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525" w:tblpY="4996"/>
        <w:tblW w:w="10429" w:type="dxa"/>
        <w:tblLayout w:type="fixed"/>
        <w:tblLook w:val="04A0" w:firstRow="1" w:lastRow="0" w:firstColumn="1" w:lastColumn="0" w:noHBand="0" w:noVBand="1"/>
      </w:tblPr>
      <w:tblGrid>
        <w:gridCol w:w="1192"/>
        <w:gridCol w:w="909"/>
        <w:gridCol w:w="1080"/>
        <w:gridCol w:w="1353"/>
        <w:gridCol w:w="1353"/>
        <w:gridCol w:w="1256"/>
        <w:gridCol w:w="968"/>
        <w:gridCol w:w="2318"/>
      </w:tblGrid>
      <w:tr w:rsidR="004353B6" w:rsidRPr="00370546" w14:paraId="60406FF6" w14:textId="77777777" w:rsidTr="00BF25A2">
        <w:tc>
          <w:tcPr>
            <w:tcW w:w="1192" w:type="dxa"/>
          </w:tcPr>
          <w:p w14:paraId="232C8457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600</w:t>
            </w:r>
          </w:p>
          <w:p w14:paraId="7DDDD472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909" w:type="dxa"/>
          </w:tcPr>
          <w:p w14:paraId="422C0742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650</w:t>
            </w:r>
          </w:p>
          <w:p w14:paraId="2E1F53E8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80" w:type="dxa"/>
          </w:tcPr>
          <w:p w14:paraId="02E2B876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2770</w:t>
            </w:r>
          </w:p>
          <w:p w14:paraId="4ECB3DCA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353" w:type="dxa"/>
          </w:tcPr>
          <w:p w14:paraId="660E4DB1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395</w:t>
            </w:r>
          </w:p>
          <w:p w14:paraId="4DC771F1" w14:textId="77777777" w:rsidR="004353B6" w:rsidRDefault="004353B6" w:rsidP="003B3A0A">
            <w:pPr>
              <w:rPr>
                <w:rFonts w:ascii="IRANSansMobile(FaNum) Medium" w:hAnsi="IRANSansMobile(FaNum) Medium" w:cs="IRANSansMobile(FaNum) Medium"/>
                <w:rtl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353" w:type="dxa"/>
          </w:tcPr>
          <w:p w14:paraId="776B00F1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1570</w:t>
            </w:r>
          </w:p>
          <w:p w14:paraId="5F1007F3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6" w:type="dxa"/>
            <w:vAlign w:val="center"/>
          </w:tcPr>
          <w:p w14:paraId="050DCC6C" w14:textId="77777777" w:rsidR="004353B6" w:rsidRPr="0037054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</w:t>
            </w:r>
          </w:p>
        </w:tc>
        <w:tc>
          <w:tcPr>
            <w:tcW w:w="968" w:type="dxa"/>
            <w:vAlign w:val="center"/>
          </w:tcPr>
          <w:p w14:paraId="7D680839" w14:textId="77777777" w:rsidR="004353B6" w:rsidRPr="0037054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318" w:type="dxa"/>
            <w:vAlign w:val="center"/>
          </w:tcPr>
          <w:p w14:paraId="1B106D5E" w14:textId="77777777" w:rsidR="004353B6" w:rsidRPr="0037054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بیچ</w:t>
            </w:r>
          </w:p>
        </w:tc>
      </w:tr>
    </w:tbl>
    <w:p w14:paraId="50B91D45" w14:textId="73529266" w:rsidR="006D35E9" w:rsidRPr="00370546" w:rsidRDefault="004F744A">
      <w:pPr>
        <w:rPr>
          <w:rFonts w:ascii="IRANSansMobile(FaNum) Medium" w:hAnsi="IRANSansMobile(FaNum) Medium" w:cs="IRANSansMobile(FaNum) Medium"/>
          <w:rtl/>
        </w:rPr>
      </w:pP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281E2" wp14:editId="1F142A92">
                <wp:simplePos x="0" y="0"/>
                <wp:positionH relativeFrom="column">
                  <wp:posOffset>5076190</wp:posOffset>
                </wp:positionH>
                <wp:positionV relativeFrom="paragraph">
                  <wp:posOffset>276225</wp:posOffset>
                </wp:positionV>
                <wp:extent cx="1438275" cy="238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89F034" w14:textId="4319851B" w:rsidR="004B5442" w:rsidRPr="004F744A" w:rsidRDefault="00055C4C" w:rsidP="004F744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4F744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29MAY</w:t>
                            </w:r>
                            <w:r w:rsidR="001525B8" w:rsidRPr="004F744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</w:t>
                            </w:r>
                            <w:r w:rsidR="004F744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–</w:t>
                            </w:r>
                            <w:r w:rsidR="001525B8" w:rsidRPr="004F744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</w:t>
                            </w:r>
                            <w:r w:rsidR="004F744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22 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281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9.7pt;margin-top:21.75pt;width:113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" filled="f" stroked="f" strokeweight=".5pt">
                <v:textbox>
                  <w:txbxContent>
                    <w:p w14:paraId="2389F034" w14:textId="4319851B" w:rsidR="004B5442" w:rsidRPr="004F744A" w:rsidRDefault="00055C4C" w:rsidP="004F744A">
                      <w:pPr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4F744A">
                        <w:rPr>
                          <w:rFonts w:asciiTheme="minorBidi" w:hAnsiTheme="minorBidi"/>
                          <w:b/>
                          <w:bCs/>
                        </w:rPr>
                        <w:t>29MAY</w:t>
                      </w:r>
                      <w:r w:rsidR="001525B8" w:rsidRPr="004F744A">
                        <w:rPr>
                          <w:rFonts w:asciiTheme="minorBidi" w:hAnsiTheme="minorBidi"/>
                          <w:b/>
                          <w:bCs/>
                        </w:rPr>
                        <w:t xml:space="preserve"> </w:t>
                      </w:r>
                      <w:r w:rsidR="004F744A">
                        <w:rPr>
                          <w:rFonts w:asciiTheme="minorBidi" w:hAnsiTheme="minorBidi"/>
                          <w:b/>
                          <w:bCs/>
                        </w:rPr>
                        <w:t>–</w:t>
                      </w:r>
                      <w:r w:rsidR="001525B8" w:rsidRPr="004F744A">
                        <w:rPr>
                          <w:rFonts w:asciiTheme="minorBidi" w:hAnsiTheme="minorBidi"/>
                          <w:b/>
                          <w:bCs/>
                        </w:rPr>
                        <w:t xml:space="preserve"> </w:t>
                      </w:r>
                      <w:r w:rsidR="004F744A">
                        <w:rPr>
                          <w:rFonts w:asciiTheme="minorBidi" w:hAnsiTheme="minorBidi"/>
                          <w:b/>
                          <w:bCs/>
                        </w:rPr>
                        <w:t>22 SEP</w:t>
                      </w:r>
                    </w:p>
                  </w:txbxContent>
                </v:textbox>
              </v:shape>
            </w:pict>
          </mc:Fallback>
        </mc:AlternateContent>
      </w:r>
      <w:r w:rsidR="0029015B"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C7209B" wp14:editId="3A28805F">
                <wp:simplePos x="0" y="0"/>
                <wp:positionH relativeFrom="column">
                  <wp:posOffset>4572000</wp:posOffset>
                </wp:positionH>
                <wp:positionV relativeFrom="paragraph">
                  <wp:posOffset>-714375</wp:posOffset>
                </wp:positionV>
                <wp:extent cx="2019300" cy="638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69192" w14:textId="357A347E" w:rsidR="0029015B" w:rsidRDefault="0029015B" w:rsidP="0029015B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7209B" id="Text Box 9" o:spid="_x0000_s1027" type="#_x0000_t202" style="position:absolute;margin-left:5in;margin-top:-56.25pt;width:159pt;height:5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" fillcolor="white [3201]" strokeweight=".5pt">
                <v:textbox>
                  <w:txbxContent>
                    <w:p w14:paraId="0C069192" w14:textId="357A347E" w:rsidR="0029015B" w:rsidRDefault="0029015B" w:rsidP="0029015B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 w:rsidR="001962A2"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A88B0" wp14:editId="7B8564E6">
                <wp:simplePos x="0" y="0"/>
                <wp:positionH relativeFrom="column">
                  <wp:posOffset>5352415</wp:posOffset>
                </wp:positionH>
                <wp:positionV relativeFrom="paragraph">
                  <wp:posOffset>46990</wp:posOffset>
                </wp:positionV>
                <wp:extent cx="1095375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516A2" w14:textId="3BAC12C1" w:rsidR="004B5442" w:rsidRPr="0050532C" w:rsidRDefault="004B5442" w:rsidP="00FA7AC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0532C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1525B8" w:rsidRPr="0050532C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50532C">
                              <w:rPr>
                                <w:b/>
                                <w:bCs/>
                              </w:rPr>
                              <w:t xml:space="preserve"> MAY</w:t>
                            </w:r>
                            <w:r w:rsidR="001525B8" w:rsidRPr="0050532C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FA7AC3">
                              <w:rPr>
                                <w:b/>
                                <w:bCs/>
                              </w:rPr>
                              <w:t>21</w:t>
                            </w:r>
                            <w:r w:rsidR="001525B8" w:rsidRPr="0050532C">
                              <w:rPr>
                                <w:b/>
                                <w:bCs/>
                              </w:rPr>
                              <w:t>JUN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A88B0" id="Text Box 5" o:spid="_x0000_s1028" type="#_x0000_t202" style="position:absolute;margin-left:421.45pt;margin-top:3.7pt;width:86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" filled="f" stroked="f" strokeweight=".5pt">
                <v:textbox>
                  <w:txbxContent>
                    <w:p w14:paraId="4D2516A2" w14:textId="3BAC12C1" w:rsidR="004B5442" w:rsidRPr="0050532C" w:rsidRDefault="004B5442" w:rsidP="00FA7AC3">
                      <w:pPr>
                        <w:rPr>
                          <w:b/>
                          <w:bCs/>
                        </w:rPr>
                      </w:pPr>
                      <w:r w:rsidRPr="0050532C">
                        <w:rPr>
                          <w:b/>
                          <w:bCs/>
                        </w:rPr>
                        <w:t>2</w:t>
                      </w:r>
                      <w:r w:rsidR="001525B8" w:rsidRPr="0050532C">
                        <w:rPr>
                          <w:b/>
                          <w:bCs/>
                        </w:rPr>
                        <w:t>9</w:t>
                      </w:r>
                      <w:r w:rsidRPr="0050532C">
                        <w:rPr>
                          <w:b/>
                          <w:bCs/>
                        </w:rPr>
                        <w:t xml:space="preserve"> MAY</w:t>
                      </w:r>
                      <w:r w:rsidR="001525B8" w:rsidRPr="0050532C">
                        <w:rPr>
                          <w:b/>
                          <w:bCs/>
                        </w:rPr>
                        <w:t>-</w:t>
                      </w:r>
                      <w:r w:rsidR="00FA7AC3">
                        <w:rPr>
                          <w:b/>
                          <w:bCs/>
                        </w:rPr>
                        <w:t>21</w:t>
                      </w:r>
                      <w:r w:rsidR="001525B8" w:rsidRPr="0050532C">
                        <w:rPr>
                          <w:b/>
                          <w:bCs/>
                        </w:rPr>
                        <w:t>JUN</w:t>
                      </w:r>
                    </w:p>
                  </w:txbxContent>
                </v:textbox>
              </v:shape>
            </w:pict>
          </mc:Fallback>
        </mc:AlternateContent>
      </w:r>
      <w:r w:rsidR="001962A2" w:rsidRPr="001962A2">
        <w:rPr>
          <w:rFonts w:ascii="IRANSansMobile(FaNum) Medium" w:hAnsi="IRANSansMobile(FaNum) Medium" w:cs="IRANSansMobile(FaNum) Medium"/>
          <w:noProof/>
        </w:rPr>
        <w:drawing>
          <wp:anchor distT="0" distB="0" distL="114300" distR="114300" simplePos="0" relativeHeight="251673600" behindDoc="1" locked="0" layoutInCell="1" allowOverlap="1" wp14:anchorId="35A57FB1" wp14:editId="56031488">
            <wp:simplePos x="0" y="0"/>
            <wp:positionH relativeFrom="margin">
              <wp:posOffset>-904875</wp:posOffset>
            </wp:positionH>
            <wp:positionV relativeFrom="paragraph">
              <wp:posOffset>-914400</wp:posOffset>
            </wp:positionV>
            <wp:extent cx="7743825" cy="10048875"/>
            <wp:effectExtent l="0" t="0" r="9525" b="9525"/>
            <wp:wrapNone/>
            <wp:docPr id="1" name="Picture 1" descr="C:\Users\b43\Desktop\New folder (21)\New folder (3)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21)\New folder (3)\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4BB07" w14:textId="1327A787" w:rsidR="005B6B57" w:rsidRDefault="00AB262A">
      <w:pPr>
        <w:rPr>
          <w:rFonts w:ascii="IRANSansMobile(FaNum) Medium" w:hAnsi="IRANSansMobile(FaNum) Medium" w:cs="IRANSansMobile(FaNum) Medium"/>
        </w:rPr>
      </w:pP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46AB9" wp14:editId="09D42269">
                <wp:simplePos x="0" y="0"/>
                <wp:positionH relativeFrom="column">
                  <wp:posOffset>5267325</wp:posOffset>
                </wp:positionH>
                <wp:positionV relativeFrom="paragraph">
                  <wp:posOffset>219075</wp:posOffset>
                </wp:positionV>
                <wp:extent cx="952500" cy="2381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49E0BE" w14:textId="77777777" w:rsidR="004B5442" w:rsidRPr="0050532C" w:rsidRDefault="001525B8" w:rsidP="004B544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0532C">
                              <w:rPr>
                                <w:b/>
                                <w:bCs/>
                              </w:rPr>
                              <w:t>DXB-98-01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6AB9" id="Text Box 8" o:spid="_x0000_s1029" type="#_x0000_t202" style="position:absolute;margin-left:414.75pt;margin-top:17.25pt;width:75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" filled="f" stroked="f" strokeweight=".5pt">
                <v:textbox>
                  <w:txbxContent>
                    <w:p w14:paraId="5A49E0BE" w14:textId="77777777" w:rsidR="004B5442" w:rsidRPr="0050532C" w:rsidRDefault="001525B8" w:rsidP="004B5442">
                      <w:pPr>
                        <w:rPr>
                          <w:b/>
                          <w:bCs/>
                        </w:rPr>
                      </w:pPr>
                      <w:r w:rsidRPr="0050532C">
                        <w:rPr>
                          <w:b/>
                          <w:bCs/>
                        </w:rPr>
                        <w:t>DXB-98-01</w:t>
                      </w:r>
                    </w:p>
                  </w:txbxContent>
                </v:textbox>
              </v:shape>
            </w:pict>
          </mc:Fallback>
        </mc:AlternateContent>
      </w:r>
    </w:p>
    <w:p w14:paraId="12A7E904" w14:textId="3805F84A" w:rsidR="00191E02" w:rsidRDefault="00F516FA" w:rsidP="00F516FA">
      <w:pPr>
        <w:tabs>
          <w:tab w:val="left" w:pos="1785"/>
        </w:tabs>
        <w:rPr>
          <w:rFonts w:ascii="IRANSansMobile(FaNum) Medium" w:hAnsi="IRANSansMobile(FaNum) Medium" w:cs="IRANSansMobile(FaNum) Medium"/>
        </w:rPr>
      </w:pPr>
      <w:r>
        <w:rPr>
          <w:rFonts w:ascii="IRANSansMobile(FaNum) Medium" w:hAnsi="IRANSansMobile(FaNum) Medium" w:cs="IRANSansMobile(FaNum) Medium"/>
        </w:rPr>
        <w:tab/>
      </w:r>
      <w:bookmarkStart w:id="0" w:name="_GoBack"/>
      <w:bookmarkEnd w:id="0"/>
    </w:p>
    <w:p w14:paraId="4EA30064" w14:textId="263A212F" w:rsidR="00191E02" w:rsidRDefault="00083A1C">
      <w:pPr>
        <w:rPr>
          <w:rFonts w:ascii="IRANSansMobile(FaNum) Medium" w:hAnsi="IRANSansMobile(FaNum) Medium" w:cs="IRANSansMobile(FaNum) Medium"/>
        </w:rPr>
      </w:pP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4DB8B" wp14:editId="26B92DD7">
                <wp:simplePos x="0" y="0"/>
                <wp:positionH relativeFrom="margin">
                  <wp:posOffset>-380365</wp:posOffset>
                </wp:positionH>
                <wp:positionV relativeFrom="paragraph">
                  <wp:posOffset>146685</wp:posOffset>
                </wp:positionV>
                <wp:extent cx="6667500" cy="990600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90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A3323" id="Rounded Rectangle 2" o:spid="_x0000_s1026" style="position:absolute;margin-left:-29.95pt;margin-top:11.55pt;width:5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" filled="f" strokecolor="#375623 [1609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A7A50" wp14:editId="1F17DE2B">
                <wp:simplePos x="0" y="0"/>
                <wp:positionH relativeFrom="column">
                  <wp:posOffset>-400050</wp:posOffset>
                </wp:positionH>
                <wp:positionV relativeFrom="paragraph">
                  <wp:posOffset>149225</wp:posOffset>
                </wp:positionV>
                <wp:extent cx="5314950" cy="1162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3EAE2" w14:textId="6AD824B9" w:rsidR="004B5442" w:rsidRDefault="00B013CD" w:rsidP="00083A1C">
                            <w:pPr>
                              <w:spacing w:after="0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          </w:t>
                            </w:r>
                            <w:r w:rsidR="006C0DEF" w:rsidRPr="006C0DEF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شروع نرخ بزرگسال از 1.898.000 تومان  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</w:p>
                          <w:p w14:paraId="15B78DDE" w14:textId="13DF06DD" w:rsidR="00B013CD" w:rsidRPr="00534091" w:rsidRDefault="00B013CD" w:rsidP="00083A1C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نرخ پرواز بر مبنای پایین ترین کلاس پروازی محاسبه گردیده است خواهشمند است در زمان خریداری تور با کانتر فروش تماس حاصل فرمایید</w:t>
                            </w:r>
                            <w:r w:rsidRPr="00534091"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7A50" id="Text Box 4" o:spid="_x0000_s1030" type="#_x0000_t202" style="position:absolute;margin-left:-31.5pt;margin-top:11.75pt;width:418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" filled="f" stroked="f" strokeweight=".5pt">
                <v:textbox>
                  <w:txbxContent>
                    <w:p w14:paraId="2DD3EAE2" w14:textId="6AD824B9" w:rsidR="004B5442" w:rsidRDefault="00B013CD" w:rsidP="00083A1C">
                      <w:pPr>
                        <w:spacing w:after="0"/>
                        <w:jc w:val="right"/>
                        <w:rPr>
                          <w:rFonts w:ascii="IRANSansMobile(FaNum) Medium" w:hAnsi="IRANSansMobile(FaNum) Medium" w:cs="IRANSansMobile(FaNum) Medium"/>
                          <w:color w:val="FF0000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6"/>
                          <w:szCs w:val="36"/>
                          <w:rtl/>
                        </w:rPr>
                        <w:t xml:space="preserve">           </w:t>
                      </w:r>
                      <w:r w:rsidR="006C0DEF" w:rsidRPr="006C0DEF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6"/>
                          <w:szCs w:val="36"/>
                          <w:rtl/>
                        </w:rPr>
                        <w:t xml:space="preserve">شروع نرخ بزرگسال از 1.898.000 تومان  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6"/>
                          <w:szCs w:val="36"/>
                          <w:rtl/>
                        </w:rPr>
                        <w:t xml:space="preserve">  </w:t>
                      </w:r>
                    </w:p>
                    <w:p w14:paraId="15B78DDE" w14:textId="13DF06DD" w:rsidR="00B013CD" w:rsidRPr="00534091" w:rsidRDefault="00B013CD" w:rsidP="00083A1C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24"/>
                          <w:szCs w:val="24"/>
                          <w:rtl/>
                          <w:lang w:bidi="fa-IR"/>
                        </w:rPr>
                        <w:t>نرخ پرواز بر مبنای پایین ترین کلاس پروازی محاسبه گردیده است خواهشمند است در زمان خریداری تور با کانتر فروش تماس حاصل فرمایید</w:t>
                      </w:r>
                      <w:r w:rsidRPr="00534091"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52D02C" w14:textId="1EF63095" w:rsidR="00191E02" w:rsidRPr="00EE0AC6" w:rsidRDefault="00F20E8F" w:rsidP="004B5442">
      <w:pPr>
        <w:tabs>
          <w:tab w:val="left" w:pos="6360"/>
        </w:tabs>
        <w:jc w:val="center"/>
        <w:rPr>
          <w:rFonts w:ascii="IRANSansMobile(FaNum) Medium" w:hAnsi="IRANSansMobile(FaNum) Medium" w:cs="IRANSansMobile(FaNum) Medium"/>
          <w:rtl/>
        </w:rPr>
      </w:pPr>
      <w:r w:rsidRPr="00113E94">
        <w:rPr>
          <w:rFonts w:ascii="IRANSansMobile(FaNum) Medium" w:hAnsi="IRANSansMobile(FaNum) Medium" w:cs="IRANSansMobile(FaNum) Medium"/>
          <w:noProof/>
        </w:rPr>
        <w:drawing>
          <wp:anchor distT="0" distB="0" distL="114300" distR="114300" simplePos="0" relativeHeight="251662336" behindDoc="0" locked="0" layoutInCell="1" allowOverlap="1" wp14:anchorId="1F886698" wp14:editId="77C6ECE2">
            <wp:simplePos x="0" y="0"/>
            <wp:positionH relativeFrom="page">
              <wp:posOffset>5886450</wp:posOffset>
            </wp:positionH>
            <wp:positionV relativeFrom="paragraph">
              <wp:posOffset>128270</wp:posOffset>
            </wp:positionV>
            <wp:extent cx="1183005" cy="347345"/>
            <wp:effectExtent l="0" t="0" r="0" b="0"/>
            <wp:wrapNone/>
            <wp:docPr id="3" name="Picture 3" descr="F:\97\تابستان 97\logo\500px-Mahan_Air_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97\تابستان 97\logo\500px-Mahan_Air_Logo_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002">
        <w:rPr>
          <w:rFonts w:ascii="IRANSansMobile(FaNum) Medium" w:hAnsi="IRANSansMobile(FaNum) Medium" w:cs="IRANSansMobile(FaNum) Medium" w:hint="cs"/>
          <w:rtl/>
          <w:lang w:bidi="fa-IR"/>
        </w:rPr>
        <w:t xml:space="preserve">                                               </w:t>
      </w:r>
      <w:r w:rsidR="00867002" w:rsidRPr="00EE0AC6">
        <w:rPr>
          <w:rFonts w:ascii="IRANSansMobile(FaNum) Medium" w:hAnsi="IRANSansMobile(FaNum) Medium" w:cs="IRANSansMobile(FaNum) Medium" w:hint="cs"/>
          <w:sz w:val="28"/>
          <w:szCs w:val="28"/>
          <w:rtl/>
          <w:lang w:bidi="fa-IR"/>
        </w:rPr>
        <w:t xml:space="preserve">  </w:t>
      </w:r>
    </w:p>
    <w:p w14:paraId="2A090BA4" w14:textId="58496F44" w:rsidR="005B6B57" w:rsidRDefault="00EE0AC6" w:rsidP="00EE0AC6">
      <w:pPr>
        <w:tabs>
          <w:tab w:val="left" w:pos="7830"/>
        </w:tabs>
        <w:rPr>
          <w:rFonts w:ascii="IRANSansMobile(FaNum) Medium" w:hAnsi="IRANSansMobile(FaNum) Medium" w:cs="IRANSansMobile(FaNum) Medium"/>
          <w:rtl/>
        </w:rPr>
      </w:pPr>
      <w:r>
        <w:rPr>
          <w:rFonts w:ascii="IRANSansMobile(FaNum) Medium" w:hAnsi="IRANSansMobile(FaNum) Medium" w:cs="IRANSansMobile(FaNum) Medium"/>
        </w:rPr>
        <w:tab/>
      </w:r>
      <w:r>
        <w:rPr>
          <w:rFonts w:ascii="IRANSansMobile(FaNum) Medium" w:hAnsi="IRANSansMobile(FaNum) Medium" w:cs="IRANSansMobile(FaNum) Medium" w:hint="cs"/>
          <w:sz w:val="32"/>
          <w:szCs w:val="32"/>
          <w:rtl/>
        </w:rPr>
        <w:t xml:space="preserve">      </w:t>
      </w:r>
    </w:p>
    <w:p w14:paraId="38105C62" w14:textId="143E6E08" w:rsidR="00EE0AC6" w:rsidRDefault="00083A1C" w:rsidP="00EE0AC6">
      <w:pPr>
        <w:tabs>
          <w:tab w:val="left" w:pos="7830"/>
        </w:tabs>
        <w:rPr>
          <w:rFonts w:ascii="IRANSansMobile(FaNum) Medium" w:hAnsi="IRANSansMobile(FaNum) Medium" w:cs="IRANSansMobile(FaNum) Medium"/>
          <w:rtl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8EDD761" wp14:editId="7F26221A">
            <wp:simplePos x="0" y="0"/>
            <wp:positionH relativeFrom="margin">
              <wp:posOffset>-342252</wp:posOffset>
            </wp:positionH>
            <wp:positionV relativeFrom="paragraph">
              <wp:posOffset>3945255</wp:posOffset>
            </wp:positionV>
            <wp:extent cx="6467475" cy="285778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85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4F237" w14:textId="1CBC5A8C" w:rsidR="00EE0AC6" w:rsidRPr="00370546" w:rsidRDefault="00EE0AC6" w:rsidP="00EE0AC6">
      <w:pPr>
        <w:tabs>
          <w:tab w:val="left" w:pos="7830"/>
        </w:tabs>
        <w:rPr>
          <w:rFonts w:ascii="IRANSansMobile(FaNum) Medium" w:hAnsi="IRANSansMobile(FaNum) Medium" w:cs="IRANSansMobile(FaNum) Medium"/>
          <w:rtl/>
        </w:rPr>
      </w:pPr>
    </w:p>
    <w:tbl>
      <w:tblPr>
        <w:tblStyle w:val="TableGrid"/>
        <w:tblpPr w:leftFromText="180" w:rightFromText="180" w:vertAnchor="page" w:horzAnchor="margin" w:tblpX="-525" w:tblpY="4996"/>
        <w:tblW w:w="10429" w:type="dxa"/>
        <w:tblLayout w:type="fixed"/>
        <w:tblLook w:val="04A0" w:firstRow="1" w:lastRow="0" w:firstColumn="1" w:lastColumn="0" w:noHBand="0" w:noVBand="1"/>
      </w:tblPr>
      <w:tblGrid>
        <w:gridCol w:w="1192"/>
        <w:gridCol w:w="909"/>
        <w:gridCol w:w="1080"/>
        <w:gridCol w:w="1353"/>
        <w:gridCol w:w="1353"/>
        <w:gridCol w:w="1256"/>
        <w:gridCol w:w="968"/>
        <w:gridCol w:w="2318"/>
      </w:tblGrid>
      <w:tr w:rsidR="008733CD" w:rsidRPr="00370546" w14:paraId="6BD4F1AE" w14:textId="77777777" w:rsidTr="004E4ACE">
        <w:tc>
          <w:tcPr>
            <w:tcW w:w="1109" w:type="dxa"/>
            <w:vAlign w:val="center"/>
          </w:tcPr>
          <w:p w14:paraId="11B441BC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600</w:t>
            </w:r>
          </w:p>
          <w:p w14:paraId="4B4A8756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0536D75F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650</w:t>
            </w:r>
          </w:p>
          <w:p w14:paraId="23F104EC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7056880E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2770</w:t>
            </w:r>
          </w:p>
          <w:p w14:paraId="42AE7560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9D9BA1E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395</w:t>
            </w:r>
          </w:p>
          <w:p w14:paraId="70C5ED5B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742FC1CE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1570</w:t>
            </w:r>
          </w:p>
          <w:p w14:paraId="672ADE84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72A75055" w14:textId="77777777" w:rsidR="008733CD" w:rsidRPr="00370546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پالم</w:t>
            </w:r>
          </w:p>
        </w:tc>
        <w:tc>
          <w:tcPr>
            <w:tcW w:w="901" w:type="dxa"/>
            <w:vAlign w:val="center"/>
          </w:tcPr>
          <w:p w14:paraId="17C1B9AD" w14:textId="77777777" w:rsidR="008733CD" w:rsidRPr="00370546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vAlign w:val="center"/>
          </w:tcPr>
          <w:p w14:paraId="7DFCF1CB" w14:textId="77777777" w:rsidR="008733CD" w:rsidRPr="00370546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سرای سوپریور</w:t>
            </w:r>
          </w:p>
        </w:tc>
      </w:tr>
    </w:tbl>
    <w:p w14:paraId="46BD2749" w14:textId="502A0C65" w:rsidR="005B6B57" w:rsidRPr="00370546" w:rsidRDefault="004B5442">
      <w:pPr>
        <w:rPr>
          <w:rFonts w:ascii="IRANSansMobile(FaNum) Medium" w:hAnsi="IRANSansMobile(FaNum) Medium" w:cs="IRANSansMobile(FaNum) Medium"/>
          <w:rtl/>
        </w:rPr>
      </w:pPr>
      <w:r>
        <w:rPr>
          <w:rFonts w:ascii="IRANSansMobile(FaNum) Medium" w:hAnsi="IRANSansMobile(FaNum) Medium" w:cs="IRANSansMobile(FaNum) Medium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3D4BF" wp14:editId="2FD58BC3">
                <wp:simplePos x="0" y="0"/>
                <wp:positionH relativeFrom="column">
                  <wp:posOffset>-247650</wp:posOffset>
                </wp:positionH>
                <wp:positionV relativeFrom="paragraph">
                  <wp:posOffset>2791460</wp:posOffset>
                </wp:positionV>
                <wp:extent cx="6315075" cy="30003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CC0C3" w14:textId="77777777" w:rsidR="008733CD" w:rsidRPr="004353B6" w:rsidRDefault="008733CD" w:rsidP="008733CD">
                            <w:pPr>
                              <w:spacing w:after="0" w:line="240" w:lineRule="auto"/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</w:rPr>
                            </w:pPr>
                          </w:p>
                          <w:p w14:paraId="6ED16BB9" w14:textId="77777777" w:rsidR="004B5442" w:rsidRPr="004353B6" w:rsidRDefault="004B5442" w:rsidP="004353B6">
                            <w:pPr>
                              <w:spacing w:after="0" w:line="240" w:lineRule="auto"/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3D4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-19.5pt;margin-top:219.8pt;width:497.25pt;height:2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" filled="f" stroked="f" strokeweight=".5pt">
                <v:textbox>
                  <w:txbxContent>
                    <w:p w14:paraId="57ECC0C3" w14:textId="77777777" w:rsidR="008733CD" w:rsidRPr="004353B6" w:rsidRDefault="008733CD" w:rsidP="008733CD">
                      <w:pPr>
                        <w:spacing w:after="0" w:line="240" w:lineRule="auto"/>
                        <w:jc w:val="center"/>
                        <w:rPr>
                          <w:rFonts w:ascii="IRANSansMobile(FaNum) Medium" w:hAnsi="IRANSansMobile(FaNum) Medium" w:cs="IRANSansMobile(FaNum) Medium"/>
                        </w:rPr>
                      </w:pPr>
                    </w:p>
                    <w:p w14:paraId="6ED16BB9" w14:textId="77777777" w:rsidR="004B5442" w:rsidRPr="004353B6" w:rsidRDefault="004B5442" w:rsidP="004353B6">
                      <w:pPr>
                        <w:spacing w:after="0" w:line="240" w:lineRule="auto"/>
                        <w:jc w:val="center"/>
                        <w:rPr>
                          <w:rFonts w:ascii="IRANSansMobile(FaNum) Medium" w:hAnsi="IRANSansMobile(FaNum) Medium" w:cs="IRANSansMobile(FaNum)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525" w:tblpY="4996"/>
        <w:tblW w:w="10429" w:type="dxa"/>
        <w:tblLayout w:type="fixed"/>
        <w:tblLook w:val="04A0" w:firstRow="1" w:lastRow="0" w:firstColumn="1" w:lastColumn="0" w:noHBand="0" w:noVBand="1"/>
      </w:tblPr>
      <w:tblGrid>
        <w:gridCol w:w="1109"/>
        <w:gridCol w:w="846"/>
        <w:gridCol w:w="1005"/>
        <w:gridCol w:w="1259"/>
        <w:gridCol w:w="1259"/>
        <w:gridCol w:w="1169"/>
        <w:gridCol w:w="810"/>
        <w:gridCol w:w="91"/>
        <w:gridCol w:w="2145"/>
        <w:gridCol w:w="12"/>
        <w:gridCol w:w="724"/>
      </w:tblGrid>
      <w:tr w:rsidR="004353B6" w:rsidRPr="00370546" w14:paraId="40955F56" w14:textId="0D64CEB3" w:rsidTr="004353B6">
        <w:tc>
          <w:tcPr>
            <w:tcW w:w="1109" w:type="dxa"/>
            <w:shd w:val="clear" w:color="auto" w:fill="002060"/>
            <w:vAlign w:val="center"/>
          </w:tcPr>
          <w:p w14:paraId="6198E64C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کودک بدون تخت</w:t>
            </w:r>
          </w:p>
        </w:tc>
        <w:tc>
          <w:tcPr>
            <w:tcW w:w="846" w:type="dxa"/>
            <w:shd w:val="clear" w:color="auto" w:fill="002060"/>
            <w:vAlign w:val="center"/>
          </w:tcPr>
          <w:p w14:paraId="41C7D617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کودک با تخت</w:t>
            </w:r>
          </w:p>
        </w:tc>
        <w:tc>
          <w:tcPr>
            <w:tcW w:w="1005" w:type="dxa"/>
            <w:shd w:val="clear" w:color="auto" w:fill="002060"/>
            <w:vAlign w:val="center"/>
          </w:tcPr>
          <w:p w14:paraId="2A6CFA16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یک تخته</w:t>
            </w:r>
          </w:p>
        </w:tc>
        <w:tc>
          <w:tcPr>
            <w:tcW w:w="1259" w:type="dxa"/>
            <w:shd w:val="clear" w:color="auto" w:fill="002060"/>
            <w:vAlign w:val="center"/>
          </w:tcPr>
          <w:p w14:paraId="31C2EDA4" w14:textId="1E591496" w:rsidR="004353B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sz w:val="20"/>
                <w:szCs w:val="20"/>
                <w:rtl/>
              </w:rPr>
              <w:t>شب اضافه</w:t>
            </w:r>
          </w:p>
          <w:p w14:paraId="1E2389A4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sz w:val="20"/>
                <w:szCs w:val="20"/>
                <w:rtl/>
              </w:rPr>
              <w:t>هرنفردر اتاق دوتخته</w:t>
            </w:r>
          </w:p>
        </w:tc>
        <w:tc>
          <w:tcPr>
            <w:tcW w:w="1259" w:type="dxa"/>
            <w:shd w:val="clear" w:color="auto" w:fill="002060"/>
            <w:vAlign w:val="center"/>
          </w:tcPr>
          <w:p w14:paraId="546422FB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دوتخته به ازای هرنفر</w:t>
            </w:r>
          </w:p>
        </w:tc>
        <w:tc>
          <w:tcPr>
            <w:tcW w:w="1169" w:type="dxa"/>
            <w:shd w:val="clear" w:color="auto" w:fill="002060"/>
            <w:vAlign w:val="center"/>
          </w:tcPr>
          <w:p w14:paraId="209EDF30" w14:textId="528F83AA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sz w:val="20"/>
                <w:szCs w:val="20"/>
                <w:rtl/>
              </w:rPr>
              <w:t>موقعیت هتل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09E4EC6A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rtl/>
              </w:rPr>
              <w:t>درجه</w:t>
            </w:r>
          </w:p>
        </w:tc>
        <w:tc>
          <w:tcPr>
            <w:tcW w:w="2248" w:type="dxa"/>
            <w:gridSpan w:val="3"/>
            <w:shd w:val="clear" w:color="auto" w:fill="002060"/>
            <w:vAlign w:val="center"/>
          </w:tcPr>
          <w:p w14:paraId="2E4E45EC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rtl/>
              </w:rPr>
              <w:t>نام هتل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0BDD370B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rtl/>
              </w:rPr>
              <w:t>ردیف</w:t>
            </w:r>
          </w:p>
        </w:tc>
      </w:tr>
      <w:tr w:rsidR="004353B6" w:rsidRPr="00370546" w14:paraId="402D2EDC" w14:textId="7C056B37" w:rsidTr="004353B6">
        <w:tc>
          <w:tcPr>
            <w:tcW w:w="1109" w:type="dxa"/>
            <w:vAlign w:val="center"/>
          </w:tcPr>
          <w:p w14:paraId="3D7744E1" w14:textId="7FFB1F6F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345</w:t>
            </w:r>
          </w:p>
          <w:p w14:paraId="239A2F07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6D0AD75D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rtl/>
              </w:rPr>
              <w:t>---</w:t>
            </w:r>
          </w:p>
        </w:tc>
        <w:tc>
          <w:tcPr>
            <w:tcW w:w="1005" w:type="dxa"/>
            <w:vAlign w:val="center"/>
          </w:tcPr>
          <w:p w14:paraId="53F4F0FD" w14:textId="5C938FEE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830</w:t>
            </w:r>
          </w:p>
          <w:p w14:paraId="76CDEA7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54A86E75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  <w:lang w:bidi="fa-IR"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  <w:lang w:bidi="fa-IR"/>
              </w:rPr>
              <w:t>100</w:t>
            </w:r>
          </w:p>
          <w:p w14:paraId="5CA2645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5CEFE4F2" w14:textId="1B8611CA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  <w:lang w:bidi="fa-IR"/>
              </w:rPr>
            </w:pPr>
            <w:r w:rsidRPr="005F503F">
              <w:rPr>
                <w:rFonts w:ascii="IRANSansMobile(FaNum) Medium" w:hAnsi="IRANSansMobile(FaNum) Medium" w:cs="IRANSansMobile(FaNum) Medium"/>
                <w:color w:val="FF0000"/>
                <w:lang w:bidi="fa-IR"/>
              </w:rPr>
              <w:t>605</w:t>
            </w:r>
          </w:p>
          <w:p w14:paraId="7A2F1078" w14:textId="5A777590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2DF07195" w14:textId="19FCFB59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بر دبی</w:t>
            </w:r>
          </w:p>
        </w:tc>
        <w:tc>
          <w:tcPr>
            <w:tcW w:w="901" w:type="dxa"/>
            <w:gridSpan w:val="2"/>
            <w:vAlign w:val="center"/>
          </w:tcPr>
          <w:p w14:paraId="7C422F93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*3</w:t>
            </w:r>
          </w:p>
        </w:tc>
        <w:tc>
          <w:tcPr>
            <w:tcW w:w="2157" w:type="dxa"/>
            <w:gridSpan w:val="2"/>
            <w:vAlign w:val="center"/>
          </w:tcPr>
          <w:p w14:paraId="1228216D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هاوس مینی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46A8435D" w14:textId="12A056F2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1</w:t>
            </w:r>
          </w:p>
        </w:tc>
      </w:tr>
      <w:tr w:rsidR="004353B6" w:rsidRPr="00370546" w14:paraId="06480109" w14:textId="502DCF94" w:rsidTr="004353B6">
        <w:tc>
          <w:tcPr>
            <w:tcW w:w="1109" w:type="dxa"/>
            <w:vAlign w:val="center"/>
          </w:tcPr>
          <w:p w14:paraId="206B933A" w14:textId="26061376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345</w:t>
            </w:r>
          </w:p>
          <w:p w14:paraId="59FBE1B9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2F0F6541" w14:textId="107A978C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465</w:t>
            </w:r>
          </w:p>
          <w:p w14:paraId="7CAC296E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73BE515A" w14:textId="5280EE8D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color w:val="FF0000"/>
              </w:rPr>
              <w:t>1050</w:t>
            </w:r>
          </w:p>
          <w:p w14:paraId="6743D537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05791FF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125</w:t>
            </w:r>
          </w:p>
          <w:p w14:paraId="2A88B682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59CE6F05" w14:textId="5FAE6A64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670</w:t>
            </w:r>
          </w:p>
          <w:p w14:paraId="5F85EBD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5204D7FB" w14:textId="33E6028F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بر دبی</w:t>
            </w:r>
          </w:p>
        </w:tc>
        <w:tc>
          <w:tcPr>
            <w:tcW w:w="901" w:type="dxa"/>
            <w:gridSpan w:val="2"/>
            <w:vAlign w:val="center"/>
          </w:tcPr>
          <w:p w14:paraId="1EDEA8A7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*4</w:t>
            </w:r>
          </w:p>
        </w:tc>
        <w:tc>
          <w:tcPr>
            <w:tcW w:w="2157" w:type="dxa"/>
            <w:gridSpan w:val="2"/>
            <w:vAlign w:val="center"/>
          </w:tcPr>
          <w:p w14:paraId="5EF8DACB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هاوس السیف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599362F4" w14:textId="16CEB271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2</w:t>
            </w:r>
          </w:p>
        </w:tc>
      </w:tr>
      <w:tr w:rsidR="004353B6" w:rsidRPr="00370546" w14:paraId="38900DEE" w14:textId="5EF1B227" w:rsidTr="004353B6">
        <w:tc>
          <w:tcPr>
            <w:tcW w:w="1109" w:type="dxa"/>
            <w:vAlign w:val="center"/>
          </w:tcPr>
          <w:p w14:paraId="135C7A4F" w14:textId="51D3DADC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490</w:t>
            </w:r>
          </w:p>
          <w:p w14:paraId="5DCCD97A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16C000AE" w14:textId="1F98C929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525</w:t>
            </w:r>
          </w:p>
          <w:p w14:paraId="5EE6C12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558C692E" w14:textId="0D483225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color w:val="FF0000"/>
              </w:rPr>
              <w:t>1405</w:t>
            </w:r>
          </w:p>
          <w:p w14:paraId="06ABE128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0AE96E09" w14:textId="7E1388C3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185</w:t>
            </w:r>
          </w:p>
          <w:p w14:paraId="382F1315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00FBCEDF" w14:textId="0AE579F6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color w:val="FF0000"/>
              </w:rPr>
              <w:t>850</w:t>
            </w:r>
          </w:p>
          <w:p w14:paraId="573BE401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2FA6CD89" w14:textId="4DF555CC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دیره</w:t>
            </w:r>
          </w:p>
        </w:tc>
        <w:tc>
          <w:tcPr>
            <w:tcW w:w="901" w:type="dxa"/>
            <w:gridSpan w:val="2"/>
            <w:vAlign w:val="center"/>
          </w:tcPr>
          <w:p w14:paraId="2D27D78A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6C8489A5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کریک ساید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52198855" w14:textId="23E8DCAC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3</w:t>
            </w:r>
          </w:p>
        </w:tc>
      </w:tr>
      <w:tr w:rsidR="004353B6" w:rsidRPr="00370546" w14:paraId="1A02587B" w14:textId="05BC9900" w:rsidTr="004353B6">
        <w:tc>
          <w:tcPr>
            <w:tcW w:w="1109" w:type="dxa"/>
            <w:vAlign w:val="center"/>
          </w:tcPr>
          <w:p w14:paraId="09733044" w14:textId="529CC02D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520</w:t>
            </w:r>
          </w:p>
          <w:p w14:paraId="230F5B26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846" w:type="dxa"/>
            <w:vAlign w:val="center"/>
          </w:tcPr>
          <w:p w14:paraId="1F288E5C" w14:textId="29D8955C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550</w:t>
            </w:r>
          </w:p>
          <w:p w14:paraId="71EA12D2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1005" w:type="dxa"/>
            <w:vAlign w:val="center"/>
          </w:tcPr>
          <w:p w14:paraId="3BE0F35B" w14:textId="09FCE678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1780</w:t>
            </w:r>
          </w:p>
          <w:p w14:paraId="3FE4C7A5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1259" w:type="dxa"/>
            <w:vAlign w:val="center"/>
          </w:tcPr>
          <w:p w14:paraId="46CBD9C3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235</w:t>
            </w:r>
          </w:p>
          <w:p w14:paraId="156DD8FF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1259" w:type="dxa"/>
            <w:vAlign w:val="center"/>
          </w:tcPr>
          <w:p w14:paraId="322A693B" w14:textId="17C662DD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1080</w:t>
            </w:r>
          </w:p>
          <w:p w14:paraId="2013D7EC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344F4A42" w14:textId="1D781F5D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شیخ زاید</w:t>
            </w:r>
          </w:p>
        </w:tc>
        <w:tc>
          <w:tcPr>
            <w:tcW w:w="901" w:type="dxa"/>
            <w:gridSpan w:val="2"/>
            <w:vAlign w:val="center"/>
          </w:tcPr>
          <w:p w14:paraId="60E0916D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2237FF6E" w14:textId="29C72943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امارات تاور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43727BC0" w14:textId="2C3436BD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4</w:t>
            </w:r>
          </w:p>
        </w:tc>
      </w:tr>
      <w:tr w:rsidR="008733CD" w:rsidRPr="00370546" w14:paraId="2505877D" w14:textId="36124519" w:rsidTr="004353B6">
        <w:tc>
          <w:tcPr>
            <w:tcW w:w="1109" w:type="dxa"/>
            <w:vAlign w:val="center"/>
          </w:tcPr>
          <w:p w14:paraId="26C770FA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600</w:t>
            </w:r>
          </w:p>
          <w:p w14:paraId="67A155FF" w14:textId="4C45F7AB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333B3496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650</w:t>
            </w:r>
          </w:p>
          <w:p w14:paraId="7B2445AE" w14:textId="015D33B1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6F94AE91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2770</w:t>
            </w:r>
          </w:p>
          <w:p w14:paraId="350D7988" w14:textId="35F9E365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4E955C4D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395</w:t>
            </w:r>
          </w:p>
          <w:p w14:paraId="43BFEA7C" w14:textId="5302E22B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0AB708D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1570</w:t>
            </w:r>
          </w:p>
          <w:p w14:paraId="16926F52" w14:textId="3C099E66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0AC567DF" w14:textId="580E8C57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</w:t>
            </w:r>
          </w:p>
        </w:tc>
        <w:tc>
          <w:tcPr>
            <w:tcW w:w="901" w:type="dxa"/>
            <w:gridSpan w:val="2"/>
            <w:vAlign w:val="center"/>
          </w:tcPr>
          <w:p w14:paraId="522E89A3" w14:textId="412AC4EA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5E6311D2" w14:textId="20D120A6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بیچ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011F3374" w14:textId="70A705EA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5</w:t>
            </w:r>
          </w:p>
        </w:tc>
      </w:tr>
      <w:tr w:rsidR="008733CD" w:rsidRPr="00370546" w14:paraId="575FC8D9" w14:textId="5092711E" w:rsidTr="004353B6">
        <w:tc>
          <w:tcPr>
            <w:tcW w:w="1109" w:type="dxa"/>
            <w:vAlign w:val="center"/>
          </w:tcPr>
          <w:p w14:paraId="11CFEB3F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600</w:t>
            </w:r>
          </w:p>
          <w:p w14:paraId="022E9144" w14:textId="7080944B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0FC5FB3C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650</w:t>
            </w:r>
          </w:p>
          <w:p w14:paraId="20B96DCA" w14:textId="3943D52F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7A56423D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2770</w:t>
            </w:r>
          </w:p>
          <w:p w14:paraId="4863CBA8" w14:textId="5A381A04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54AEF09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395</w:t>
            </w:r>
          </w:p>
          <w:p w14:paraId="16F8F838" w14:textId="16C0EF1C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02A1B98D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1570</w:t>
            </w:r>
          </w:p>
          <w:p w14:paraId="74B8529D" w14:textId="1158086E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5E463A02" w14:textId="79480BE6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پالم</w:t>
            </w:r>
          </w:p>
        </w:tc>
        <w:tc>
          <w:tcPr>
            <w:tcW w:w="901" w:type="dxa"/>
            <w:gridSpan w:val="2"/>
            <w:vAlign w:val="center"/>
          </w:tcPr>
          <w:p w14:paraId="472C4AFF" w14:textId="5BFD6047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0946048A" w14:textId="375FD2C2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سرای سوپریور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5D13B050" w14:textId="13CC933A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6</w:t>
            </w:r>
          </w:p>
        </w:tc>
      </w:tr>
      <w:tr w:rsidR="008733CD" w14:paraId="7A0443EF" w14:textId="31FC6032" w:rsidTr="004353B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109" w:type="dxa"/>
            <w:vAlign w:val="center"/>
          </w:tcPr>
          <w:p w14:paraId="5D05246A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650</w:t>
            </w:r>
          </w:p>
          <w:p w14:paraId="11014D6F" w14:textId="2952E0C2" w:rsidR="008733CD" w:rsidRPr="005F503F" w:rsidRDefault="008733CD" w:rsidP="008733CD">
            <w:pPr>
              <w:tabs>
                <w:tab w:val="right" w:pos="893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6B853BAE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800</w:t>
            </w:r>
          </w:p>
          <w:p w14:paraId="1520CE33" w14:textId="714F6DCE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0F3471BF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2940</w:t>
            </w:r>
          </w:p>
          <w:p w14:paraId="19CFB553" w14:textId="69FC743E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15044FC9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430</w:t>
            </w:r>
          </w:p>
          <w:p w14:paraId="50AB0C79" w14:textId="61757CA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733BFA11" w14:textId="7777777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1670</w:t>
            </w:r>
          </w:p>
          <w:p w14:paraId="3C285130" w14:textId="5EF5517D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4BA965A8" w14:textId="0444173C" w:rsidR="008733CD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پالم</w:t>
            </w:r>
          </w:p>
        </w:tc>
        <w:tc>
          <w:tcPr>
            <w:tcW w:w="901" w:type="dxa"/>
            <w:gridSpan w:val="2"/>
            <w:vAlign w:val="center"/>
          </w:tcPr>
          <w:p w14:paraId="7045D6C4" w14:textId="433BFEB6" w:rsidR="008733CD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45" w:type="dxa"/>
            <w:vAlign w:val="center"/>
          </w:tcPr>
          <w:p w14:paraId="32A64B3D" w14:textId="1F74CBF5" w:rsidR="008733CD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سرای دیلاکس</w:t>
            </w:r>
          </w:p>
        </w:tc>
        <w:tc>
          <w:tcPr>
            <w:tcW w:w="736" w:type="dxa"/>
            <w:gridSpan w:val="2"/>
            <w:shd w:val="clear" w:color="auto" w:fill="002060"/>
            <w:vAlign w:val="center"/>
          </w:tcPr>
          <w:p w14:paraId="67ACDA4F" w14:textId="1E94F6A7" w:rsidR="008733CD" w:rsidRPr="004353B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4353B6">
              <w:rPr>
                <w:rFonts w:ascii="IRANSansMobile(FaNum) Medium" w:hAnsi="IRANSansMobile(FaNum) Medium" w:cs="IRANSansMobile(FaNum) Medium" w:hint="cs"/>
                <w:rtl/>
              </w:rPr>
              <w:t>7</w:t>
            </w:r>
          </w:p>
        </w:tc>
      </w:tr>
    </w:tbl>
    <w:p w14:paraId="10A91A3B" w14:textId="77777777" w:rsidR="005B6B57" w:rsidRPr="00370546" w:rsidRDefault="005B6B57" w:rsidP="00F006EA">
      <w:pPr>
        <w:jc w:val="right"/>
        <w:rPr>
          <w:rFonts w:ascii="IRANSansMobile(FaNum) Medium" w:hAnsi="IRANSansMobile(FaNum) Medium" w:cs="IRANSansMobile(FaNum) Medium"/>
        </w:rPr>
      </w:pPr>
    </w:p>
    <w:sectPr w:rsidR="005B6B57" w:rsidRPr="0037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57"/>
    <w:rsid w:val="0003458F"/>
    <w:rsid w:val="00055C4C"/>
    <w:rsid w:val="000805C8"/>
    <w:rsid w:val="00083A1C"/>
    <w:rsid w:val="00113E94"/>
    <w:rsid w:val="00142918"/>
    <w:rsid w:val="001525B8"/>
    <w:rsid w:val="00191E02"/>
    <w:rsid w:val="001962A2"/>
    <w:rsid w:val="0029015B"/>
    <w:rsid w:val="00370546"/>
    <w:rsid w:val="004353B6"/>
    <w:rsid w:val="00456AC2"/>
    <w:rsid w:val="004B5442"/>
    <w:rsid w:val="004F744A"/>
    <w:rsid w:val="00503AFD"/>
    <w:rsid w:val="0050532C"/>
    <w:rsid w:val="00534091"/>
    <w:rsid w:val="005566EE"/>
    <w:rsid w:val="005B6B57"/>
    <w:rsid w:val="005C45FC"/>
    <w:rsid w:val="005F503F"/>
    <w:rsid w:val="00605175"/>
    <w:rsid w:val="006C0DEF"/>
    <w:rsid w:val="006D35E9"/>
    <w:rsid w:val="007C5DF8"/>
    <w:rsid w:val="00841C50"/>
    <w:rsid w:val="00867002"/>
    <w:rsid w:val="008733CD"/>
    <w:rsid w:val="00AB262A"/>
    <w:rsid w:val="00AE66AE"/>
    <w:rsid w:val="00B013CD"/>
    <w:rsid w:val="00B8649C"/>
    <w:rsid w:val="00BF043D"/>
    <w:rsid w:val="00BF25A2"/>
    <w:rsid w:val="00C941CC"/>
    <w:rsid w:val="00CE727F"/>
    <w:rsid w:val="00CF0271"/>
    <w:rsid w:val="00DE1AF1"/>
    <w:rsid w:val="00EE0AC6"/>
    <w:rsid w:val="00F006EA"/>
    <w:rsid w:val="00F20E8F"/>
    <w:rsid w:val="00F3495E"/>
    <w:rsid w:val="00F516FA"/>
    <w:rsid w:val="00F579D7"/>
    <w:rsid w:val="00FA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3661"/>
  <w15:chartTrackingRefBased/>
  <w15:docId w15:val="{C793F3C9-9E0E-4432-810F-9287DA71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b43</cp:lastModifiedBy>
  <cp:revision>2</cp:revision>
  <cp:lastPrinted>2019-05-29T10:25:00Z</cp:lastPrinted>
  <dcterms:created xsi:type="dcterms:W3CDTF">2019-06-16T08:55:00Z</dcterms:created>
  <dcterms:modified xsi:type="dcterms:W3CDTF">2019-06-16T08:55:00Z</dcterms:modified>
</cp:coreProperties>
</file>