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4131C5" w14:textId="2E63A346" w:rsidR="00CD12D7" w:rsidRDefault="00D60525" w:rsidP="008E09A9">
      <w:pPr>
        <w:tabs>
          <w:tab w:val="right" w:pos="9360"/>
        </w:tabs>
      </w:pPr>
      <w:r>
        <w:rPr>
          <w:noProof/>
        </w:rPr>
        <w:pict w14:anchorId="4DD3DC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66.55pt;margin-top:-70.8pt;width:599.6pt;height:122.85pt;z-index:-251079680;mso-position-horizontal-relative:text;mso-position-vertical-relative:text;mso-width-relative:page;mso-height-relative:page">
            <v:imagedata r:id="rId4" o:title="sarbarg-01"/>
          </v:shape>
        </w:pict>
      </w:r>
      <w:proofErr w:type="gramStart"/>
      <w:r w:rsidR="00894DE7">
        <w:t>p</w:t>
      </w:r>
      <w:proofErr w:type="gramEnd"/>
    </w:p>
    <w:p w14:paraId="481EFF13" w14:textId="4C9C2B9B" w:rsidR="00AF2576" w:rsidRDefault="00AF2576"/>
    <w:tbl>
      <w:tblPr>
        <w:tblStyle w:val="TableGrid"/>
        <w:tblpPr w:leftFromText="180" w:rightFromText="180" w:vertAnchor="page" w:horzAnchor="margin" w:tblpXSpec="center" w:tblpY="2791"/>
        <w:tblW w:w="12009" w:type="dxa"/>
        <w:tblLook w:val="04A0" w:firstRow="1" w:lastRow="0" w:firstColumn="1" w:lastColumn="0" w:noHBand="0" w:noVBand="1"/>
      </w:tblPr>
      <w:tblGrid>
        <w:gridCol w:w="2096"/>
        <w:gridCol w:w="2005"/>
        <w:gridCol w:w="907"/>
        <w:gridCol w:w="786"/>
        <w:gridCol w:w="743"/>
        <w:gridCol w:w="7"/>
        <w:gridCol w:w="690"/>
        <w:gridCol w:w="13"/>
        <w:gridCol w:w="797"/>
        <w:gridCol w:w="960"/>
        <w:gridCol w:w="6"/>
        <w:gridCol w:w="802"/>
        <w:gridCol w:w="1190"/>
        <w:gridCol w:w="1007"/>
      </w:tblGrid>
      <w:tr w:rsidR="00EA5B71" w14:paraId="4E43CAAE" w14:textId="77777777" w:rsidTr="00412AE2">
        <w:trPr>
          <w:trHeight w:val="440"/>
        </w:trPr>
        <w:tc>
          <w:tcPr>
            <w:tcW w:w="2096" w:type="dxa"/>
            <w:vMerge w:val="restart"/>
            <w:vAlign w:val="center"/>
          </w:tcPr>
          <w:p w14:paraId="682C51B1" w14:textId="4A13A7D3" w:rsidR="00EA5B71" w:rsidRPr="00B121A4" w:rsidRDefault="00EA5B71" w:rsidP="00EA5B71">
            <w:pPr>
              <w:jc w:val="center"/>
              <w:rPr>
                <w:b/>
                <w:bCs/>
              </w:rPr>
            </w:pPr>
            <w:r w:rsidRPr="001E6F27">
              <w:rPr>
                <w:noProof/>
              </w:rPr>
              <w:drawing>
                <wp:anchor distT="0" distB="0" distL="114300" distR="114300" simplePos="0" relativeHeight="252069888" behindDoc="0" locked="0" layoutInCell="1" allowOverlap="1" wp14:anchorId="671A6003" wp14:editId="3AC128F3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-23495</wp:posOffset>
                  </wp:positionV>
                  <wp:extent cx="1333500" cy="1952625"/>
                  <wp:effectExtent l="0" t="0" r="0" b="9525"/>
                  <wp:wrapNone/>
                  <wp:docPr id="12" name="Picture 12" descr="V:\_Tablighat\tabaghian\yarii\m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:\_Tablighat\tabaghian\yarii\min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99" r="-1667"/>
                          <a:stretch/>
                        </pic:blipFill>
                        <pic:spPr bwMode="auto">
                          <a:xfrm>
                            <a:off x="0" y="0"/>
                            <a:ext cx="1333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5" w:type="dxa"/>
            <w:shd w:val="clear" w:color="auto" w:fill="002060"/>
            <w:vAlign w:val="center"/>
          </w:tcPr>
          <w:p w14:paraId="0746F2AF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907" w:type="dxa"/>
            <w:shd w:val="clear" w:color="auto" w:fill="002060"/>
            <w:vAlign w:val="center"/>
          </w:tcPr>
          <w:p w14:paraId="47D8CEF5" w14:textId="6AE88E92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786" w:type="dxa"/>
            <w:shd w:val="clear" w:color="auto" w:fill="002060"/>
            <w:vAlign w:val="center"/>
          </w:tcPr>
          <w:p w14:paraId="63886D5C" w14:textId="02DC2433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743" w:type="dxa"/>
            <w:shd w:val="clear" w:color="auto" w:fill="002060"/>
            <w:vAlign w:val="center"/>
          </w:tcPr>
          <w:p w14:paraId="03D852E5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E62578">
              <w:rPr>
                <w:rFonts w:ascii="IRANSansMobile(FaNum) Medium" w:hAnsi="IRANSansMobile(FaNum) Medium" w:cs="IRANSansMobile(FaNum) Medium" w:hint="cs"/>
                <w:sz w:val="16"/>
                <w:szCs w:val="16"/>
                <w:rtl/>
              </w:rPr>
              <w:t>دو تخته به ازای هرنفر</w:t>
            </w:r>
          </w:p>
        </w:tc>
        <w:tc>
          <w:tcPr>
            <w:tcW w:w="710" w:type="dxa"/>
            <w:gridSpan w:val="3"/>
            <w:shd w:val="clear" w:color="auto" w:fill="002060"/>
            <w:vAlign w:val="center"/>
          </w:tcPr>
          <w:p w14:paraId="1CF0C0F5" w14:textId="489E4CE9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97" w:type="dxa"/>
            <w:shd w:val="clear" w:color="auto" w:fill="002060"/>
            <w:vAlign w:val="center"/>
          </w:tcPr>
          <w:p w14:paraId="5B273F75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966" w:type="dxa"/>
            <w:gridSpan w:val="2"/>
            <w:shd w:val="clear" w:color="auto" w:fill="002060"/>
            <w:vAlign w:val="center"/>
          </w:tcPr>
          <w:p w14:paraId="0BBA5E26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802" w:type="dxa"/>
            <w:shd w:val="clear" w:color="auto" w:fill="002060"/>
            <w:vAlign w:val="center"/>
          </w:tcPr>
          <w:p w14:paraId="07BA87D6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19F9E0C8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07" w:type="dxa"/>
            <w:shd w:val="clear" w:color="auto" w:fill="002060"/>
            <w:vAlign w:val="center"/>
          </w:tcPr>
          <w:p w14:paraId="22310970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412AE2" w14:paraId="546F951E" w14:textId="77777777" w:rsidTr="007C7336">
        <w:trPr>
          <w:trHeight w:val="1022"/>
        </w:trPr>
        <w:tc>
          <w:tcPr>
            <w:tcW w:w="2096" w:type="dxa"/>
            <w:vMerge/>
          </w:tcPr>
          <w:p w14:paraId="19C34982" w14:textId="77777777" w:rsidR="00412AE2" w:rsidRDefault="00412AE2" w:rsidP="000A7F1D"/>
        </w:tc>
        <w:tc>
          <w:tcPr>
            <w:tcW w:w="2005" w:type="dxa"/>
            <w:vAlign w:val="center"/>
          </w:tcPr>
          <w:p w14:paraId="73E7C0F6" w14:textId="4DFBFA37" w:rsidR="00412AE2" w:rsidRPr="006E48F7" w:rsidRDefault="00412AE2" w:rsidP="008E09A9">
            <w:pPr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</w:t>
            </w:r>
            <w:r w:rsidR="008E09A9">
              <w:rPr>
                <w:rFonts w:ascii="IRANSans(Small) Light" w:hAnsi="IRANSans(Small) Light" w:cs="IRANSans(Small) Light" w:hint="cs"/>
                <w:b/>
                <w:bCs/>
                <w:rtl/>
              </w:rPr>
              <w:t>0</w:t>
            </w:r>
            <w:r w:rsidR="008E09A9">
              <w:rPr>
                <w:rFonts w:ascii="IRANSans(Small) Light" w:hAnsi="IRANSans(Small) Light" w:cs="IRANSans(Small) Light"/>
                <w:b/>
                <w:bCs/>
              </w:rPr>
              <w:t>7 Sep</w:t>
            </w:r>
            <w:r w:rsidR="007C7336">
              <w:rPr>
                <w:rFonts w:ascii="IRANSans(Small) Light" w:hAnsi="IRANSans(Small) Light" w:cs="IRANSans(Small) Light"/>
                <w:b/>
                <w:bCs/>
              </w:rPr>
              <w:t xml:space="preserve"> 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907" w:type="dxa"/>
            <w:vAlign w:val="center"/>
          </w:tcPr>
          <w:p w14:paraId="1CE29B2D" w14:textId="77777777" w:rsidR="00412AE2" w:rsidRPr="006E48F7" w:rsidRDefault="00412AE2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Pocket Room</w:t>
            </w:r>
          </w:p>
          <w:p w14:paraId="3C67BFED" w14:textId="77777777" w:rsidR="00412AE2" w:rsidRPr="006E48F7" w:rsidRDefault="00412AE2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86" w:type="dxa"/>
            <w:vAlign w:val="center"/>
          </w:tcPr>
          <w:p w14:paraId="733AB1E0" w14:textId="3B155AE5" w:rsidR="00412AE2" w:rsidRPr="006E48F7" w:rsidRDefault="00412AE2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  <w:p w14:paraId="2DC6C2DB" w14:textId="21AC67FA" w:rsidR="00412AE2" w:rsidRPr="006E48F7" w:rsidRDefault="00412AE2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750" w:type="dxa"/>
            <w:gridSpan w:val="2"/>
            <w:vAlign w:val="center"/>
          </w:tcPr>
          <w:p w14:paraId="0958D803" w14:textId="7C86BEBD" w:rsidR="00412AE2" w:rsidRPr="006E48F7" w:rsidRDefault="00DF77CE" w:rsidP="008E09A9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12</w:t>
            </w:r>
            <w:r w:rsidR="008E09A9">
              <w:rPr>
                <w:rFonts w:ascii="IRANSans(Small) Light" w:hAnsi="IRANSans(Small) Light" w:cs="IRANSans(Small) Light"/>
                <w:b/>
                <w:bCs/>
              </w:rPr>
              <w:t>5</w:t>
            </w:r>
          </w:p>
        </w:tc>
        <w:tc>
          <w:tcPr>
            <w:tcW w:w="690" w:type="dxa"/>
            <w:vAlign w:val="center"/>
          </w:tcPr>
          <w:p w14:paraId="0ABC75E8" w14:textId="1D4E4962" w:rsidR="00412AE2" w:rsidRPr="006E48F7" w:rsidRDefault="00DF77CE" w:rsidP="008E09A9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</w:t>
            </w:r>
            <w:r w:rsidR="008E09A9">
              <w:rPr>
                <w:rFonts w:ascii="IRANSans(Small) Light" w:hAnsi="IRANSans(Small) Light" w:cs="IRANSans(Small) Light"/>
                <w:b/>
                <w:bCs/>
              </w:rPr>
              <w:t>20</w:t>
            </w:r>
          </w:p>
        </w:tc>
        <w:tc>
          <w:tcPr>
            <w:tcW w:w="810" w:type="dxa"/>
            <w:gridSpan w:val="2"/>
            <w:vAlign w:val="center"/>
          </w:tcPr>
          <w:p w14:paraId="3D5D5715" w14:textId="67249282" w:rsidR="00412AE2" w:rsidRPr="006E48F7" w:rsidRDefault="007C7336" w:rsidP="007C7336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-</w:t>
            </w:r>
          </w:p>
        </w:tc>
        <w:tc>
          <w:tcPr>
            <w:tcW w:w="960" w:type="dxa"/>
            <w:vAlign w:val="center"/>
          </w:tcPr>
          <w:p w14:paraId="6FC1AE3C" w14:textId="016173AB" w:rsidR="00412AE2" w:rsidRPr="00412AE2" w:rsidRDefault="007C7336" w:rsidP="007C7336">
            <w:pPr>
              <w:jc w:val="center"/>
              <w:rPr>
                <w:rFonts w:ascii="IRANSans(Small) Light" w:hAnsi="IRANSans(Small) Light" w:cs="IRANSans(Small) Light"/>
              </w:rPr>
            </w:pPr>
            <w:r>
              <w:rPr>
                <w:rFonts w:ascii="IRANSans(Small) Light" w:hAnsi="IRANSans(Small) Light" w:cs="IRANSans(Small) Light"/>
              </w:rPr>
              <w:t>-</w:t>
            </w:r>
          </w:p>
        </w:tc>
        <w:tc>
          <w:tcPr>
            <w:tcW w:w="808" w:type="dxa"/>
            <w:gridSpan w:val="2"/>
            <w:vAlign w:val="center"/>
          </w:tcPr>
          <w:p w14:paraId="76FD1DCE" w14:textId="6CC52163" w:rsidR="00412AE2" w:rsidRPr="006E48F7" w:rsidRDefault="00DF77CE" w:rsidP="007C7336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30</w:t>
            </w:r>
          </w:p>
        </w:tc>
        <w:tc>
          <w:tcPr>
            <w:tcW w:w="1190" w:type="dxa"/>
            <w:vAlign w:val="center"/>
          </w:tcPr>
          <w:p w14:paraId="30638E88" w14:textId="328D6F8C" w:rsidR="00412AE2" w:rsidRPr="006E48F7" w:rsidRDefault="00412AE2" w:rsidP="000A7F1D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Bur Dubai</w:t>
            </w:r>
          </w:p>
        </w:tc>
        <w:tc>
          <w:tcPr>
            <w:tcW w:w="1007" w:type="dxa"/>
          </w:tcPr>
          <w:p w14:paraId="765FCE05" w14:textId="77ACEC26" w:rsidR="00412AE2" w:rsidRDefault="00E55CF8" w:rsidP="000A7F1D">
            <w:r w:rsidRPr="00650D72">
              <w:rPr>
                <w:noProof/>
              </w:rPr>
              <w:drawing>
                <wp:anchor distT="0" distB="0" distL="114300" distR="114300" simplePos="0" relativeHeight="252133376" behindDoc="0" locked="0" layoutInCell="1" allowOverlap="1" wp14:anchorId="78D92A7A" wp14:editId="5316049E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174625</wp:posOffset>
                  </wp:positionV>
                  <wp:extent cx="531495" cy="333375"/>
                  <wp:effectExtent l="0" t="0" r="1905" b="9525"/>
                  <wp:wrapNone/>
                  <wp:docPr id="5" name="Picture 5" descr="C:\Users\b43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2A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0607BFE2" wp14:editId="3FEC7786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398780</wp:posOffset>
                      </wp:positionV>
                      <wp:extent cx="704850" cy="314325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8200AA" w14:textId="70FEA438" w:rsidR="00412AE2" w:rsidRPr="00652B49" w:rsidRDefault="00412AE2" w:rsidP="00E224FE">
                                  <w:pPr>
                                    <w:rPr>
                                      <w:color w:val="FF0000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607BF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6" type="#_x0000_t202" style="position:absolute;margin-left:-7.6pt;margin-top:31.4pt;width:55.5pt;height:24.75pt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QPfAIAAGMFAAAOAAAAZHJzL2Uyb0RvYy54bWysVEtv2zAMvg/YfxB0X52k6WNBnSJr0WFA&#10;0RZLh54VWWqMSaImMbGzXz9KttOs26XDLjZFfvrE98Vlaw3bqhBrcCUfH404U05CVbvnkn97vPlw&#10;zllE4SphwKmS71Tkl/P37y4aP1MTWIOpVGBE4uKs8SVfI/pZUUS5VlbEI/DKkVFDsALpGJ6LKoiG&#10;2K0pJqPRadFAqHwAqWIk7XVn5PPMr7WSeK91VMhMyck3zN+Qv6v0LeYXYvYchF/XsndD/IMXVtSO&#10;Ht1TXQsUbBPqP6hsLQNE0HgkwRagdS1VjoGiGY9eRbNcC69yLJSc6Pdpiv+PVt5tHwKrq5JPppw5&#10;YalGj6pF9glaRirKT+PjjGBLT0BsSU91HvSRlCnsVgeb/hQQIztlerfPbmKTpDwbTc9PyCLJdDye&#10;Hk9OEkvxctmHiJ8VWJaEkgcqXs6p2N5G7KADJL3l4KY2JhfQONaU/PSY6H+zELlxSaNyK/Q0KaDO&#10;8SzhzqiEMe6r0pSK7H9S5CZUVyawraD2EVIqhzn0zEvohNLkxFsu9vgXr95yuYtjeBkc7i/b2kHI&#10;0b9yu/o+uKw7POX8IO4kYrtq+0KvoNpRnQN0kxK9vKmpGrci4oMINBpUQBp3vKePNkBZh17ibA3h&#10;59/0CU8dS1bOGhq1kscfGxEUZ+aLo17+OJ5O02zmw/TkbEKHcGhZHVrcxl4BlWNMi8XLLCY8mkHU&#10;AewTbYVFepVMwkl6u+Q4iFfYLQDaKlItFhlE0+gF3rqll4k6VSf12mP7JILvGxKpk+9gGEoxe9WX&#10;HTbddLDYIOg6N21KcJfVPvE0ybnt+62TVsXhOaNeduP8FwAAAP//AwBQSwMEFAAGAAgAAAAhAERA&#10;pirgAAAACQEAAA8AAABkcnMvZG93bnJldi54bWxMj01Lw0AQhu+C/2GZgrd2k5WUGrMpJVAE0UNr&#10;L94m2W0Suh8xu22jv97xZE/DMA/vPG+xnqxhFz2G3jsJ6SIBpl3jVe9aCYeP7XwFLER0Co13WsK3&#10;DrAu7+8KzJW/up2+7GPLKMSFHCV0MQ4556HptMWw8IN2dDv60WKkdWy5GvFK4dZwkSRLbrF39KHD&#10;QVedbk77s5XwWm3fcVcLu/ox1cvbcTN8HT4zKR9m0+YZWNRT/IfhT5/UoSSn2p+dCsxImKeZIFTC&#10;UlAFAp4ymjWBqXgEXhb8tkH5CwAA//8DAFBLAQItABQABgAIAAAAIQC2gziS/gAAAOEBAAATAAAA&#10;AAAAAAAAAAAAAAAAAABbQ29udGVudF9UeXBlc10ueG1sUEsBAi0AFAAGAAgAAAAhADj9If/WAAAA&#10;lAEAAAsAAAAAAAAAAAAAAAAALwEAAF9yZWxzLy5yZWxzUEsBAi0AFAAGAAgAAAAhAFOvZA98AgAA&#10;YwUAAA4AAAAAAAAAAAAAAAAALgIAAGRycy9lMm9Eb2MueG1sUEsBAi0AFAAGAAgAAAAhAERApirg&#10;AAAACQEAAA8AAAAAAAAAAAAAAAAA1gQAAGRycy9kb3ducmV2LnhtbFBLBQYAAAAABAAEAPMAAADj&#10;BQAAAAA=&#10;" filled="f" stroked="f" strokeweight=".5pt">
                      <v:textbox>
                        <w:txbxContent>
                          <w:p w14:paraId="7F8200AA" w14:textId="70FEA438" w:rsidR="00412AE2" w:rsidRPr="00652B49" w:rsidRDefault="00412AE2" w:rsidP="00E224FE">
                            <w:pPr>
                              <w:rPr>
                                <w:color w:val="FF0000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A5B71" w14:paraId="237A30AC" w14:textId="77777777" w:rsidTr="00412AE2">
        <w:trPr>
          <w:trHeight w:val="990"/>
        </w:trPr>
        <w:tc>
          <w:tcPr>
            <w:tcW w:w="2096" w:type="dxa"/>
            <w:vMerge/>
          </w:tcPr>
          <w:p w14:paraId="092DBA5D" w14:textId="77777777" w:rsidR="00EA5B71" w:rsidRDefault="00EA5B71" w:rsidP="00EA5B71"/>
        </w:tc>
        <w:tc>
          <w:tcPr>
            <w:tcW w:w="9913" w:type="dxa"/>
            <w:gridSpan w:val="13"/>
          </w:tcPr>
          <w:p w14:paraId="3A5329DF" w14:textId="1E784EF7" w:rsidR="00EA5B71" w:rsidRPr="00A6045F" w:rsidRDefault="00EA5B71" w:rsidP="00D60525">
            <w:pPr>
              <w:bidi/>
              <w:rPr>
                <w:rFonts w:ascii="IRANSans(Small) Light" w:hAnsi="IRANSans(Small) Light" w:cs="IRANSans(Small) Light"/>
                <w:b/>
                <w:bCs/>
                <w:sz w:val="26"/>
                <w:szCs w:val="26"/>
                <w:rtl/>
                <w:lang w:bidi="fa-IR"/>
              </w:rPr>
            </w:pPr>
            <w:r w:rsidRPr="00A6045F">
              <w:rPr>
                <w:rFonts w:ascii="IRANSans(Small) Light" w:hAnsi="IRANSans(Small) Light" w:cs="IRANSans(Small) Light"/>
                <w:b/>
                <w:bCs/>
                <w:rtl/>
                <w:lang w:bidi="fa-IR"/>
              </w:rPr>
              <w:t>نزدیک ترین هتل 3 ستاره به سفارت - نوع اتاق پاکت روم میباشد که سایز اتاق 23 مترمربع است -ظرفیت اتاق 2 بزرگسال + 1 کودک ( زیر 12 سال و بدون تخت ) میباشد - اتاق 3 تخته ندارد - به اقامت 3 شب به بالا یک روز بلیط پارک آبی وایلد وادی رایگان</w:t>
            </w:r>
            <w:r w:rsidR="008E09A9" w:rsidRPr="00A6045F">
              <w:rPr>
                <w:rFonts w:ascii="IRANSans(Small) Light" w:hAnsi="IRANSans(Small) Light" w:cs="IRANSans(Small) Light"/>
                <w:b/>
                <w:bCs/>
                <w:lang w:bidi="fa-IR"/>
              </w:rPr>
              <w:t xml:space="preserve"> </w:t>
            </w:r>
            <w:r w:rsidR="008E09A9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ویک روز بلیط پارک آبی لاگونا رایگان </w:t>
            </w:r>
            <w:r w:rsidRPr="00A6045F">
              <w:rPr>
                <w:rFonts w:ascii="IRANSans(Small) Light" w:hAnsi="IRANSans(Small) Light" w:cs="IRANSans(Small) Light"/>
                <w:b/>
                <w:bCs/>
                <w:rtl/>
                <w:lang w:bidi="fa-IR"/>
              </w:rPr>
              <w:t xml:space="preserve"> تعلق میگیرد - بلیط پارک آبی در هر اتاق به 2 بزرگسال یا 1 بزرگسال + 1 کودک تعلق میگیرد - اینترنت پر سرعت رایگان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/>
                <w:b/>
                <w:bCs/>
                <w:rtl/>
                <w:lang w:bidi="fa-IR"/>
              </w:rPr>
              <w:t xml:space="preserve"> مینی یخچال رایگان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/>
                <w:b/>
                <w:bCs/>
                <w:rtl/>
                <w:lang w:bidi="fa-IR"/>
              </w:rPr>
              <w:t xml:space="preserve"> چای ساز و قهوه ساز رایگان - ترانسفر ون مختص به هت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>ل</w:t>
            </w:r>
            <w:r w:rsidR="00DF77CE" w:rsidRPr="00A6045F">
              <w:rPr>
                <w:rFonts w:ascii="IRANSans(Small) Light" w:hAnsi="IRANSans(Small) Light" w:cs="IRANSans(Small) Light"/>
                <w:b/>
                <w:bCs/>
                <w:lang w:bidi="fa-IR"/>
              </w:rPr>
              <w:t xml:space="preserve"> </w:t>
            </w:r>
            <w:r w:rsidR="00DF77CE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>بالای 3 شب رایگان میباشد</w:t>
            </w:r>
            <w:r w:rsidR="00286D32" w:rsidRPr="00A6045F">
              <w:rPr>
                <w:rFonts w:ascii="IRANSans(Small) Light" w:hAnsi="IRANSans(Small) Light" w:cs="IRANSans(Small) Light"/>
                <w:b/>
                <w:bCs/>
                <w:lang w:bidi="fa-IR"/>
              </w:rPr>
              <w:t xml:space="preserve"> 20 </w:t>
            </w:r>
            <w:r w:rsidR="00286D32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>درصد تخیف مخصوص مسافران دلتابان برای استفاده از رستوران - (قیمت ها بر اساس درهم میباشد</w:t>
            </w:r>
            <w:r w:rsidR="00A6045F">
              <w:rPr>
                <w:rFonts w:ascii="IRANSans(Small) Light" w:hAnsi="IRANSans(Small) Light" w:cs="IRANSans(Small) Light"/>
                <w:b/>
                <w:bCs/>
                <w:lang w:bidi="fa-IR"/>
              </w:rPr>
              <w:t>(</w:t>
            </w:r>
            <w:r w:rsidR="00286D32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</w:t>
            </w:r>
          </w:p>
        </w:tc>
      </w:tr>
      <w:tr w:rsidR="00EA5B71" w14:paraId="1052FF17" w14:textId="77777777" w:rsidTr="00EA5B71">
        <w:trPr>
          <w:trHeight w:val="428"/>
        </w:trPr>
        <w:tc>
          <w:tcPr>
            <w:tcW w:w="12009" w:type="dxa"/>
            <w:gridSpan w:val="14"/>
            <w:tcBorders>
              <w:left w:val="nil"/>
              <w:right w:val="nil"/>
            </w:tcBorders>
          </w:tcPr>
          <w:p w14:paraId="21A9F61A" w14:textId="346999EA" w:rsidR="00EA5B71" w:rsidRPr="00262892" w:rsidRDefault="00A6045F" w:rsidP="00EA5B71">
            <w:pPr>
              <w:rPr>
                <w:b/>
                <w:bCs/>
              </w:rPr>
            </w:pPr>
            <w:r w:rsidRPr="00A6045F">
              <w:rPr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71983C6" wp14:editId="38757BF3">
                      <wp:simplePos x="0" y="0"/>
                      <wp:positionH relativeFrom="page">
                        <wp:posOffset>2511479</wp:posOffset>
                      </wp:positionH>
                      <wp:positionV relativeFrom="paragraph">
                        <wp:posOffset>-10283</wp:posOffset>
                      </wp:positionV>
                      <wp:extent cx="4448175" cy="31432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481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B3858D" w14:textId="77777777" w:rsidR="00EA5B71" w:rsidRPr="000F3321" w:rsidRDefault="00EA5B71" w:rsidP="00EA5B71">
                                  <w:pP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Jumeirah </w:t>
                                  </w:r>
                                  <w:proofErr w:type="spellStart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Zabeel</w:t>
                                  </w:r>
                                  <w:proofErr w:type="spellEnd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House Al </w:t>
                                  </w:r>
                                  <w:proofErr w:type="spellStart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Seef</w:t>
                                  </w:r>
                                  <w:proofErr w:type="spellEnd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4*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1983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7" type="#_x0000_t202" style="position:absolute;margin-left:197.75pt;margin-top:-.8pt;width:350.25pt;height:24.75pt;z-index:2520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bigAIAAGkFAAAOAAAAZHJzL2Uyb0RvYy54bWysVFtv2yAUfp+0/4B4X5yL03ZRnSprlWlS&#10;1VZLpj4TDI014DAgsbNf3wO20yjbS6e92IdzPj7O/fqm0YrshfMVmIKOBkNKhOFQVualoD/Wy09X&#10;lPjATMkUGFHQg/D0Zv7xw3VtZ2IMW1ClcARJjJ/VtqDbEOwsyzzfCs38AKwwaJTgNAt4dC9Z6ViN&#10;7Fpl4+HwIqvBldYBF96j9q410nnil1Lw8CilF4GogqJvIX1d+m7iN5tfs9mLY3Zb8c4N9g9eaFYZ&#10;fPRIdccCIztX/UGlK+7AgwwDDjoDKSsuUgwYzWh4Fs1qy6xIsWByvD2myf8/Wv6wf3KkKgs6ocQw&#10;jSVaiyaQL9CQScxObf0MQSuLsNCgGqvc6z0qY9CNdDr+MRyCdszz4ZjbSMZRmef51ehySglH22SU&#10;T8bTSJO93bbOh68CNIlCQR3WLqWU7e99aKE9JD5mYFkpleqnDKkLejGZDtOFowXJlYlYkTqho4kR&#10;tZ4nKRyUiBhlvguJmUgBREXqQXGrHNkz7B7GuTAhxZ54ER1REp14z8UO/+bVey63cfQvgwnHy7oy&#10;4FL0Z26XP3uXZYvHnJ/EHcXQbJrUAsfCbqA8YL0dtPPiLV9WWJR75sMTczggWGIc+vCIH6kAkw+d&#10;RMkW3O+/6SMe+xatlNQ4cAX1v3bMCUrUN4Md/XmU53FC0yGfXo7x4E4tm1OL2elbwKqMcL1YnsSI&#10;D6oXpQP9jLthEV9FEzMc3y5o6MXb0K4B3C1cLBYJhDNpWbg3K8sjdSxSbLl188yc7foyYEc/QD+a&#10;bHbWni023jSw2AWQVerdmOc2q13+cZ5T93e7Jy6M03NCvW3I+SsAAAD//wMAUEsDBBQABgAIAAAA&#10;IQAqVMDm4gAAAAoBAAAPAAAAZHJzL2Rvd25yZXYueG1sTI/BbsIwEETvlfoP1lbqDRxok5KQDUKR&#10;UKWqHKBcuDmxSaLa6zQ2kPbra07tcbVPM2/y1Wg0u6jBdZYQZtMImKLayo4ahMPHZrIA5rwgKbQl&#10;hfCtHKyK+7tcZNJeaacue9+wEEIuEwit933GuatbZYSb2l5R+J3sYIQP59BwOYhrCDeaz6Mo4UZ0&#10;FBpa0auyVfXn/mwQ3srNVuyquVn86PL1/bTuvw7HGPHxYVwvgXk1+j8YbvpBHYrgVNkzScc0wlMa&#10;xwFFmMwSYDcgSpOwrkJ4fkmBFzn/P6H4BQAA//8DAFBLAQItABQABgAIAAAAIQC2gziS/gAAAOEB&#10;AAATAAAAAAAAAAAAAAAAAAAAAABbQ29udGVudF9UeXBlc10ueG1sUEsBAi0AFAAGAAgAAAAhADj9&#10;If/WAAAAlAEAAAsAAAAAAAAAAAAAAAAALwEAAF9yZWxzLy5yZWxzUEsBAi0AFAAGAAgAAAAhAFhZ&#10;puKAAgAAaQUAAA4AAAAAAAAAAAAAAAAALgIAAGRycy9lMm9Eb2MueG1sUEsBAi0AFAAGAAgAAAAh&#10;ACpUwObiAAAACgEAAA8AAAAAAAAAAAAAAAAA2gQAAGRycy9kb3ducmV2LnhtbFBLBQYAAAAABAAE&#10;APMAAADpBQAAAAA=&#10;" filled="f" stroked="f" strokeweight=".5pt">
                      <v:textbox>
                        <w:txbxContent>
                          <w:p w14:paraId="37B3858D" w14:textId="77777777" w:rsidR="00EA5B71" w:rsidRPr="000F3321" w:rsidRDefault="00EA5B71" w:rsidP="00EA5B71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Jumeirah </w:t>
                            </w:r>
                            <w:proofErr w:type="spellStart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Zabeel</w:t>
                            </w:r>
                            <w:proofErr w:type="spellEnd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House Al </w:t>
                            </w:r>
                            <w:proofErr w:type="spellStart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Seef</w:t>
                            </w:r>
                            <w:proofErr w:type="spellEnd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4*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EA5B71" w14:paraId="03C6D256" w14:textId="77777777" w:rsidTr="00412AE2">
        <w:trPr>
          <w:trHeight w:val="422"/>
        </w:trPr>
        <w:tc>
          <w:tcPr>
            <w:tcW w:w="2096" w:type="dxa"/>
            <w:vMerge w:val="restart"/>
          </w:tcPr>
          <w:p w14:paraId="5B10DF4F" w14:textId="580173C1" w:rsidR="00EA5B71" w:rsidRDefault="00EA5B71" w:rsidP="00EA5B71">
            <w:pPr>
              <w:rPr>
                <w:noProof/>
              </w:rPr>
            </w:pPr>
            <w:r w:rsidRPr="00E647A8">
              <w:rPr>
                <w:noProof/>
              </w:rPr>
              <w:drawing>
                <wp:anchor distT="0" distB="0" distL="114300" distR="114300" simplePos="0" relativeHeight="252076032" behindDoc="0" locked="0" layoutInCell="1" allowOverlap="1" wp14:anchorId="0B175169" wp14:editId="70A9128D">
                  <wp:simplePos x="0" y="0"/>
                  <wp:positionH relativeFrom="column">
                    <wp:posOffset>-62231</wp:posOffset>
                  </wp:positionH>
                  <wp:positionV relativeFrom="paragraph">
                    <wp:posOffset>21590</wp:posOffset>
                  </wp:positionV>
                  <wp:extent cx="1304925" cy="1933575"/>
                  <wp:effectExtent l="0" t="0" r="9525" b="9525"/>
                  <wp:wrapNone/>
                  <wp:docPr id="13" name="Picture 13" descr="V:\_Tablighat\tabaghian\yarii\031A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:\_Tablighat\tabaghian\yarii\031A0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88" b="2899"/>
                          <a:stretch/>
                        </pic:blipFill>
                        <pic:spPr bwMode="auto">
                          <a:xfrm>
                            <a:off x="0" y="0"/>
                            <a:ext cx="13049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53BE41" w14:textId="62642637" w:rsidR="00EA5B71" w:rsidRPr="00032020" w:rsidRDefault="00EA5B71" w:rsidP="00EA5B71">
            <w:pPr>
              <w:rPr>
                <w:b/>
                <w:bCs/>
              </w:rPr>
            </w:pPr>
          </w:p>
        </w:tc>
        <w:tc>
          <w:tcPr>
            <w:tcW w:w="2005" w:type="dxa"/>
            <w:shd w:val="clear" w:color="auto" w:fill="002060"/>
            <w:vAlign w:val="bottom"/>
          </w:tcPr>
          <w:p w14:paraId="74B6944F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907" w:type="dxa"/>
            <w:shd w:val="clear" w:color="auto" w:fill="002060"/>
            <w:vAlign w:val="center"/>
          </w:tcPr>
          <w:p w14:paraId="1B648C98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786" w:type="dxa"/>
            <w:shd w:val="clear" w:color="auto" w:fill="002060"/>
            <w:vAlign w:val="center"/>
          </w:tcPr>
          <w:p w14:paraId="7B725A4A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743" w:type="dxa"/>
            <w:shd w:val="clear" w:color="auto" w:fill="002060"/>
            <w:vAlign w:val="center"/>
          </w:tcPr>
          <w:p w14:paraId="6CFEB620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E62578">
              <w:rPr>
                <w:rFonts w:ascii="IRANSansMobile(FaNum) Medium" w:hAnsi="IRANSansMobile(FaNum) Medium" w:cs="IRANSansMobile(FaNum) Medium" w:hint="cs"/>
                <w:sz w:val="16"/>
                <w:szCs w:val="16"/>
                <w:rtl/>
              </w:rPr>
              <w:t>دو تخته به ازای هرنفر</w:t>
            </w:r>
          </w:p>
        </w:tc>
        <w:tc>
          <w:tcPr>
            <w:tcW w:w="710" w:type="dxa"/>
            <w:gridSpan w:val="3"/>
            <w:shd w:val="clear" w:color="auto" w:fill="002060"/>
            <w:vAlign w:val="center"/>
          </w:tcPr>
          <w:p w14:paraId="029DE38A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97" w:type="dxa"/>
            <w:shd w:val="clear" w:color="auto" w:fill="002060"/>
            <w:vAlign w:val="center"/>
          </w:tcPr>
          <w:p w14:paraId="7E2EC69F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966" w:type="dxa"/>
            <w:gridSpan w:val="2"/>
            <w:shd w:val="clear" w:color="auto" w:fill="002060"/>
            <w:vAlign w:val="center"/>
          </w:tcPr>
          <w:p w14:paraId="6386C962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802" w:type="dxa"/>
            <w:shd w:val="clear" w:color="auto" w:fill="002060"/>
            <w:vAlign w:val="center"/>
          </w:tcPr>
          <w:p w14:paraId="44E89CAD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2ACF7E27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07" w:type="dxa"/>
            <w:shd w:val="clear" w:color="auto" w:fill="002060"/>
            <w:vAlign w:val="center"/>
          </w:tcPr>
          <w:p w14:paraId="752767D2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E224FE" w14:paraId="40CCD29F" w14:textId="77777777" w:rsidTr="000168FB">
        <w:trPr>
          <w:trHeight w:val="1101"/>
        </w:trPr>
        <w:tc>
          <w:tcPr>
            <w:tcW w:w="2096" w:type="dxa"/>
            <w:vMerge/>
          </w:tcPr>
          <w:p w14:paraId="7D7FE835" w14:textId="77777777" w:rsidR="00E224FE" w:rsidRDefault="00E224FE" w:rsidP="00E224FE"/>
        </w:tc>
        <w:tc>
          <w:tcPr>
            <w:tcW w:w="2005" w:type="dxa"/>
            <w:vAlign w:val="center"/>
          </w:tcPr>
          <w:p w14:paraId="2EFC3796" w14:textId="5C9D43F7" w:rsidR="00E224FE" w:rsidRPr="006E48F7" w:rsidRDefault="00E224FE" w:rsidP="008E09A9">
            <w:pPr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</w:t>
            </w:r>
            <w:r w:rsidR="008E09A9">
              <w:rPr>
                <w:rFonts w:ascii="IRANSans(Small) Light" w:hAnsi="IRANSans(Small) Light" w:cs="IRANSans(Small) Light"/>
                <w:b/>
                <w:bCs/>
              </w:rPr>
              <w:t>07Sep</w:t>
            </w:r>
            <w:r>
              <w:rPr>
                <w:rFonts w:ascii="IRANSans(Small) Light" w:hAnsi="IRANSans(Small) Light" w:cs="IRANSans(Small) Light"/>
                <w:b/>
                <w:bCs/>
              </w:rPr>
              <w:t xml:space="preserve"> 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907" w:type="dxa"/>
            <w:vAlign w:val="center"/>
          </w:tcPr>
          <w:p w14:paraId="1CED3290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Popular Room</w:t>
            </w:r>
          </w:p>
        </w:tc>
        <w:tc>
          <w:tcPr>
            <w:tcW w:w="786" w:type="dxa"/>
            <w:vAlign w:val="center"/>
          </w:tcPr>
          <w:p w14:paraId="52B97336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743" w:type="dxa"/>
            <w:vAlign w:val="center"/>
          </w:tcPr>
          <w:p w14:paraId="2F85C199" w14:textId="19E41819" w:rsidR="00E224FE" w:rsidRPr="006E48F7" w:rsidRDefault="008F5018" w:rsidP="00D60525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15</w:t>
            </w:r>
            <w:r w:rsidR="00D60525">
              <w:rPr>
                <w:rFonts w:ascii="IRANSans(Small) Light" w:hAnsi="IRANSans(Small) Light" w:cs="IRANSans(Small) Light"/>
                <w:b/>
                <w:bCs/>
              </w:rPr>
              <w:t>5</w:t>
            </w:r>
          </w:p>
        </w:tc>
        <w:tc>
          <w:tcPr>
            <w:tcW w:w="710" w:type="dxa"/>
            <w:gridSpan w:val="3"/>
            <w:vAlign w:val="center"/>
          </w:tcPr>
          <w:p w14:paraId="3960E266" w14:textId="0762AD3F" w:rsidR="00E224FE" w:rsidRPr="006E48F7" w:rsidRDefault="008F5018" w:rsidP="00D60525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27</w:t>
            </w:r>
            <w:r w:rsidR="00D60525">
              <w:rPr>
                <w:rFonts w:ascii="IRANSans(Small) Light" w:hAnsi="IRANSans(Small) Light" w:cs="IRANSans(Small) Light"/>
                <w:b/>
                <w:bCs/>
              </w:rPr>
              <w:t>5</w:t>
            </w:r>
          </w:p>
        </w:tc>
        <w:tc>
          <w:tcPr>
            <w:tcW w:w="797" w:type="dxa"/>
            <w:vAlign w:val="center"/>
          </w:tcPr>
          <w:p w14:paraId="54DA3866" w14:textId="7776AA83" w:rsidR="00E224FE" w:rsidRPr="006E48F7" w:rsidRDefault="008F5018" w:rsidP="00D60525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</w:t>
            </w:r>
            <w:r w:rsidR="00D60525">
              <w:rPr>
                <w:rFonts w:ascii="IRANSans(Small) Light" w:hAnsi="IRANSans(Small) Light" w:cs="IRANSans(Small) Light"/>
                <w:b/>
                <w:bCs/>
              </w:rPr>
              <w:t>30</w:t>
            </w:r>
          </w:p>
        </w:tc>
        <w:tc>
          <w:tcPr>
            <w:tcW w:w="966" w:type="dxa"/>
            <w:gridSpan w:val="2"/>
            <w:vAlign w:val="center"/>
          </w:tcPr>
          <w:p w14:paraId="52B2769F" w14:textId="62D12506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50</w:t>
            </w:r>
          </w:p>
        </w:tc>
        <w:tc>
          <w:tcPr>
            <w:tcW w:w="802" w:type="dxa"/>
            <w:vAlign w:val="center"/>
          </w:tcPr>
          <w:p w14:paraId="237D9C3D" w14:textId="41AB7590" w:rsidR="00E224FE" w:rsidRPr="006E48F7" w:rsidRDefault="008F5018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30</w:t>
            </w:r>
          </w:p>
        </w:tc>
        <w:tc>
          <w:tcPr>
            <w:tcW w:w="1190" w:type="dxa"/>
            <w:vAlign w:val="center"/>
          </w:tcPr>
          <w:p w14:paraId="24DF87E9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Bur Dubai</w:t>
            </w:r>
          </w:p>
        </w:tc>
        <w:tc>
          <w:tcPr>
            <w:tcW w:w="1007" w:type="dxa"/>
          </w:tcPr>
          <w:p w14:paraId="2E6DAE84" w14:textId="33F1A87C" w:rsidR="00E224FE" w:rsidRDefault="008F5018" w:rsidP="00E224FE">
            <w:r w:rsidRPr="00650D72">
              <w:rPr>
                <w:noProof/>
              </w:rPr>
              <w:drawing>
                <wp:anchor distT="0" distB="0" distL="114300" distR="114300" simplePos="0" relativeHeight="252217344" behindDoc="0" locked="0" layoutInCell="1" allowOverlap="1" wp14:anchorId="09FFDB10" wp14:editId="3D6C8FD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190500</wp:posOffset>
                  </wp:positionV>
                  <wp:extent cx="531495" cy="333375"/>
                  <wp:effectExtent l="0" t="0" r="1905" b="9525"/>
                  <wp:wrapNone/>
                  <wp:docPr id="6" name="Picture 6" descr="C:\Users\b43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4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654EE0E1" wp14:editId="58D96AAC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393065</wp:posOffset>
                      </wp:positionV>
                      <wp:extent cx="704850" cy="314325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C99D3B9" w14:textId="3A4A3284" w:rsidR="00E224FE" w:rsidRPr="00652B49" w:rsidRDefault="00E224FE" w:rsidP="00E224FE">
                                  <w:pPr>
                                    <w:rPr>
                                      <w:color w:val="FF0000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4EE0E1" id="Text Box 26" o:spid="_x0000_s1028" type="#_x0000_t202" style="position:absolute;margin-left:-4.7pt;margin-top:30.95pt;width:55.5pt;height:24.75pt;z-index:2522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17rMwIAAGcEAAAOAAAAZHJzL2Uyb0RvYy54bWysVMtu2zAQvBfoPxC81/I7qWA5cBO4KBAk&#10;AewiZ5oiLQEklyVpS+7Xd0lZjpv2VPRC78tD7syuFnetVuQonK/BFHQ0GFIiDIeyNvuCft+uP91S&#10;4gMzJVNgREFPwtO75ccPi8bmYgwVqFI4giDG540taBWCzbPM80po5gdghcGkBKdZQNfts9KxBtG1&#10;ysbD4TxrwJXWARfeY/ShS9JlwpdS8PAspReBqILi20I6XTp38cyWC5bvHbNVzc/PYP/wCs1qg5de&#10;oB5YYOTg6j+gdM0deJBhwEFnIGXNReoBuxkN33WzqZgVqRckx9sLTf7/wfKn44sjdVnQ8ZwSwzRq&#10;tBVtIF+gJRhCfhrrcyzbWCwMLcZR5z7uMRjbbqXT8RcbIphHpk8XdiMax+DNcHo7wwzH1GQ0nYxn&#10;ESV7+7N1PnwVoEk0CupQvMQpOz760JX2JfEuA+taqSSgMqQp6HyC8L9lEFyZGBFpFM4wsaHu4dEK&#10;7a7tCOib2kF5wl4ddNPiLV/X+KJH5sMLczge2ASOfHjGQyrAm+FsUVKB+/m3eKxH1TBLSYPjVlD/&#10;48CcoER9M6jn59F0GuczOdPZzRgdd53ZXWfMQd8DTvQIl8vyZMb6oHpTOtCvuBmreCummOF4d0FD&#10;b96Hbglws7hYrVIRTqRl4dFsLI/QkbfI97Z9Zc6eRQmo5hP0g8nyd9p0tZ0Gq0MAWSfhIs8dqyh4&#10;dHCak/TnzYvrcu2nqrfvw/IXAAAA//8DAFBLAwQUAAYACAAAACEAxMXuk+EAAAAJAQAADwAAAGRy&#10;cy9kb3ducmV2LnhtbEyPwW7CMBBE75X4B2uRegPHiEaQxkEoEqpUtQcol96ceEmi2us0NpD262tO&#10;5TarGc28zTejNeyCg+8cSRDzBBhS7XRHjYTjx262AuaDIq2MI5Twgx42xeQhV5l2V9rj5RAaFkvI&#10;Z0pCG0Kfce7rFq3yc9cjRe/kBqtCPIeG60FdY7k1fJEkKbeqo7jQqh7LFuuvw9lKeC1372pfLezq&#10;15Qvb6dt/338fJLycTpun4EFHMN/GG74ER2KyFS5M2nPjITZehmTElKxBnbzE5ECq6IQYgm8yPn9&#10;B8UfAAAA//8DAFBLAQItABQABgAIAAAAIQC2gziS/gAAAOEBAAATAAAAAAAAAAAAAAAAAAAAAABb&#10;Q29udGVudF9UeXBlc10ueG1sUEsBAi0AFAAGAAgAAAAhADj9If/WAAAAlAEAAAsAAAAAAAAAAAAA&#10;AAAALwEAAF9yZWxzLy5yZWxzUEsBAi0AFAAGAAgAAAAhACZPXuszAgAAZwQAAA4AAAAAAAAAAAAA&#10;AAAALgIAAGRycy9lMm9Eb2MueG1sUEsBAi0AFAAGAAgAAAAhAMTF7pPhAAAACQEAAA8AAAAAAAAA&#10;AAAAAAAAjQQAAGRycy9kb3ducmV2LnhtbFBLBQYAAAAABAAEAPMAAACbBQAAAAA=&#10;" filled="f" stroked="f" strokeweight=".5pt">
                      <v:textbox>
                        <w:txbxContent>
                          <w:p w14:paraId="1C99D3B9" w14:textId="3A4A3284" w:rsidR="00E224FE" w:rsidRPr="00652B49" w:rsidRDefault="00E224FE" w:rsidP="00E224FE">
                            <w:pPr>
                              <w:rPr>
                                <w:color w:val="FF0000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A5B71" w14:paraId="3C25A0D9" w14:textId="77777777" w:rsidTr="00412AE2">
        <w:trPr>
          <w:trHeight w:val="825"/>
        </w:trPr>
        <w:tc>
          <w:tcPr>
            <w:tcW w:w="2096" w:type="dxa"/>
            <w:vMerge/>
          </w:tcPr>
          <w:p w14:paraId="4B139525" w14:textId="77777777" w:rsidR="00EA5B71" w:rsidRDefault="00EA5B71" w:rsidP="00EA5B71"/>
        </w:tc>
        <w:tc>
          <w:tcPr>
            <w:tcW w:w="9913" w:type="dxa"/>
            <w:gridSpan w:val="13"/>
          </w:tcPr>
          <w:p w14:paraId="494D78F1" w14:textId="087A1873" w:rsidR="00EA5B71" w:rsidRPr="00A6045F" w:rsidRDefault="00CA5A1D" w:rsidP="00D60525">
            <w:pPr>
              <w:bidi/>
              <w:jc w:val="both"/>
              <w:rPr>
                <w:rFonts w:ascii="IRANSans(Small) Light" w:hAnsi="IRANSans(Small) Light" w:cs="IRANSans(Small) Light"/>
                <w:b/>
                <w:bCs/>
                <w:sz w:val="26"/>
                <w:szCs w:val="26"/>
                <w:lang w:bidi="fa-IR"/>
              </w:rPr>
            </w:pPr>
            <w:r w:rsidRPr="00A6045F"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532EF5C9" wp14:editId="6779D0B6">
                      <wp:simplePos x="0" y="0"/>
                      <wp:positionH relativeFrom="column">
                        <wp:posOffset>1689735</wp:posOffset>
                      </wp:positionH>
                      <wp:positionV relativeFrom="paragraph">
                        <wp:posOffset>698662</wp:posOffset>
                      </wp:positionV>
                      <wp:extent cx="4210050" cy="409575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018E725" w14:textId="77777777" w:rsidR="00EA5B71" w:rsidRPr="000F3321" w:rsidRDefault="00EA5B71" w:rsidP="00EA5B71">
                                  <w:pP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Jumeirah </w:t>
                                  </w:r>
                                  <w:proofErr w:type="spellStart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CreekSide</w:t>
                                  </w:r>
                                  <w:proofErr w:type="spellEnd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5*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2EF5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9" type="#_x0000_t202" style="position:absolute;left:0;text-align:left;margin-left:133.05pt;margin-top:55pt;width:331.5pt;height:32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HRbMwIAAGYEAAAOAAAAZHJzL2Uyb0RvYy54bWysVF1v2jAUfZ+0/2D5fSTQ0K4RoWKtmCah&#10;thJMfTaOTSLZvp5tSNiv37UDLev2NO3F3C+Ofe65N7O7XityEM63YCo6HuWUCMOhbs2uot83y0+f&#10;KfGBmZopMKKiR+Hp3fzjh1lnSzGBBlQtHEEQ48vOVrQJwZZZ5nkjNPMjsMJgUoLTLKDrdlntWIfo&#10;WmWTPL/OOnC1dcCF9xh9GJJ0nvClFDw8SelFIKqi+LaQTpfObTyz+YyVO8ds0/LTM9g/vEKz1uCl&#10;r1APLDCyd+0fULrlDjzIMOKgM5Cy5SJxQDbj/B2bdcOsSFywOd6+tsn/P1j+eHh2pK0rWlBimEaJ&#10;NqIP5Av0pIjd6awvsWhtsSz0GEaVz3GPwUi6l07HX6RDMI99Pr72NoJxDBaTcZ5PMcUxV+S305tp&#10;hMne/m2dD18FaBKNijrULrWUHVY+DKXnkniZgWWrVNJPGdJV9PoK4X/LILgyMSLSJJxgIqPh5dEK&#10;/bZP/K/OrLZQH5Gsg2FYvOXLFl+0Yj48M4fTgSRw4sMTHlIB3gwni5IG3M+/xWM9ioZZSjqctor6&#10;H3vmBCXqm0E5b8dFEcczOcX0ZoKOu8xsLzNmr+8BB3qMu2V5MmN9UGdTOtAvuBiLeCummOF4d0XD&#10;2bwPww7gYnGxWKQiHEjLwsqsLY/QsW+x35v+hTl7EiWgnI9wnktWvtNmqB00WOwDyDYJF/s8dBUF&#10;jw4Oc5L+tHhxWy79VPX2eZj/AgAA//8DAFBLAwQUAAYACAAAACEAxLdp2uEAAAALAQAADwAAAGRy&#10;cy9kb3ducmV2LnhtbEyPwU7DMBBE70j8g7WVuFEnEQ1tiFNVkSokBIeWXrht4m0SNbZD7LaBr2c5&#10;wXFnnmZn8vVkenGh0XfOKojnEQiytdOdbRQc3rf3SxA+oNXYO0sKvsjDuri9yTHT7mp3dNmHRnCI&#10;9RkqaEMYMil93ZJBP3cDWfaObjQY+BwbqUe8crjpZRJFqTTYWf7Q4kBlS/VpfzYKXsrtG+6qxCy/&#10;+/L59bgZPg8fC6XuZtPmCUSgKfzB8Fufq0PBnSp3ttqLXkGSpjGjbMQRj2JilaxYqVh5fFiALHL5&#10;f0PxAwAA//8DAFBLAQItABQABgAIAAAAIQC2gziS/gAAAOEBAAATAAAAAAAAAAAAAAAAAAAAAABb&#10;Q29udGVudF9UeXBlc10ueG1sUEsBAi0AFAAGAAgAAAAhADj9If/WAAAAlAEAAAsAAAAAAAAAAAAA&#10;AAAALwEAAF9yZWxzLy5yZWxzUEsBAi0AFAAGAAgAAAAhAE80dFszAgAAZgQAAA4AAAAAAAAAAAAA&#10;AAAALgIAAGRycy9lMm9Eb2MueG1sUEsBAi0AFAAGAAgAAAAhAMS3adrhAAAACwEAAA8AAAAAAAAA&#10;AAAAAAAAjQQAAGRycy9kb3ducmV2LnhtbFBLBQYAAAAABAAEAPMAAACbBQAAAAA=&#10;" filled="f" stroked="f" strokeweight=".5pt">
                      <v:textbox>
                        <w:txbxContent>
                          <w:p w14:paraId="0018E725" w14:textId="77777777" w:rsidR="00EA5B71" w:rsidRPr="000F3321" w:rsidRDefault="00EA5B71" w:rsidP="00EA5B71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bookmarkStart w:id="1" w:name="_GoBack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Jumeirah </w:t>
                            </w:r>
                            <w:proofErr w:type="spellStart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CreekSide</w:t>
                            </w:r>
                            <w:proofErr w:type="spellEnd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5*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5B71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>نزدیک ترین هتل 4 ستاره به سفارت -نوع اتاق پاپیولار روم میباشد که سایز اتاق 35 مترمربع است -ظرفیت اتاق 2 بزرگسال + 1 کودک ( زیر 12 سال) میباشد -  به اقامت 3 شب به بالا یک روز بلیط پارک آبی وایلد وادی رایگان</w:t>
            </w:r>
            <w:r w:rsidR="008E09A9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 ویک روز بلیط پارک آبی لاگونا رایگان </w:t>
            </w:r>
            <w:r w:rsidR="00EA5B71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تعلق میگیرد - بلیط پارک آبی در هر اتاق به 2 بزرگسال یا 1 بزرگسال + 1 کودک تعلق میگیرد - اینترنت پر سرعت رایگان </w:t>
            </w:r>
            <w:r w:rsidR="00EA5B71"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-</w:t>
            </w:r>
            <w:r w:rsidR="00EA5B71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چای ساز و قهوه ساز رایگان - ترانسفر ون مختص به </w:t>
            </w:r>
            <w:r w:rsidR="00961130" w:rsidRPr="00A6045F">
              <w:rPr>
                <w:rFonts w:ascii="IRANSans(Small) Light" w:hAnsi="IRANSans(Small) Light" w:cs="IRANSans(Small) Light"/>
                <w:b/>
                <w:bCs/>
                <w:rtl/>
                <w:lang w:bidi="fa-IR"/>
              </w:rPr>
              <w:t xml:space="preserve"> هت</w:t>
            </w:r>
            <w:r w:rsidR="00961130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>ل</w:t>
            </w:r>
            <w:r w:rsidR="00961130" w:rsidRPr="00A6045F">
              <w:rPr>
                <w:rFonts w:ascii="IRANSans(Small) Light" w:hAnsi="IRANSans(Small) Light" w:cs="IRANSans(Small) Light"/>
                <w:b/>
                <w:bCs/>
                <w:lang w:bidi="fa-IR"/>
              </w:rPr>
              <w:t xml:space="preserve"> </w:t>
            </w:r>
            <w:r w:rsidR="00961130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بالای 3 شب رایگان میباشد </w:t>
            </w:r>
            <w:r w:rsidR="00EA5B71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- </w:t>
            </w:r>
            <w:r w:rsidR="00286D32" w:rsidRPr="00A6045F">
              <w:rPr>
                <w:rFonts w:ascii="IRANSans(Small) Light" w:hAnsi="IRANSans(Small) Light" w:cs="IRANSans(Small) Light"/>
                <w:b/>
                <w:bCs/>
                <w:lang w:bidi="fa-IR"/>
              </w:rPr>
              <w:t xml:space="preserve">20 </w:t>
            </w:r>
            <w:r w:rsidR="00286D32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درصد تخیف مخصوص مسافران دلتابان برای استفاده از رستوران </w:t>
            </w:r>
            <w:bookmarkStart w:id="0" w:name="_GoBack"/>
            <w:bookmarkEnd w:id="0"/>
            <w:r w:rsidR="00627140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>(  قیمت ها بر اساس درهم میباشد )</w:t>
            </w:r>
          </w:p>
        </w:tc>
      </w:tr>
      <w:tr w:rsidR="00EA5B71" w14:paraId="17E156EB" w14:textId="77777777" w:rsidTr="00EA5B71">
        <w:trPr>
          <w:trHeight w:val="347"/>
        </w:trPr>
        <w:tc>
          <w:tcPr>
            <w:tcW w:w="12009" w:type="dxa"/>
            <w:gridSpan w:val="14"/>
            <w:tcBorders>
              <w:left w:val="nil"/>
              <w:right w:val="nil"/>
            </w:tcBorders>
          </w:tcPr>
          <w:p w14:paraId="0A9882DF" w14:textId="0F5C10A3" w:rsidR="00EA5B71" w:rsidRPr="00FF4392" w:rsidRDefault="00EA5B71" w:rsidP="00EA5B71">
            <w:pPr>
              <w:rPr>
                <w:b/>
                <w:bCs/>
              </w:rPr>
            </w:pPr>
          </w:p>
        </w:tc>
      </w:tr>
      <w:tr w:rsidR="00EA5B71" w14:paraId="3FF662FA" w14:textId="77777777" w:rsidTr="00412AE2">
        <w:trPr>
          <w:trHeight w:val="440"/>
        </w:trPr>
        <w:tc>
          <w:tcPr>
            <w:tcW w:w="2096" w:type="dxa"/>
            <w:vMerge w:val="restart"/>
          </w:tcPr>
          <w:p w14:paraId="3AD027CC" w14:textId="28D38E34" w:rsidR="00EA5B71" w:rsidRDefault="00EA5B71" w:rsidP="00EA5B71">
            <w:pPr>
              <w:rPr>
                <w:noProof/>
              </w:rPr>
            </w:pPr>
            <w:r w:rsidRPr="00010ACA">
              <w:rPr>
                <w:noProof/>
              </w:rPr>
              <w:drawing>
                <wp:anchor distT="0" distB="0" distL="114300" distR="114300" simplePos="0" relativeHeight="252070912" behindDoc="0" locked="0" layoutInCell="1" allowOverlap="1" wp14:anchorId="1EEC2F05" wp14:editId="57033BC7">
                  <wp:simplePos x="0" y="0"/>
                  <wp:positionH relativeFrom="margin">
                    <wp:posOffset>-90805</wp:posOffset>
                  </wp:positionH>
                  <wp:positionV relativeFrom="paragraph">
                    <wp:posOffset>5080</wp:posOffset>
                  </wp:positionV>
                  <wp:extent cx="1323975" cy="1828800"/>
                  <wp:effectExtent l="0" t="0" r="9525" b="0"/>
                  <wp:wrapNone/>
                  <wp:docPr id="16" name="Picture 16" descr="C:\Users\b43\Desktop\jumeirah-creekside-h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jumeirah-creekside-hot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0" t="4168" r="14692"/>
                          <a:stretch/>
                        </pic:blipFill>
                        <pic:spPr bwMode="auto">
                          <a:xfrm>
                            <a:off x="0" y="0"/>
                            <a:ext cx="1323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93A050" w14:textId="1956941E" w:rsidR="00EA5B71" w:rsidRDefault="00EA5B71" w:rsidP="00EA5B71">
            <w:pPr>
              <w:rPr>
                <w:noProof/>
              </w:rPr>
            </w:pPr>
          </w:p>
          <w:p w14:paraId="607A09C8" w14:textId="52E1E50A" w:rsidR="00EA5B71" w:rsidRDefault="00EA5B71" w:rsidP="00EA5B71">
            <w:pPr>
              <w:rPr>
                <w:noProof/>
              </w:rPr>
            </w:pPr>
          </w:p>
          <w:p w14:paraId="44D62D00" w14:textId="4F544C69" w:rsidR="00EA5B71" w:rsidRDefault="00EA5B71" w:rsidP="00EA5B71"/>
        </w:tc>
        <w:tc>
          <w:tcPr>
            <w:tcW w:w="2005" w:type="dxa"/>
            <w:shd w:val="clear" w:color="auto" w:fill="002060"/>
            <w:vAlign w:val="bottom"/>
          </w:tcPr>
          <w:p w14:paraId="67892FB1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907" w:type="dxa"/>
            <w:shd w:val="clear" w:color="auto" w:fill="002060"/>
            <w:vAlign w:val="center"/>
          </w:tcPr>
          <w:p w14:paraId="14F77936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786" w:type="dxa"/>
            <w:shd w:val="clear" w:color="auto" w:fill="002060"/>
            <w:vAlign w:val="center"/>
          </w:tcPr>
          <w:p w14:paraId="74F1D346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743" w:type="dxa"/>
            <w:shd w:val="clear" w:color="auto" w:fill="002060"/>
            <w:vAlign w:val="center"/>
          </w:tcPr>
          <w:p w14:paraId="7C430948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E62578">
              <w:rPr>
                <w:rFonts w:ascii="IRANSansMobile(FaNum) Medium" w:hAnsi="IRANSansMobile(FaNum) Medium" w:cs="IRANSansMobile(FaNum) Medium" w:hint="cs"/>
                <w:sz w:val="16"/>
                <w:szCs w:val="16"/>
                <w:rtl/>
              </w:rPr>
              <w:t>دو تخته به ازای هرنفر</w:t>
            </w:r>
          </w:p>
        </w:tc>
        <w:tc>
          <w:tcPr>
            <w:tcW w:w="710" w:type="dxa"/>
            <w:gridSpan w:val="3"/>
            <w:shd w:val="clear" w:color="auto" w:fill="002060"/>
            <w:vAlign w:val="center"/>
          </w:tcPr>
          <w:p w14:paraId="32C7FBE1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97" w:type="dxa"/>
            <w:shd w:val="clear" w:color="auto" w:fill="002060"/>
            <w:vAlign w:val="center"/>
          </w:tcPr>
          <w:p w14:paraId="3D16AFCB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966" w:type="dxa"/>
            <w:gridSpan w:val="2"/>
            <w:shd w:val="clear" w:color="auto" w:fill="002060"/>
            <w:vAlign w:val="center"/>
          </w:tcPr>
          <w:p w14:paraId="2A62DC68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802" w:type="dxa"/>
            <w:shd w:val="clear" w:color="auto" w:fill="002060"/>
            <w:vAlign w:val="center"/>
          </w:tcPr>
          <w:p w14:paraId="2DAE5D92" w14:textId="77777777" w:rsidR="00EA5B71" w:rsidRPr="004B1AF0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190" w:type="dxa"/>
            <w:shd w:val="clear" w:color="auto" w:fill="002060"/>
            <w:vAlign w:val="center"/>
          </w:tcPr>
          <w:p w14:paraId="15487113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07" w:type="dxa"/>
            <w:shd w:val="clear" w:color="auto" w:fill="002060"/>
            <w:vAlign w:val="center"/>
          </w:tcPr>
          <w:p w14:paraId="1726A0E0" w14:textId="77777777" w:rsidR="00EA5B71" w:rsidRPr="00A50481" w:rsidRDefault="00EA5B71" w:rsidP="00EA5B71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E224FE" w14:paraId="4F073EC0" w14:textId="77777777" w:rsidTr="00CE2659">
        <w:trPr>
          <w:trHeight w:val="1409"/>
        </w:trPr>
        <w:tc>
          <w:tcPr>
            <w:tcW w:w="2096" w:type="dxa"/>
            <w:vMerge/>
          </w:tcPr>
          <w:p w14:paraId="6A3FF419" w14:textId="77777777" w:rsidR="00E224FE" w:rsidRDefault="00E224FE" w:rsidP="00E224FE"/>
        </w:tc>
        <w:tc>
          <w:tcPr>
            <w:tcW w:w="2005" w:type="dxa"/>
            <w:vAlign w:val="center"/>
          </w:tcPr>
          <w:p w14:paraId="328456C6" w14:textId="70E04D85" w:rsidR="00E224FE" w:rsidRPr="006E48F7" w:rsidRDefault="00E224FE" w:rsidP="00961130">
            <w:pPr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</w:t>
            </w:r>
            <w:r w:rsidR="00286D32">
              <w:rPr>
                <w:rFonts w:ascii="IRANSans(Small) Light" w:hAnsi="IRANSans(Small) Light" w:cs="IRANSans(Small) Light"/>
                <w:b/>
                <w:bCs/>
              </w:rPr>
              <w:t xml:space="preserve">07Sep </w:t>
            </w:r>
            <w:r>
              <w:rPr>
                <w:rFonts w:ascii="IRANSans(Small) Light" w:hAnsi="IRANSans(Small) Light" w:cs="IRANSans(Small) Light"/>
                <w:b/>
                <w:bCs/>
              </w:rPr>
              <w:t xml:space="preserve"> 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907" w:type="dxa"/>
            <w:vAlign w:val="center"/>
          </w:tcPr>
          <w:p w14:paraId="1A01AECB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Deluxe Room</w:t>
            </w:r>
          </w:p>
        </w:tc>
        <w:tc>
          <w:tcPr>
            <w:tcW w:w="786" w:type="dxa"/>
            <w:vAlign w:val="center"/>
          </w:tcPr>
          <w:p w14:paraId="4D9B5273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743" w:type="dxa"/>
            <w:vAlign w:val="center"/>
          </w:tcPr>
          <w:p w14:paraId="5AB6E22A" w14:textId="36EC7DF0" w:rsidR="00E224FE" w:rsidRPr="006E48F7" w:rsidRDefault="00F94BE6" w:rsidP="008E09A9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20</w:t>
            </w:r>
            <w:r w:rsidR="008E09A9">
              <w:rPr>
                <w:rFonts w:ascii="IRANSans(Small) Light" w:hAnsi="IRANSans(Small) Light" w:cs="IRANSans(Small) Light"/>
                <w:b/>
                <w:bCs/>
              </w:rPr>
              <w:t>5</w:t>
            </w:r>
          </w:p>
        </w:tc>
        <w:tc>
          <w:tcPr>
            <w:tcW w:w="710" w:type="dxa"/>
            <w:gridSpan w:val="3"/>
            <w:vAlign w:val="center"/>
          </w:tcPr>
          <w:p w14:paraId="350F3DAD" w14:textId="1CA19419" w:rsidR="00E224FE" w:rsidRPr="006E48F7" w:rsidRDefault="00F94BE6" w:rsidP="008E09A9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</w:t>
            </w:r>
            <w:r w:rsidR="008E09A9">
              <w:rPr>
                <w:rFonts w:ascii="IRANSans(Small) Light" w:hAnsi="IRANSans(Small) Light" w:cs="IRANSans(Small) Light"/>
                <w:b/>
                <w:bCs/>
              </w:rPr>
              <w:t>80</w:t>
            </w:r>
          </w:p>
        </w:tc>
        <w:tc>
          <w:tcPr>
            <w:tcW w:w="797" w:type="dxa"/>
            <w:vAlign w:val="center"/>
          </w:tcPr>
          <w:p w14:paraId="24BDD637" w14:textId="15B814A1" w:rsidR="00E224FE" w:rsidRPr="006E48F7" w:rsidRDefault="008E09A9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200</w:t>
            </w:r>
          </w:p>
        </w:tc>
        <w:tc>
          <w:tcPr>
            <w:tcW w:w="966" w:type="dxa"/>
            <w:gridSpan w:val="2"/>
            <w:vAlign w:val="center"/>
          </w:tcPr>
          <w:p w14:paraId="21CFB095" w14:textId="06070C92" w:rsidR="00E224FE" w:rsidRPr="006E48F7" w:rsidRDefault="00F94BE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90</w:t>
            </w:r>
          </w:p>
        </w:tc>
        <w:tc>
          <w:tcPr>
            <w:tcW w:w="802" w:type="dxa"/>
            <w:vAlign w:val="center"/>
          </w:tcPr>
          <w:p w14:paraId="37B60B3D" w14:textId="27848E13" w:rsidR="00E224FE" w:rsidRPr="006E48F7" w:rsidRDefault="00F94BE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60</w:t>
            </w:r>
          </w:p>
        </w:tc>
        <w:tc>
          <w:tcPr>
            <w:tcW w:w="1190" w:type="dxa"/>
            <w:vAlign w:val="center"/>
          </w:tcPr>
          <w:p w14:paraId="5DD9E518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proofErr w:type="spellStart"/>
            <w:r w:rsidRPr="006E48F7">
              <w:rPr>
                <w:rFonts w:ascii="IRANSans(Small) Light" w:hAnsi="IRANSans(Small) Light" w:cs="IRANSans(Small) Light"/>
                <w:b/>
                <w:bCs/>
              </w:rPr>
              <w:t>Deira</w:t>
            </w:r>
            <w:proofErr w:type="spellEnd"/>
          </w:p>
        </w:tc>
        <w:tc>
          <w:tcPr>
            <w:tcW w:w="1007" w:type="dxa"/>
          </w:tcPr>
          <w:p w14:paraId="0B36C3EE" w14:textId="5738AEDD" w:rsidR="00E224FE" w:rsidRPr="00C41713" w:rsidRDefault="00961130" w:rsidP="00E224FE">
            <w:pPr>
              <w:rPr>
                <w:b/>
                <w:bCs/>
              </w:rPr>
            </w:pPr>
            <w:r w:rsidRPr="00650D72">
              <w:rPr>
                <w:noProof/>
              </w:rPr>
              <w:drawing>
                <wp:anchor distT="0" distB="0" distL="114300" distR="114300" simplePos="0" relativeHeight="252220416" behindDoc="0" locked="0" layoutInCell="1" allowOverlap="1" wp14:anchorId="28D13326" wp14:editId="547D7F9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301625</wp:posOffset>
                  </wp:positionV>
                  <wp:extent cx="531495" cy="333375"/>
                  <wp:effectExtent l="0" t="0" r="1905" b="9525"/>
                  <wp:wrapNone/>
                  <wp:docPr id="7" name="Picture 7" descr="C:\Users\b43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43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4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231E7E8B" wp14:editId="34993372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527685</wp:posOffset>
                      </wp:positionV>
                      <wp:extent cx="704850" cy="314325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413B825" w14:textId="7CD2623B" w:rsidR="00E224FE" w:rsidRPr="00652B49" w:rsidRDefault="00E224FE" w:rsidP="00E224FE">
                                  <w:pPr>
                                    <w:rPr>
                                      <w:color w:val="FF0000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31E7E8B" id="Text Box 27" o:spid="_x0000_s1030" type="#_x0000_t202" style="position:absolute;margin-left:-4.7pt;margin-top:41.55pt;width:55.5pt;height:24.75pt;z-index:25222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w2YNAIAAGcEAAAOAAAAZHJzL2Uyb0RvYy54bWysVE1vGjEQvVfqf7B8L8vHkqQrlogmoqqE&#10;kkhQ5Wy8NruS7XFtwy799R17gdC0p6oXM188e96b2dl9pxU5COcbMCUdDYaUCMOhasyupN83y093&#10;lPjATMUUGFHSo/D0fv7xw6y1hRhDDaoSjiCI8UVrS1qHYIss87wWmvkBWGEwKcFpFtB1u6xyrEV0&#10;rbLxcHiTteAq64AL7zH62CfpPOFLKXh4ltKLQFRJ8W0hnS6d23hm8xkrdo7ZuuGnZ7B/eIVmjcFL&#10;L1CPLDCyd80fULrhDjzIMOCgM5Cy4SL1gN2Mhu+6WdfMitQLkuPthSb//2D50+HFkaYq6fiWEsM0&#10;arQRXSBfoCMYQn5a6wssW1ssDB3GUedz3GMwtt1Jp+MvNkQwj0wfL+xGNI7B22F+N8UMx9RklE/G&#10;04iSvf3ZOh++CtAkGiV1KF7ilB1WPvSl55J4l4Flo1QSUBnSlvRmgvC/ZRBcmRgRaRROMLGh/uHR&#10;Ct22SwTk56a2UB2xVwf9tHjLlw2+aMV8eGEOxwObwJEPz3hIBXgznCxKanA//xaP9agaZilpcdxK&#10;6n/smROUqG8G9fw8yvM4n8nJp7djdNx1ZnudMXv9ADjRI1wuy5MZ64M6m9KBfsXNWMRbMcUMx7tL&#10;Gs7mQ+iXADeLi8UiFeFEWhZWZm15hI68Rb433Stz9iRKQDWf4DyYrHinTV/ba7DYB5BNEi7y3LOK&#10;gkcHpzlJf9q8uC7Xfqp6+z7MfwEAAP//AwBQSwMEFAAGAAgAAAAhAEW3bdXhAAAACQEAAA8AAABk&#10;cnMvZG93bnJldi54bWxMj8FOwzAQRO9I/IO1SNxaJylEIY1TVZEqJASHll64bWI3iWqvQ+y2ga/H&#10;PZXbrGY087ZYTUazsxpdb0lAPI+AKWqs7KkVsP/czDJgziNJ1JaUgB/lYFXe3xWYS3uhrTrvfMtC&#10;CbkcBXTeDznnrumUQTe3g6LgHexo0IdzbLkc8RLKjeZJFKXcYE9hocNBVZ1qjruTEfBWbT5wWycm&#10;+9XV6/thPXzvv56FeHyY1ktgXk3+FoYrfkCHMjDV9kTSMS1g9vIUkgKyRQzs6kdxCqwOYpGkwMuC&#10;//+g/AMAAP//AwBQSwECLQAUAAYACAAAACEAtoM4kv4AAADhAQAAEwAAAAAAAAAAAAAAAAAAAAAA&#10;W0NvbnRlbnRfVHlwZXNdLnhtbFBLAQItABQABgAIAAAAIQA4/SH/1gAAAJQBAAALAAAAAAAAAAAA&#10;AAAAAC8BAABfcmVscy8ucmVsc1BLAQItABQABgAIAAAAIQB5Nw2YNAIAAGcEAAAOAAAAAAAAAAAA&#10;AAAAAC4CAABkcnMvZTJvRG9jLnhtbFBLAQItABQABgAIAAAAIQBFt23V4QAAAAkBAAAPAAAAAAAA&#10;AAAAAAAAAI4EAABkcnMvZG93bnJldi54bWxQSwUGAAAAAAQABADzAAAAnAUAAAAA&#10;" filled="f" stroked="f" strokeweight=".5pt">
                      <v:textbox>
                        <w:txbxContent>
                          <w:p w14:paraId="5413B825" w14:textId="7CD2623B" w:rsidR="00E224FE" w:rsidRPr="00652B49" w:rsidRDefault="00E224FE" w:rsidP="00E224FE">
                            <w:pPr>
                              <w:rPr>
                                <w:color w:val="FF0000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A5B71" w14:paraId="6608C4C2" w14:textId="77777777" w:rsidTr="00412AE2">
        <w:trPr>
          <w:trHeight w:val="698"/>
        </w:trPr>
        <w:tc>
          <w:tcPr>
            <w:tcW w:w="2096" w:type="dxa"/>
            <w:vMerge/>
          </w:tcPr>
          <w:p w14:paraId="305E79CB" w14:textId="77777777" w:rsidR="00EA5B71" w:rsidRDefault="00EA5B71" w:rsidP="00EA5B71"/>
        </w:tc>
        <w:tc>
          <w:tcPr>
            <w:tcW w:w="9913" w:type="dxa"/>
            <w:gridSpan w:val="13"/>
          </w:tcPr>
          <w:p w14:paraId="337336C4" w14:textId="762DBE40" w:rsidR="00EA5B71" w:rsidRPr="00A6045F" w:rsidRDefault="00EA5B71" w:rsidP="00EA5B71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bidi="fa-IR"/>
              </w:rPr>
            </w:pP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بزرگترین هتل 5 ستاره دیره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پارک آبی وایلد وادی نا محدود رایگان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اینترنت پرسرعت رایگان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مینی یخچال رایگان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سرویس رایگان به مرکز خرید دبی مال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چای ساز و قهوه ساز رایگان - ترانسفر ون مختص به </w:t>
            </w:r>
            <w:r w:rsidR="00F94BE6" w:rsidRPr="00A6045F">
              <w:rPr>
                <w:rFonts w:ascii="IRANSans(Small) Light" w:hAnsi="IRANSans(Small) Light" w:cs="IRANSans(Small) Light"/>
                <w:b/>
                <w:bCs/>
                <w:rtl/>
                <w:lang w:bidi="fa-IR"/>
              </w:rPr>
              <w:t xml:space="preserve"> هت</w:t>
            </w:r>
            <w:r w:rsidR="00F94BE6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>ل</w:t>
            </w:r>
            <w:r w:rsidR="00F94BE6" w:rsidRPr="00A6045F">
              <w:rPr>
                <w:rFonts w:ascii="IRANSans(Small) Light" w:hAnsi="IRANSans(Small) Light" w:cs="IRANSans(Small) Light"/>
                <w:b/>
                <w:bCs/>
                <w:lang w:bidi="fa-IR"/>
              </w:rPr>
              <w:t xml:space="preserve"> </w:t>
            </w:r>
            <w:r w:rsidR="00F94BE6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بالای 3 شب رایگان میباشد </w:t>
            </w:r>
            <w:r w:rsidR="00627140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>(  قیمت ها بر اساس درهم میباشد )</w:t>
            </w:r>
          </w:p>
        </w:tc>
      </w:tr>
    </w:tbl>
    <w:p w14:paraId="79713238" w14:textId="45F17D90" w:rsidR="004C7A1C" w:rsidRDefault="00C86B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58A48F" wp14:editId="44A0B9F6">
                <wp:simplePos x="0" y="0"/>
                <wp:positionH relativeFrom="margin">
                  <wp:posOffset>1688966</wp:posOffset>
                </wp:positionH>
                <wp:positionV relativeFrom="paragraph">
                  <wp:posOffset>66675</wp:posOffset>
                </wp:positionV>
                <wp:extent cx="4210050" cy="4095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458D5" w14:textId="77777777" w:rsidR="00CD663C" w:rsidRPr="000F3321" w:rsidRDefault="00CD663C" w:rsidP="00F23312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Jumeirah Zabeel House Mini</w:t>
                            </w:r>
                            <w:r w:rsidR="003F2058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3312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  <w:r w:rsidR="003F2058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8A48F" id="Text Box 2" o:spid="_x0000_s1032" type="#_x0000_t202" style="position:absolute;margin-left:133pt;margin-top:5.25pt;width:331.5pt;height:32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H6fgIAAGkFAAAOAAAAZHJzL2Uyb0RvYy54bWysVN9v2jAQfp+0/8Hy+5rAgK6IUDGqTpOq&#10;tlo79dk4NkSzfZ5tSNhf37OTAGN76bSX5Hz3+fP9nl03WpGdcL4CU9DBRU6JMBzKyqwL+v359sMn&#10;SnxgpmQKjCjoXnh6PX//blbbqRjCBlQpHEES46e1LegmBDvNMs83QjN/AVYYNEpwmgU8unVWOlYj&#10;u1bZMM8nWQ2utA648B61N62RzhO/lIKHBym9CEQVFH0L6evSdxW/2XzGpmvH7KbinRvsH7zQrDL4&#10;6IHqhgVGtq76g0pX3IEHGS446AykrLhIMWA0g/wsmqcNsyLFgsnx9pAm//9o+f3u0ZGqLOiQEsM0&#10;luhZNIF8hoYMY3Zq66cIerIICw2qscq93qMyBt1Ip+MfwyFoxzzvD7mNZByVo+Egz8do4mgb5Vfj&#10;y3GkyY63rfPhiwBNolBQh7VLKWW7Ox9aaA+Jjxm4rZRK9VOG1AWdfET63yxIrkzUiNQJHU2MqPU8&#10;SWGvRMQo801IzEQKICpSD4qlcmTHsHsY58KEFHviRXRESXTiLRc7/NGrt1xu4+hfBhMOl3VlwKXo&#10;z9wuf/QuyxaPOT+JO4qhWTWpBSZ9YVdQ7rHeDtp58ZbfVliUO+bDI3M4IFhHHPrwgB+pAJMPnUTJ&#10;Btyvv+kjHvsWrZTUOHAF9T+3zAlK1FeDHX01GI3ihKbDaHw5xIM7taxOLWarl4BVGeB6sTyJER9U&#10;L0oH+gV3wyK+iiZmOL5d0NCLy9CuAdwtXCwWCYQzaVm4M0+WR+pYpNhyz80Lc7bry4AdfQ/9aLLp&#10;WXu22HjTwGIbQFapd2Oe26x2+cd5Tt3f7Z64ME7PCXXckPNXAAAA//8DAFBLAwQUAAYACAAAACEA&#10;0ySmSuAAAAAJAQAADwAAAGRycy9kb3ducmV2LnhtbEyPwU7DMBBE70j8g7VI3KhNpIQ2xKmqSBUS&#10;gkNLL9w2sZtExOsQu23g61lOcNyZ0eybYj27QZztFHpPGu4XCoSlxpueWg2Ht+3dEkSISAYHT1bD&#10;lw2wLq+vCsyNv9DOnvexFVxCIUcNXYxjLmVoOuswLPxoib2jnxxGPqdWmgkvXO4GmSiVSYc98YcO&#10;R1t1tvnYn5yG52r7irs6ccvvoXp6OW7Gz8N7qvXtzbx5BBHtHP/C8IvP6FAyU+1PZIIYNCRZxlsi&#10;GyoFwYFVsmKh1vCQKpBlIf8vKH8AAAD//wMAUEsBAi0AFAAGAAgAAAAhALaDOJL+AAAA4QEAABMA&#10;AAAAAAAAAAAAAAAAAAAAAFtDb250ZW50X1R5cGVzXS54bWxQSwECLQAUAAYACAAAACEAOP0h/9YA&#10;AACUAQAACwAAAAAAAAAAAAAAAAAvAQAAX3JlbHMvLnJlbHNQSwECLQAUAAYACAAAACEAZMxB+n4C&#10;AABpBQAADgAAAAAAAAAAAAAAAAAuAgAAZHJzL2Uyb0RvYy54bWxQSwECLQAUAAYACAAAACEA0ySm&#10;SuAAAAAJAQAADwAAAAAAAAAAAAAAAADYBAAAZHJzL2Rvd25yZXYueG1sUEsFBgAAAAAEAAQA8wAA&#10;AOUFAAAAAA==&#10;" filled="f" stroked="f" strokeweight=".5pt">
                <v:textbox>
                  <w:txbxContent>
                    <w:p w14:paraId="76F458D5" w14:textId="77777777" w:rsidR="00CD663C" w:rsidRPr="000F3321" w:rsidRDefault="00CD663C" w:rsidP="00F23312">
                      <w:pPr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</w:pPr>
                      <w:r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Jumeirah Zabeel House Mini</w:t>
                      </w:r>
                      <w:r w:rsidR="003F2058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F23312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3</w:t>
                      </w:r>
                      <w:r w:rsidR="003F2058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09631" w14:textId="2B72C8CB" w:rsidR="003C4F77" w:rsidRDefault="00A6045F" w:rsidP="00C110AA">
      <w:pPr>
        <w:rPr>
          <w:noProof/>
        </w:rPr>
      </w:pPr>
      <w:r w:rsidRPr="00A6045F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0BEA716" wp14:editId="78A12802">
                <wp:simplePos x="0" y="0"/>
                <wp:positionH relativeFrom="margin">
                  <wp:posOffset>2131503</wp:posOffset>
                </wp:positionH>
                <wp:positionV relativeFrom="paragraph">
                  <wp:posOffset>6186170</wp:posOffset>
                </wp:positionV>
                <wp:extent cx="4210050" cy="4286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952EFC" w14:textId="77777777" w:rsidR="00EA5B71" w:rsidRPr="000F3321" w:rsidRDefault="00EA5B71" w:rsidP="00EA5B71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Jumeirah Emirates Tower 5*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EA716" id="Text Box 10" o:spid="_x0000_s1032" type="#_x0000_t202" style="position:absolute;margin-left:167.85pt;margin-top:487.1pt;width:331.5pt;height:33.75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6BxMgIAAGgEAAAOAAAAZHJzL2Uyb0RvYy54bWysVF1v2jAUfZ+0/2D5fQQYsA4RKtaKaVLV&#10;VoKpz8ZxSKTE17MNCfv1O3YIZd2epr2Y+8Wx7zn3ZnHb1hU7KutK0ikfDYacKS0pK/U+5d+36w83&#10;nDkvdCYq0irlJ+X47fL9u0Vj5mpMBVWZsgwg2s0bk/LCezNPEicLVQs3IKM0kjnZWni4dp9kVjRA&#10;r6tkPBzOkoZsZixJ5Ryi912SLyN+nivpn/LcKc+qlONtPp42nrtwJsuFmO+tMEUpz88Q//CKWpQa&#10;l16g7oUX7GDLP6DqUlpylPuBpDqhPC+lij2gm9HwTTebQhgVewE5zlxocv8PVj4eny0rM2gHerSo&#10;odFWtZ59oZYhBH4a4+Yo2xgU+hZx1PZxh2Bou81tHX7REEMeUKcLuwFNIjgZj4bDKVISucn4Zjae&#10;Bpjk9d/GOv9VUc2CkXIL9SKp4vjgfFfal4TLNK3LqooKVpo1KZ99BPxvGYBXOkRUnIUzTOioe3mw&#10;fLtrIwOzvqsdZSc0a6kbF2fkusSLHoTzz8JiPtAEZt4/4cgrws10tjgryP78WzzUQzZkOWswbyl3&#10;Pw7CKs6qbxqCfh5NJoD10ZlMP43h2OvM7jqjD/UdYaRH2C4joxnqfdWbuaX6BauxCrciJbTE3Sn3&#10;vXnnuy3Aakm1WsUijKQR/kFvjAzQgbfA97Z9EdacRfGQ85H6yRTzN9p0tZ0Gq4OnvIzCBZ47ViF4&#10;cDDOUfrz6oV9ufZj1esHYvkLAAD//wMAUEsDBBQABgAIAAAAIQDOL4vE5AAAAAwBAAAPAAAAZHJz&#10;L2Rvd25yZXYueG1sTI/LTsMwEEX3SPyDNUjsqNO0JQ/iVFWkCgnRRUs37JzYTSLscYjdNvD1DCtY&#10;zszRnXOL9WQNu+jR9w4FzGcRMI2NUz22Ao5v24cUmA8SlTQOtYAv7WFd3t4UMlfuint9OYSWUQj6&#10;XAroQhhyzn3TaSv9zA0a6XZyo5WBxrHlapRXCreGx1H0yK3skT50ctBVp5uPw9kKeKm2O7mvY5t+&#10;m+r59bQZPo/vKyHu76bNE7Cgp/AHw68+qUNJTrU7o/LMCFgsVgmhArJkGQMjIstS2tSERst5Arws&#10;+P8S5Q8AAAD//wMAUEsBAi0AFAAGAAgAAAAhALaDOJL+AAAA4QEAABMAAAAAAAAAAAAAAAAAAAAA&#10;AFtDb250ZW50X1R5cGVzXS54bWxQSwECLQAUAAYACAAAACEAOP0h/9YAAACUAQAACwAAAAAAAAAA&#10;AAAAAAAvAQAAX3JlbHMvLnJlbHNQSwECLQAUAAYACAAAACEAWlugcTICAABoBAAADgAAAAAAAAAA&#10;AAAAAAAuAgAAZHJzL2Uyb0RvYy54bWxQSwECLQAUAAYACAAAACEAzi+LxOQAAAAMAQAADwAAAAAA&#10;AAAAAAAAAACMBAAAZHJzL2Rvd25yZXYueG1sUEsFBgAAAAAEAAQA8wAAAJ0FAAAAAA==&#10;" filled="f" stroked="f" strokeweight=".5pt">
                <v:textbox>
                  <w:txbxContent>
                    <w:p w14:paraId="16952EFC" w14:textId="77777777" w:rsidR="00EA5B71" w:rsidRPr="000F3321" w:rsidRDefault="00EA5B71" w:rsidP="00EA5B71">
                      <w:pPr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</w:pPr>
                      <w:r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Jumeirah Emirates Tower 5*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6D3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D2AFC3" wp14:editId="66E07E56">
                <wp:simplePos x="0" y="0"/>
                <wp:positionH relativeFrom="page">
                  <wp:posOffset>47625</wp:posOffset>
                </wp:positionH>
                <wp:positionV relativeFrom="paragraph">
                  <wp:posOffset>6464935</wp:posOffset>
                </wp:positionV>
                <wp:extent cx="7905750" cy="2114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96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1890"/>
                              <w:gridCol w:w="810"/>
                              <w:gridCol w:w="90"/>
                              <w:gridCol w:w="720"/>
                              <w:gridCol w:w="810"/>
                              <w:gridCol w:w="900"/>
                              <w:gridCol w:w="1170"/>
                              <w:gridCol w:w="810"/>
                              <w:gridCol w:w="720"/>
                              <w:gridCol w:w="1080"/>
                              <w:gridCol w:w="990"/>
                            </w:tblGrid>
                            <w:tr w:rsidR="00C02078" w14:paraId="490D7DBE" w14:textId="77777777" w:rsidTr="00C110AA">
                              <w:trPr>
                                <w:trHeight w:val="440"/>
                              </w:trPr>
                              <w:tc>
                                <w:tcPr>
                                  <w:tcW w:w="1975" w:type="dxa"/>
                                  <w:vMerge w:val="restart"/>
                                </w:tcPr>
                                <w:p w14:paraId="2B57A304" w14:textId="77777777" w:rsidR="00C02078" w:rsidRDefault="00C02078" w:rsidP="00C0207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5C1596F6" w14:textId="77777777" w:rsidR="00C02078" w:rsidRPr="00B121A4" w:rsidRDefault="00C02078" w:rsidP="00C0207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shd w:val="clear" w:color="auto" w:fill="002060"/>
                                  <w:vAlign w:val="bottom"/>
                                </w:tcPr>
                                <w:p w14:paraId="434D3249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002060"/>
                                  <w:vAlign w:val="center"/>
                                </w:tcPr>
                                <w:p w14:paraId="038EE8F9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نوع اتاق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shd w:val="clear" w:color="auto" w:fill="002060"/>
                                  <w:vAlign w:val="center"/>
                                </w:tcPr>
                                <w:p w14:paraId="1C8C52C1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سرویس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002060"/>
                                  <w:vAlign w:val="center"/>
                                </w:tcPr>
                                <w:p w14:paraId="4E4F75BA" w14:textId="77777777" w:rsidR="00C02078" w:rsidRPr="004B1AF0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 w:rsidRPr="00C02078">
                                    <w:rPr>
                                      <w:rFonts w:ascii="IRANSansMobile(FaNum) Medium" w:hAnsi="IRANSansMobile(FaNum) Medium" w:cs="IRANSansMobile(FaNum) Medium" w:hint="cs"/>
                                      <w:sz w:val="14"/>
                                      <w:szCs w:val="14"/>
                                      <w:rtl/>
                                    </w:rPr>
                                    <w:t>دو تخته به ازای هرنفر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002060"/>
                                  <w:vAlign w:val="center"/>
                                </w:tcPr>
                                <w:p w14:paraId="59644293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یک تخته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002060"/>
                                  <w:vAlign w:val="center"/>
                                </w:tcPr>
                                <w:p w14:paraId="765AF1B8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تخت اضافه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002060"/>
                                  <w:vAlign w:val="center"/>
                                </w:tcPr>
                                <w:p w14:paraId="19F80466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کودک با تخت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002060"/>
                                  <w:vAlign w:val="center"/>
                                </w:tcPr>
                                <w:p w14:paraId="5ACD8DE7" w14:textId="77777777" w:rsidR="00C02078" w:rsidRPr="004B1AF0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4"/>
                                      <w:szCs w:val="14"/>
                                    </w:rPr>
                                  </w:pPr>
                                  <w:r w:rsidRPr="004B1AF0">
                                    <w:rPr>
                                      <w:rFonts w:ascii="IRANSansMobile(FaNum) Medium" w:hAnsi="IRANSansMobile(FaNum) Medium" w:cs="IRANSansMobile(FaNum) Medium" w:hint="cs"/>
                                      <w:sz w:val="14"/>
                                      <w:szCs w:val="14"/>
                                      <w:rtl/>
                                    </w:rPr>
                                    <w:t>کودک بدون تخت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002060"/>
                                  <w:vAlign w:val="center"/>
                                </w:tcPr>
                                <w:p w14:paraId="1AC9B063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موقعیت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002060"/>
                                  <w:vAlign w:val="center"/>
                                </w:tcPr>
                                <w:p w14:paraId="468074CC" w14:textId="77777777" w:rsidR="00C02078" w:rsidRPr="00A50481" w:rsidRDefault="00C02078" w:rsidP="00C02078">
                                  <w:pPr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</w:p>
                              </w:tc>
                            </w:tr>
                            <w:tr w:rsidR="00E224FE" w14:paraId="30FB3B8E" w14:textId="77777777" w:rsidTr="000F4CD9">
                              <w:trPr>
                                <w:trHeight w:val="1211"/>
                              </w:trPr>
                              <w:tc>
                                <w:tcPr>
                                  <w:tcW w:w="1975" w:type="dxa"/>
                                  <w:vMerge/>
                                </w:tcPr>
                                <w:p w14:paraId="259DAE61" w14:textId="77777777" w:rsidR="00E224FE" w:rsidRDefault="00E224FE" w:rsidP="00E224FE"/>
                              </w:tc>
                              <w:tc>
                                <w:tcPr>
                                  <w:tcW w:w="1890" w:type="dxa"/>
                                  <w:vAlign w:val="center"/>
                                </w:tcPr>
                                <w:p w14:paraId="2D37763D" w14:textId="1661B155" w:rsidR="00E224FE" w:rsidRPr="006E48F7" w:rsidRDefault="00E224FE" w:rsidP="00F94BE6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(</w:t>
                                  </w:r>
                                  <w:r w:rsidR="00286D32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07Sep</w:t>
                                  </w:r>
                                  <w:r w:rsidR="00286D32" w:rsidRPr="006E48F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6E48F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–</w:t>
                                  </w: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 xml:space="preserve"> 30.Sep )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gridSpan w:val="2"/>
                                  <w:vAlign w:val="center"/>
                                </w:tcPr>
                                <w:p w14:paraId="43BFC213" w14:textId="77777777" w:rsidR="00E224FE" w:rsidRPr="006E48F7" w:rsidRDefault="00E224FE" w:rsidP="00E224FE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Deluxe Room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14:paraId="2E852A6C" w14:textId="77777777" w:rsidR="00E224FE" w:rsidRPr="006E48F7" w:rsidRDefault="00E224FE" w:rsidP="00E224FE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45B92AB4" w14:textId="111D3834" w:rsidR="00E224FE" w:rsidRPr="006E48F7" w:rsidRDefault="00D526D6" w:rsidP="008E09A9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30</w:t>
                                  </w:r>
                                  <w:r w:rsidR="008E09A9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vAlign w:val="center"/>
                                </w:tcPr>
                                <w:p w14:paraId="6BA82171" w14:textId="73577A56" w:rsidR="00E224FE" w:rsidRPr="006E48F7" w:rsidRDefault="00A333D9" w:rsidP="00286D32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53</w:t>
                                  </w:r>
                                  <w:r w:rsidR="00286D32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vAlign w:val="center"/>
                                </w:tcPr>
                                <w:p w14:paraId="2C17D507" w14:textId="588BCE91" w:rsidR="00E224FE" w:rsidRPr="006E48F7" w:rsidRDefault="00A333D9" w:rsidP="00286D32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2</w:t>
                                  </w:r>
                                  <w:r w:rsidR="00286D32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vAlign w:val="center"/>
                                </w:tcPr>
                                <w:p w14:paraId="29543374" w14:textId="2A4CFB28" w:rsidR="00E224FE" w:rsidRPr="006E48F7" w:rsidRDefault="00A333D9" w:rsidP="00E224FE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vAlign w:val="center"/>
                                </w:tcPr>
                                <w:p w14:paraId="1E46AEAD" w14:textId="4F257027" w:rsidR="00E224FE" w:rsidRPr="006E48F7" w:rsidRDefault="00A333D9" w:rsidP="00E224FE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14:paraId="18A7EBE8" w14:textId="77777777" w:rsidR="00E224FE" w:rsidRPr="006E48F7" w:rsidRDefault="00E224FE" w:rsidP="00E224FE">
                                  <w:pPr>
                                    <w:jc w:val="center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</w:pPr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 xml:space="preserve">Sheikh </w:t>
                                  </w:r>
                                  <w:proofErr w:type="spellStart"/>
                                  <w:r w:rsidRPr="006E48F7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</w:rPr>
                                    <w:t>Zayed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7D11DA93" w14:textId="0F5E2383" w:rsidR="00E224FE" w:rsidRDefault="001915C4" w:rsidP="00E224FE">
                                  <w:r w:rsidRPr="0007741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851D3A" wp14:editId="72BEFC3B">
                                        <wp:extent cx="531495" cy="464185"/>
                                        <wp:effectExtent l="0" t="0" r="1905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b43\Desktop\09a72cb318fc68bbb3d9c253ad56b36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1495" cy="464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4E0" w14:paraId="06BF5BC2" w14:textId="77777777" w:rsidTr="00C110AA">
                              <w:trPr>
                                <w:trHeight w:val="975"/>
                              </w:trPr>
                              <w:tc>
                                <w:tcPr>
                                  <w:tcW w:w="1975" w:type="dxa"/>
                                  <w:vMerge/>
                                </w:tcPr>
                                <w:p w14:paraId="071AE155" w14:textId="77777777" w:rsidR="00AD04E0" w:rsidRDefault="00AD04E0" w:rsidP="00AD04E0"/>
                              </w:tc>
                              <w:tc>
                                <w:tcPr>
                                  <w:tcW w:w="9990" w:type="dxa"/>
                                  <w:gridSpan w:val="11"/>
                                </w:tcPr>
                                <w:p w14:paraId="2D4337C5" w14:textId="6B1A9A71" w:rsidR="00AD04E0" w:rsidRPr="00A6045F" w:rsidRDefault="001B0FAC" w:rsidP="000F3321">
                                  <w:pPr>
                                    <w:bidi/>
                                    <w:jc w:val="both"/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sz w:val="24"/>
                                      <w:szCs w:val="24"/>
                                      <w:lang w:bidi="fa-IR"/>
                                    </w:rPr>
                                  </w:pPr>
                                  <w:r w:rsidRPr="00A6045F"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 xml:space="preserve">نزدیک ترین هتل 5 ستاره لوکس به ساختمان مرکز تجارت جهانی - پارک آبی وایلد وادی نا محدود رایگان </w:t>
                                  </w:r>
                                  <w:r w:rsidRPr="00A604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A6045F"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 xml:space="preserve"> اینترنت پرسرعت رایگان </w:t>
                                  </w:r>
                                  <w:r w:rsidRPr="00A604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A6045F"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 xml:space="preserve"> مینی یخچال رایگان </w:t>
                                  </w:r>
                                  <w:r w:rsidRPr="00A604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A6045F"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 xml:space="preserve"> سرویس رایگان به پارک آبی - سرویس رایگان به مرکز خرید دبی مال </w:t>
                                  </w:r>
                                  <w:r w:rsidRPr="00A604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A6045F"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 xml:space="preserve"> چای ساز و قهوه ساز رایگان </w:t>
                                  </w:r>
                                  <w:r w:rsidRPr="00A6045F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A6045F"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 xml:space="preserve"> سرویس رایگان به ساحل زیبای هتل جمیرا بیچ - ترانسفر لوکس اختصاصی </w:t>
                                  </w:r>
                                  <w:r w:rsidRPr="00A6045F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lang w:bidi="fa-IR"/>
                                    </w:rPr>
                                    <w:t>AUDI A6</w:t>
                                  </w:r>
                                  <w:r w:rsidR="0085124B" w:rsidRPr="00A6045F"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B91157" w:rsidRPr="00A6045F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lang w:bidi="fa-IR"/>
                                    </w:rPr>
                                    <w:t xml:space="preserve"> </w:t>
                                  </w:r>
                                  <w:r w:rsidR="00B91157" w:rsidRPr="00A6045F"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B91157" w:rsidRPr="00A6045F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lang w:bidi="fa-IR"/>
                                    </w:rPr>
                                    <w:t xml:space="preserve"> </w:t>
                                  </w:r>
                                  <w:r w:rsidR="00B91157" w:rsidRPr="00A6045F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هت</w:t>
                                  </w:r>
                                  <w:r w:rsidR="00B91157" w:rsidRPr="00A6045F"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="00B91157" w:rsidRPr="00A6045F">
                                    <w:rPr>
                                      <w:rFonts w:ascii="IRANSans(Small) Light" w:hAnsi="IRANSans(Small) Light" w:cs="IRANSans(Small) Light"/>
                                      <w:b/>
                                      <w:bCs/>
                                      <w:lang w:bidi="fa-IR"/>
                                    </w:rPr>
                                    <w:t xml:space="preserve"> </w:t>
                                  </w:r>
                                  <w:r w:rsidR="00B91157" w:rsidRPr="00A6045F"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 xml:space="preserve">بالای 3 شب رایگان میباشد </w:t>
                                  </w:r>
                                  <w:r w:rsidR="00681F32" w:rsidRPr="00A6045F"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 xml:space="preserve">- </w:t>
                                  </w:r>
                                  <w:r w:rsidR="00627140" w:rsidRPr="00A6045F">
                                    <w:rPr>
                                      <w:rFonts w:ascii="IRANSans(Small) Light" w:hAnsi="IRANSans(Small) Light" w:cs="IRANSans(Small) Light" w:hint="cs"/>
                                      <w:b/>
                                      <w:bCs/>
                                      <w:rtl/>
                                      <w:lang w:bidi="fa-IR"/>
                                    </w:rPr>
                                    <w:t>(  قیمت ها بر اساس درهم میباشد )</w:t>
                                  </w:r>
                                </w:p>
                              </w:tc>
                            </w:tr>
                          </w:tbl>
                          <w:p w14:paraId="762FD71F" w14:textId="77777777" w:rsidR="00285E5F" w:rsidRDefault="00285E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D2AFC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3" type="#_x0000_t202" style="position:absolute;margin-left:3.75pt;margin-top:509.05pt;width:622.5pt;height:166.5pt;z-index:2517381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ldufgIAAGwFAAAOAAAAZHJzL2Uyb0RvYy54bWysVE1vEzEQvSPxHyzf6SYhaWjUTRVaFSFV&#10;tKJFPTteu1nh9RjbSTb8ep692TQULkVcdsczz8/zfX7RNoZtlA812ZIPTwacKSupqu1Tyb89XL/7&#10;wFmIwlbCkFUl36nAL+Zv35xv3UyNaEWmUp6BxIbZ1pV8FaObFUWQK9WIcEJOWRg1+UZEHP1TUXmx&#10;BXtjitFgcFpsyVfOk1QhQHvVGfk882utZLzVOqjITMnhW8xfn7/L9C3m52L25IVb1XLvhvgHLxpR&#10;Wzx6oLoSUbC1r/+gamrpKZCOJ5KagrSupcoxIJrh4EU09yvhVI4FyQnukKbw/2jll82dZ3VV8hHS&#10;Y0WDGj2oNrKP1DKokJ+tCzPA7h2AsYUede71AcoUdqt9k/4IiMEOqt0hu4lNQjk9G0ymE5gkbKPh&#10;cDzBAfzF83XnQ/ykqGFJKLlH+XJWxeYmxA7aQ9Jrlq5rY3IJjWXbkp++B+VvFpAbmzQqN8OeJoXU&#10;uZ6luDMqYYz9qjSSkSNIityG6tJ4thFoICGlsjEHn3mBTigNJ15zcY9/9uo1l7s4+pfJxsPlprbk&#10;c/Qv3K6+9y7rDo+cH8WdxNgu29wF076yS6p2KLinbmSCk9c1inIjQrwTHjOCQmLu4y0+2hCST3uJ&#10;sxX5n3/TJzxaF1bOtpi5kocfa+EVZ+azRVOfDcdj0MZ8GE+mqSX9sWV5bLHr5pJQlSE2jJNZTPho&#10;elF7ah6xHhbpVZiElXi75LEXL2O3CbBepFosMghj6US8sfdOJupUpNRyD+2j8G7flxEt/YX66RSz&#10;F+3ZYdNNS4t1JF3n3k157rK6zz9GOnf/fv2knXF8zqjnJTn/BQAA//8DAFBLAwQUAAYACAAAACEA&#10;jtTxrOIAAAAMAQAADwAAAGRycy9kb3ducmV2LnhtbEyPzU7DMBCE70i8g7VI3KjjoEAU4lRVpAoJ&#10;0UNLL9w2sZtE+CfEbht4+m5PcNudGc1+Wy5na9hJT2HwToJYJMC0a70aXCdh/7F+yIGFiE6h8U5L&#10;+NEBltXtTYmF8me31add7BiVuFCghD7GseA8tL22GBZ+1I68g58sRlqnjqsJz1RuDU+T5IlbHBxd&#10;6HHUda/br93RSnir1xvcNqnNf039+n5Yjd/7z0zK+7t59QIs6jn+heGKT+hQEVPjj04FZiQ8ZxQk&#10;ORG5AHYNpFlKWkPTYyYE8Krk/5+oLgAAAP//AwBQSwECLQAUAAYACAAAACEAtoM4kv4AAADhAQAA&#10;EwAAAAAAAAAAAAAAAAAAAAAAW0NvbnRlbnRfVHlwZXNdLnhtbFBLAQItABQABgAIAAAAIQA4/SH/&#10;1gAAAJQBAAALAAAAAAAAAAAAAAAAAC8BAABfcmVscy8ucmVsc1BLAQItABQABgAIAAAAIQBUgldu&#10;fgIAAGwFAAAOAAAAAAAAAAAAAAAAAC4CAABkcnMvZTJvRG9jLnhtbFBLAQItABQABgAIAAAAIQCO&#10;1PGs4gAAAAwBAAAPAAAAAAAAAAAAAAAAANgEAABkcnMvZG93bnJldi54bWxQSwUGAAAAAAQABADz&#10;AAAA5wUAAAAA&#10;" filled="f" stroked="f" strokeweight=".5pt">
                <v:textbox>
                  <w:txbxContent>
                    <w:tbl>
                      <w:tblPr>
                        <w:tblStyle w:val="TableGrid"/>
                        <w:tblW w:w="1196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1890"/>
                        <w:gridCol w:w="810"/>
                        <w:gridCol w:w="90"/>
                        <w:gridCol w:w="720"/>
                        <w:gridCol w:w="810"/>
                        <w:gridCol w:w="900"/>
                        <w:gridCol w:w="1170"/>
                        <w:gridCol w:w="810"/>
                        <w:gridCol w:w="720"/>
                        <w:gridCol w:w="1080"/>
                        <w:gridCol w:w="990"/>
                      </w:tblGrid>
                      <w:tr w:rsidR="00C02078" w14:paraId="490D7DBE" w14:textId="77777777" w:rsidTr="00C110AA">
                        <w:trPr>
                          <w:trHeight w:val="440"/>
                        </w:trPr>
                        <w:tc>
                          <w:tcPr>
                            <w:tcW w:w="1975" w:type="dxa"/>
                            <w:vMerge w:val="restart"/>
                          </w:tcPr>
                          <w:p w14:paraId="2B57A304" w14:textId="77777777" w:rsidR="00C02078" w:rsidRDefault="00C02078" w:rsidP="00C02078">
                            <w:pPr>
                              <w:rPr>
                                <w:noProof/>
                              </w:rPr>
                            </w:pPr>
                          </w:p>
                          <w:p w14:paraId="5C1596F6" w14:textId="77777777" w:rsidR="00C02078" w:rsidRPr="00B121A4" w:rsidRDefault="00C02078" w:rsidP="00C0207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shd w:val="clear" w:color="auto" w:fill="002060"/>
                            <w:vAlign w:val="bottom"/>
                          </w:tcPr>
                          <w:p w14:paraId="434D3249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002060"/>
                            <w:vAlign w:val="center"/>
                          </w:tcPr>
                          <w:p w14:paraId="038EE8F9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نوع اتاق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shd w:val="clear" w:color="auto" w:fill="002060"/>
                            <w:vAlign w:val="center"/>
                          </w:tcPr>
                          <w:p w14:paraId="1C8C52C1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سرویس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002060"/>
                            <w:vAlign w:val="center"/>
                          </w:tcPr>
                          <w:p w14:paraId="4E4F75BA" w14:textId="77777777" w:rsidR="00C02078" w:rsidRPr="004B1AF0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02078">
                              <w:rPr>
                                <w:rFonts w:ascii="IRANSansMobile(FaNum) Medium" w:hAnsi="IRANSansMobile(FaNum) Medium" w:cs="IRANSansMobile(FaNum) Medium" w:hint="cs"/>
                                <w:sz w:val="14"/>
                                <w:szCs w:val="14"/>
                                <w:rtl/>
                              </w:rPr>
                              <w:t>دو تخته به ازای هرنفر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002060"/>
                            <w:vAlign w:val="center"/>
                          </w:tcPr>
                          <w:p w14:paraId="59644293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 تخته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002060"/>
                            <w:vAlign w:val="center"/>
                          </w:tcPr>
                          <w:p w14:paraId="765AF1B8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تخت اضافه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002060"/>
                            <w:vAlign w:val="center"/>
                          </w:tcPr>
                          <w:p w14:paraId="19F80466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کودک با تخت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002060"/>
                            <w:vAlign w:val="center"/>
                          </w:tcPr>
                          <w:p w14:paraId="5ACD8DE7" w14:textId="77777777" w:rsidR="00C02078" w:rsidRPr="004B1AF0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4"/>
                                <w:szCs w:val="14"/>
                              </w:rPr>
                            </w:pPr>
                            <w:r w:rsidRPr="004B1AF0">
                              <w:rPr>
                                <w:rFonts w:ascii="IRANSansMobile(FaNum) Medium" w:hAnsi="IRANSansMobile(FaNum) Medium" w:cs="IRANSansMobile(FaNum) Medium" w:hint="cs"/>
                                <w:sz w:val="14"/>
                                <w:szCs w:val="14"/>
                                <w:rtl/>
                              </w:rPr>
                              <w:t>کودک بدون تخت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002060"/>
                            <w:vAlign w:val="center"/>
                          </w:tcPr>
                          <w:p w14:paraId="1AC9B063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موقعیت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002060"/>
                            <w:vAlign w:val="center"/>
                          </w:tcPr>
                          <w:p w14:paraId="468074CC" w14:textId="77777777" w:rsidR="00C02078" w:rsidRPr="00A50481" w:rsidRDefault="00C02078" w:rsidP="00C02078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</w:p>
                        </w:tc>
                      </w:tr>
                      <w:tr w:rsidR="00E224FE" w14:paraId="30FB3B8E" w14:textId="77777777" w:rsidTr="000F4CD9">
                        <w:trPr>
                          <w:trHeight w:val="1211"/>
                        </w:trPr>
                        <w:tc>
                          <w:tcPr>
                            <w:tcW w:w="1975" w:type="dxa"/>
                            <w:vMerge/>
                          </w:tcPr>
                          <w:p w14:paraId="259DAE61" w14:textId="77777777" w:rsidR="00E224FE" w:rsidRDefault="00E224FE" w:rsidP="00E224FE"/>
                        </w:tc>
                        <w:tc>
                          <w:tcPr>
                            <w:tcW w:w="1890" w:type="dxa"/>
                            <w:vAlign w:val="center"/>
                          </w:tcPr>
                          <w:p w14:paraId="2D37763D" w14:textId="1661B155" w:rsidR="00E224FE" w:rsidRPr="006E48F7" w:rsidRDefault="00E224FE" w:rsidP="00F94BE6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(</w:t>
                            </w:r>
                            <w:r w:rsidR="00286D32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07Sep</w:t>
                            </w:r>
                            <w:r w:rsidR="00286D32" w:rsidRPr="006E48F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Pr="006E48F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–</w:t>
                            </w: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 xml:space="preserve"> 30.Sep )</w:t>
                            </w:r>
                          </w:p>
                        </w:tc>
                        <w:tc>
                          <w:tcPr>
                            <w:tcW w:w="900" w:type="dxa"/>
                            <w:gridSpan w:val="2"/>
                            <w:vAlign w:val="center"/>
                          </w:tcPr>
                          <w:p w14:paraId="43BFC213" w14:textId="77777777" w:rsidR="00E224FE" w:rsidRPr="006E48F7" w:rsidRDefault="00E224FE" w:rsidP="00E224FE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Deluxe Room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14:paraId="2E852A6C" w14:textId="77777777" w:rsidR="00E224FE" w:rsidRPr="006E48F7" w:rsidRDefault="00E224FE" w:rsidP="00E224FE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45B92AB4" w14:textId="111D3834" w:rsidR="00E224FE" w:rsidRPr="006E48F7" w:rsidRDefault="00D526D6" w:rsidP="008E09A9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30</w:t>
                            </w:r>
                            <w:r w:rsidR="008E09A9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00" w:type="dxa"/>
                            <w:vAlign w:val="center"/>
                          </w:tcPr>
                          <w:p w14:paraId="6BA82171" w14:textId="73577A56" w:rsidR="00E224FE" w:rsidRPr="006E48F7" w:rsidRDefault="00A333D9" w:rsidP="00286D32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53</w:t>
                            </w:r>
                            <w:r w:rsidR="00286D32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70" w:type="dxa"/>
                            <w:vAlign w:val="center"/>
                          </w:tcPr>
                          <w:p w14:paraId="2C17D507" w14:textId="588BCE91" w:rsidR="00E224FE" w:rsidRPr="006E48F7" w:rsidRDefault="00A333D9" w:rsidP="00286D32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2</w:t>
                            </w:r>
                            <w:r w:rsidR="00286D32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810" w:type="dxa"/>
                            <w:vAlign w:val="center"/>
                          </w:tcPr>
                          <w:p w14:paraId="29543374" w14:textId="2A4CFB28" w:rsidR="00E224FE" w:rsidRPr="006E48F7" w:rsidRDefault="00A333D9" w:rsidP="00E224FE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720" w:type="dxa"/>
                            <w:vAlign w:val="center"/>
                          </w:tcPr>
                          <w:p w14:paraId="1E46AEAD" w14:textId="4F257027" w:rsidR="00E224FE" w:rsidRPr="006E48F7" w:rsidRDefault="00A333D9" w:rsidP="00E224FE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14:paraId="18A7EBE8" w14:textId="77777777" w:rsidR="00E224FE" w:rsidRPr="006E48F7" w:rsidRDefault="00E224FE" w:rsidP="00E224FE">
                            <w:pPr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</w:pPr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 xml:space="preserve">Sheikh </w:t>
                            </w:r>
                            <w:proofErr w:type="spellStart"/>
                            <w:r w:rsidRPr="006E48F7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</w:rPr>
                              <w:t>Zayed</w:t>
                            </w:r>
                            <w:proofErr w:type="spellEnd"/>
                          </w:p>
                        </w:tc>
                        <w:tc>
                          <w:tcPr>
                            <w:tcW w:w="990" w:type="dxa"/>
                          </w:tcPr>
                          <w:p w14:paraId="7D11DA93" w14:textId="0F5E2383" w:rsidR="00E224FE" w:rsidRDefault="001915C4" w:rsidP="00E224FE">
                            <w:r w:rsidRPr="0007741A">
                              <w:rPr>
                                <w:noProof/>
                              </w:rPr>
                              <w:drawing>
                                <wp:inline distT="0" distB="0" distL="0" distR="0" wp14:anchorId="29851D3A" wp14:editId="72BEFC3B">
                                  <wp:extent cx="531495" cy="464185"/>
                                  <wp:effectExtent l="0" t="0" r="190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b43\Desktop\09a72cb318fc68bbb3d9c253ad56b36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495" cy="46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4E0" w14:paraId="06BF5BC2" w14:textId="77777777" w:rsidTr="00C110AA">
                        <w:trPr>
                          <w:trHeight w:val="975"/>
                        </w:trPr>
                        <w:tc>
                          <w:tcPr>
                            <w:tcW w:w="1975" w:type="dxa"/>
                            <w:vMerge/>
                          </w:tcPr>
                          <w:p w14:paraId="071AE155" w14:textId="77777777" w:rsidR="00AD04E0" w:rsidRDefault="00AD04E0" w:rsidP="00AD04E0"/>
                        </w:tc>
                        <w:tc>
                          <w:tcPr>
                            <w:tcW w:w="9990" w:type="dxa"/>
                            <w:gridSpan w:val="11"/>
                          </w:tcPr>
                          <w:p w14:paraId="2D4337C5" w14:textId="6B1A9A71" w:rsidR="00AD04E0" w:rsidRPr="00A6045F" w:rsidRDefault="001B0FAC" w:rsidP="000F3321">
                            <w:pPr>
                              <w:bidi/>
                              <w:jc w:val="both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A6045F"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نزدیک ترین هتل 5 ستاره لوکس به ساختمان مرکز تجارت جهانی - پارک آبی وایلد وادی نا محدود رایگان </w:t>
                            </w:r>
                            <w:r w:rsidRPr="00A604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  <w:lang w:bidi="fa-IR"/>
                              </w:rPr>
                              <w:t>–</w:t>
                            </w:r>
                            <w:r w:rsidRPr="00A6045F"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اینترنت پرسرعت رایگان </w:t>
                            </w:r>
                            <w:r w:rsidRPr="00A604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  <w:lang w:bidi="fa-IR"/>
                              </w:rPr>
                              <w:t>–</w:t>
                            </w:r>
                            <w:r w:rsidRPr="00A6045F"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مینی یخچال رایگان </w:t>
                            </w:r>
                            <w:r w:rsidRPr="00A604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  <w:lang w:bidi="fa-IR"/>
                              </w:rPr>
                              <w:t>–</w:t>
                            </w:r>
                            <w:r w:rsidRPr="00A6045F"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سرویس رایگان به پارک آبی - سرویس رایگان به مرکز خرید دبی مال </w:t>
                            </w:r>
                            <w:r w:rsidRPr="00A604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  <w:lang w:bidi="fa-IR"/>
                              </w:rPr>
                              <w:t>–</w:t>
                            </w:r>
                            <w:r w:rsidRPr="00A6045F"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چای ساز و قهوه ساز رایگان </w:t>
                            </w:r>
                            <w:r w:rsidRPr="00A6045F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  <w:lang w:bidi="fa-IR"/>
                              </w:rPr>
                              <w:t>–</w:t>
                            </w:r>
                            <w:r w:rsidRPr="00A6045F"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سرویس رایگان به ساحل زیبای هتل جمیرا بیچ - ترانسفر لوکس اختصاصی </w:t>
                            </w:r>
                            <w:r w:rsidRPr="00A6045F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lang w:bidi="fa-IR"/>
                              </w:rPr>
                              <w:t>AUDI A6</w:t>
                            </w:r>
                            <w:r w:rsidR="0085124B" w:rsidRPr="00A6045F"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91157" w:rsidRPr="00A6045F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B91157" w:rsidRPr="00A6045F"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rtl/>
                                <w:lang w:bidi="fa-IR"/>
                              </w:rPr>
                              <w:t>به</w:t>
                            </w:r>
                            <w:r w:rsidR="00B91157" w:rsidRPr="00A6045F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B91157" w:rsidRPr="00A6045F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  <w:t>هت</w:t>
                            </w:r>
                            <w:r w:rsidR="00B91157" w:rsidRPr="00A6045F"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rtl/>
                                <w:lang w:bidi="fa-IR"/>
                              </w:rPr>
                              <w:t>ل</w:t>
                            </w:r>
                            <w:r w:rsidR="00B91157" w:rsidRPr="00A6045F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B91157" w:rsidRPr="00A6045F"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بالای 3 شب رایگان میباشد </w:t>
                            </w:r>
                            <w:r w:rsidR="00681F32" w:rsidRPr="00A6045F"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="00627140" w:rsidRPr="00A6045F"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rtl/>
                                <w:lang w:bidi="fa-IR"/>
                              </w:rPr>
                              <w:t>(  قیمت ها بر اساس درهم میباشد )</w:t>
                            </w:r>
                          </w:p>
                        </w:tc>
                      </w:tr>
                    </w:tbl>
                    <w:p w14:paraId="762FD71F" w14:textId="77777777" w:rsidR="00285E5F" w:rsidRDefault="00285E5F"/>
                  </w:txbxContent>
                </v:textbox>
                <w10:wrap anchorx="page"/>
              </v:shape>
            </w:pict>
          </mc:Fallback>
        </mc:AlternateContent>
      </w:r>
      <w:r w:rsidR="00C86B3E" w:rsidRPr="00523DFA">
        <w:rPr>
          <w:noProof/>
        </w:rPr>
        <w:drawing>
          <wp:anchor distT="0" distB="0" distL="114300" distR="114300" simplePos="0" relativeHeight="251739136" behindDoc="0" locked="0" layoutInCell="1" allowOverlap="1" wp14:anchorId="2A63D4ED" wp14:editId="6FE8BFD3">
            <wp:simplePos x="0" y="0"/>
            <wp:positionH relativeFrom="page">
              <wp:posOffset>38100</wp:posOffset>
            </wp:positionH>
            <wp:positionV relativeFrom="paragraph">
              <wp:posOffset>6429375</wp:posOffset>
            </wp:positionV>
            <wp:extent cx="1352550" cy="183832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X-23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0" r="25806"/>
                    <a:stretch/>
                  </pic:blipFill>
                  <pic:spPr bwMode="auto">
                    <a:xfrm>
                      <a:off x="0" y="0"/>
                      <a:ext cx="1352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E956A" w14:textId="088ED529" w:rsidR="007C337E" w:rsidRDefault="007C337E">
      <w:pPr>
        <w:rPr>
          <w:noProof/>
        </w:rPr>
      </w:pPr>
    </w:p>
    <w:p w14:paraId="19A6E584" w14:textId="3C297B8E" w:rsidR="00A74EE3" w:rsidRDefault="001445F6">
      <w:r w:rsidRPr="001445F6">
        <w:rPr>
          <w:noProof/>
        </w:rPr>
        <w:drawing>
          <wp:anchor distT="0" distB="0" distL="114300" distR="114300" simplePos="0" relativeHeight="251988992" behindDoc="1" locked="0" layoutInCell="1" allowOverlap="1" wp14:anchorId="6D892397" wp14:editId="289319BA">
            <wp:simplePos x="0" y="0"/>
            <wp:positionH relativeFrom="margin">
              <wp:posOffset>-885825</wp:posOffset>
            </wp:positionH>
            <wp:positionV relativeFrom="paragraph">
              <wp:posOffset>4486275</wp:posOffset>
            </wp:positionV>
            <wp:extent cx="7629525" cy="4619625"/>
            <wp:effectExtent l="0" t="0" r="9525" b="9525"/>
            <wp:wrapNone/>
            <wp:docPr id="14" name="Picture 14" descr="C:\Users\b43\Desktop\New folder (2)\pk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2)\pkg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556"/>
        <w:tblW w:w="11880" w:type="dxa"/>
        <w:tblLayout w:type="fixed"/>
        <w:tblLook w:val="04A0" w:firstRow="1" w:lastRow="0" w:firstColumn="1" w:lastColumn="0" w:noHBand="0" w:noVBand="1"/>
      </w:tblPr>
      <w:tblGrid>
        <w:gridCol w:w="1997"/>
        <w:gridCol w:w="1967"/>
        <w:gridCol w:w="81"/>
        <w:gridCol w:w="1170"/>
        <w:gridCol w:w="90"/>
        <w:gridCol w:w="720"/>
        <w:gridCol w:w="810"/>
        <w:gridCol w:w="720"/>
        <w:gridCol w:w="720"/>
        <w:gridCol w:w="735"/>
        <w:gridCol w:w="795"/>
        <w:gridCol w:w="1036"/>
        <w:gridCol w:w="1039"/>
      </w:tblGrid>
      <w:tr w:rsidR="00296507" w14:paraId="7CB4ADA9" w14:textId="77777777" w:rsidTr="00451DB4">
        <w:trPr>
          <w:trHeight w:val="440"/>
        </w:trPr>
        <w:tc>
          <w:tcPr>
            <w:tcW w:w="1997" w:type="dxa"/>
            <w:vMerge w:val="restart"/>
          </w:tcPr>
          <w:p w14:paraId="32BFC2E9" w14:textId="696CDC17" w:rsidR="00296507" w:rsidRPr="00B121A4" w:rsidRDefault="00296507" w:rsidP="00296507">
            <w:pPr>
              <w:rPr>
                <w:b/>
                <w:bCs/>
              </w:rPr>
            </w:pPr>
            <w:r w:rsidRPr="003C4F77">
              <w:rPr>
                <w:noProof/>
              </w:rPr>
              <w:lastRenderedPageBreak/>
              <w:drawing>
                <wp:anchor distT="0" distB="0" distL="114300" distR="114300" simplePos="0" relativeHeight="252060672" behindDoc="0" locked="0" layoutInCell="1" allowOverlap="1" wp14:anchorId="19D23295" wp14:editId="10444589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-6350</wp:posOffset>
                  </wp:positionV>
                  <wp:extent cx="1257300" cy="2124075"/>
                  <wp:effectExtent l="0" t="0" r="0" b="9525"/>
                  <wp:wrapNone/>
                  <wp:docPr id="18" name="Picture 18" descr="C:\Users\b43\Desktop\nnnnnnnnnnnn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43\Desktop\nnnnnnnnnnnnn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7" r="10407"/>
                          <a:stretch/>
                        </pic:blipFill>
                        <pic:spPr bwMode="auto">
                          <a:xfrm>
                            <a:off x="0" y="0"/>
                            <a:ext cx="12573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7" w:type="dxa"/>
            <w:shd w:val="clear" w:color="auto" w:fill="002060"/>
            <w:vAlign w:val="bottom"/>
          </w:tcPr>
          <w:p w14:paraId="01A522D7" w14:textId="2C5503A2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1251" w:type="dxa"/>
            <w:gridSpan w:val="2"/>
            <w:shd w:val="clear" w:color="auto" w:fill="002060"/>
            <w:vAlign w:val="center"/>
          </w:tcPr>
          <w:p w14:paraId="37363C71" w14:textId="7FA5ECD1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810" w:type="dxa"/>
            <w:gridSpan w:val="2"/>
            <w:shd w:val="clear" w:color="auto" w:fill="002060"/>
            <w:vAlign w:val="center"/>
          </w:tcPr>
          <w:p w14:paraId="36B98695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810" w:type="dxa"/>
            <w:shd w:val="clear" w:color="auto" w:fill="002060"/>
            <w:vAlign w:val="center"/>
          </w:tcPr>
          <w:p w14:paraId="066CC4AB" w14:textId="09D1847A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C02078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دو تخته به ازای هرنفر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15C192FD" w14:textId="126ED71F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3E30B699" w14:textId="168A062B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735" w:type="dxa"/>
            <w:shd w:val="clear" w:color="auto" w:fill="002060"/>
            <w:vAlign w:val="center"/>
          </w:tcPr>
          <w:p w14:paraId="6DD9D862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795" w:type="dxa"/>
            <w:shd w:val="clear" w:color="auto" w:fill="002060"/>
            <w:vAlign w:val="center"/>
          </w:tcPr>
          <w:p w14:paraId="594F0868" w14:textId="490C97AE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036" w:type="dxa"/>
            <w:shd w:val="clear" w:color="auto" w:fill="002060"/>
            <w:vAlign w:val="center"/>
          </w:tcPr>
          <w:p w14:paraId="480271B2" w14:textId="73D29126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39" w:type="dxa"/>
            <w:shd w:val="clear" w:color="auto" w:fill="002060"/>
            <w:vAlign w:val="center"/>
          </w:tcPr>
          <w:p w14:paraId="20D0936E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E224FE" w14:paraId="1707C0E2" w14:textId="77777777" w:rsidTr="004B196A">
        <w:trPr>
          <w:trHeight w:val="1236"/>
        </w:trPr>
        <w:tc>
          <w:tcPr>
            <w:tcW w:w="1997" w:type="dxa"/>
            <w:vMerge/>
          </w:tcPr>
          <w:p w14:paraId="3A773045" w14:textId="77777777" w:rsidR="00E224FE" w:rsidRDefault="00E224FE" w:rsidP="00E224FE"/>
        </w:tc>
        <w:tc>
          <w:tcPr>
            <w:tcW w:w="1967" w:type="dxa"/>
            <w:vAlign w:val="center"/>
          </w:tcPr>
          <w:p w14:paraId="098394EC" w14:textId="0CEDB916" w:rsidR="00E224FE" w:rsidRPr="006E48F7" w:rsidRDefault="00E224FE" w:rsidP="001915C4">
            <w:pPr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</w:t>
            </w:r>
            <w:r w:rsidR="00286D32">
              <w:rPr>
                <w:rFonts w:ascii="IRANSans(Small) Light" w:hAnsi="IRANSans(Small) Light" w:cs="IRANSans(Small) Light"/>
                <w:b/>
                <w:bCs/>
              </w:rPr>
              <w:t>07Sep</w:t>
            </w:r>
            <w:r w:rsidR="00286D32" w:rsidRPr="006E48F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1341" w:type="dxa"/>
            <w:gridSpan w:val="3"/>
            <w:vAlign w:val="center"/>
          </w:tcPr>
          <w:p w14:paraId="17F4CAA6" w14:textId="363810ED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Ocean Deluxe</w:t>
            </w:r>
          </w:p>
        </w:tc>
        <w:tc>
          <w:tcPr>
            <w:tcW w:w="720" w:type="dxa"/>
            <w:vAlign w:val="center"/>
          </w:tcPr>
          <w:p w14:paraId="250EFC87" w14:textId="41984B7E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810" w:type="dxa"/>
            <w:vAlign w:val="center"/>
          </w:tcPr>
          <w:p w14:paraId="4AFA7FB0" w14:textId="0663A890" w:rsidR="00E224FE" w:rsidRPr="006E48F7" w:rsidRDefault="001915C4" w:rsidP="00286D32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</w:t>
            </w:r>
            <w:r w:rsidR="00286D32">
              <w:rPr>
                <w:rFonts w:ascii="IRANSans(Small) Light" w:hAnsi="IRANSans(Small) Light" w:cs="IRANSans(Small) Light"/>
                <w:b/>
                <w:bCs/>
              </w:rPr>
              <w:t>80</w:t>
            </w:r>
          </w:p>
        </w:tc>
        <w:tc>
          <w:tcPr>
            <w:tcW w:w="720" w:type="dxa"/>
            <w:vAlign w:val="center"/>
          </w:tcPr>
          <w:p w14:paraId="07016912" w14:textId="18775DCA" w:rsidR="00E224FE" w:rsidRPr="006E48F7" w:rsidRDefault="001915C4" w:rsidP="00286D32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86</w:t>
            </w:r>
            <w:r w:rsidR="00286D32">
              <w:rPr>
                <w:rFonts w:ascii="IRANSans(Small) Light" w:hAnsi="IRANSans(Small) Light" w:cs="IRANSans(Small) Light"/>
                <w:b/>
                <w:bCs/>
              </w:rPr>
              <w:t>5</w:t>
            </w:r>
          </w:p>
        </w:tc>
        <w:tc>
          <w:tcPr>
            <w:tcW w:w="720" w:type="dxa"/>
            <w:vAlign w:val="center"/>
          </w:tcPr>
          <w:p w14:paraId="5C287AC1" w14:textId="1E74229B" w:rsidR="00E224FE" w:rsidRPr="006E48F7" w:rsidRDefault="00B91157" w:rsidP="00286D32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42</w:t>
            </w:r>
            <w:r w:rsidR="00286D32">
              <w:rPr>
                <w:rFonts w:ascii="IRANSans(Small) Light" w:hAnsi="IRANSans(Small) Light" w:cs="IRANSans(Small) Light"/>
                <w:b/>
                <w:bCs/>
              </w:rPr>
              <w:t>5</w:t>
            </w:r>
          </w:p>
        </w:tc>
        <w:tc>
          <w:tcPr>
            <w:tcW w:w="735" w:type="dxa"/>
            <w:vAlign w:val="center"/>
          </w:tcPr>
          <w:p w14:paraId="17FA2631" w14:textId="3E8DFB63" w:rsidR="00E224FE" w:rsidRPr="006E48F7" w:rsidRDefault="00B91157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180</w:t>
            </w:r>
          </w:p>
        </w:tc>
        <w:tc>
          <w:tcPr>
            <w:tcW w:w="795" w:type="dxa"/>
            <w:vAlign w:val="center"/>
          </w:tcPr>
          <w:p w14:paraId="7297E4BD" w14:textId="4D8822DF" w:rsidR="00E224FE" w:rsidRPr="006E48F7" w:rsidRDefault="00B91157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80</w:t>
            </w:r>
          </w:p>
        </w:tc>
        <w:tc>
          <w:tcPr>
            <w:tcW w:w="1036" w:type="dxa"/>
            <w:vAlign w:val="center"/>
          </w:tcPr>
          <w:p w14:paraId="482F16AE" w14:textId="77777777" w:rsidR="00E224FE" w:rsidRPr="008F17B9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8F17B9">
              <w:rPr>
                <w:rFonts w:ascii="IRANSans(Small) Light" w:hAnsi="IRANSans(Small) Light" w:cs="IRANSans(Small) Light"/>
                <w:b/>
                <w:bCs/>
              </w:rPr>
              <w:t>Jumeirah</w:t>
            </w:r>
          </w:p>
        </w:tc>
        <w:tc>
          <w:tcPr>
            <w:tcW w:w="1039" w:type="dxa"/>
          </w:tcPr>
          <w:p w14:paraId="5185D9F7" w14:textId="036FC05A" w:rsidR="00E224FE" w:rsidRDefault="00B91157" w:rsidP="00E224FE">
            <w:r w:rsidRPr="0007741A">
              <w:rPr>
                <w:noProof/>
              </w:rPr>
              <w:drawing>
                <wp:anchor distT="0" distB="0" distL="114300" distR="114300" simplePos="0" relativeHeight="252223488" behindDoc="0" locked="0" layoutInCell="1" allowOverlap="1" wp14:anchorId="6FFCD4E5" wp14:editId="15E5F53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160655</wp:posOffset>
                  </wp:positionV>
                  <wp:extent cx="581025" cy="435610"/>
                  <wp:effectExtent l="0" t="0" r="9525" b="0"/>
                  <wp:wrapNone/>
                  <wp:docPr id="9" name="Picture 9" descr="C:\Users\b43\Desktop\09a72cb318fc68bbb3d9c253ad56b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43\Desktop\09a72cb318fc68bbb3d9c253ad56b3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4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37498258" wp14:editId="7132F2CA">
                      <wp:simplePos x="0" y="0"/>
                      <wp:positionH relativeFrom="margin">
                        <wp:posOffset>-434340</wp:posOffset>
                      </wp:positionH>
                      <wp:positionV relativeFrom="paragraph">
                        <wp:posOffset>309880</wp:posOffset>
                      </wp:positionV>
                      <wp:extent cx="1409700" cy="628650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7F304BC" w14:textId="5D1293CF" w:rsidR="00E224FE" w:rsidRPr="003878EA" w:rsidRDefault="00E224FE" w:rsidP="00672EE4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98258" id="Text Box 32" o:spid="_x0000_s1034" type="#_x0000_t202" style="position:absolute;margin-left:-34.2pt;margin-top:24.4pt;width:111pt;height:49.5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6LeNQIAAGgEAAAOAAAAZHJzL2Uyb0RvYy54bWysVFFv2jAQfp+0/2D5fSRQSikiVKwV0yTU&#10;VqJTn43jQKTE59mGhP36fXaA0m5P017M+e7y+e777pjetXXF9sq6knTG+72UM6Ul5aXeZPzHy+LL&#10;mDPnhc5FRVpl/KAcv5t9/jRtzEQNaEtVriwDiHaTxmR8672ZJImTW1UL1yOjNIIF2Vp4XO0mya1o&#10;gF5XySBNR0lDNjeWpHIO3ocuyGcRvyiU9E9F4ZRnVcZRm4+njec6nMlsKiYbK8y2lMcyxD9UUYtS&#10;49Ez1IPwgu1s+QdUXUpLjgrfk1QnVBSlVLEHdNNPP3Sz2gqjYi8gx5kzTe7/wcrH/bNlZZ7xqwFn&#10;WtTQ6EW1nn2llsEFfhrjJkhbGST6Fn7ofPI7OEPbbWHr8IuGGOJg+nBmN6DJ8NEwvb1JEZKIjQbj&#10;0XWkP3n72ljnvymqWTAybqFeJFXsl86jEqSeUsJjmhZlVUUFK80agF4B8l0EX1Q6eFSchSNM6Kir&#10;PFi+XbeRgfGpqzXlBzRrqRsXZ+SiREVL4fyzsJgPNIGZ9084iorwMh0tzrZkf/3NH/IhG6KcNZi3&#10;jLufO2EVZ9V3DUFv+8NhGNB4GV7fDHCxl5H1ZUTv6nvCSPexXUZGM+T76mQWlupXrMY8vIqQ0BJv&#10;Z9yfzHvfbQFWS6r5PCZhJI3wS70yMkAH3gLfL+2rsOYoioecj3SaTDH5oE2X22kw33kqyihc4Llj&#10;FSqGC8Y56nlcvbAvl/eY9fYHMfsNAAD//wMAUEsDBBQABgAIAAAAIQDlFX0c4QAAAAoBAAAPAAAA&#10;ZHJzL2Rvd25yZXYueG1sTI9NS8NAEIbvgv9hGcFbu7GmcYnZlBIoguihtRdvk+w2Ce5HzG7b6K93&#10;eqq3GebhnectVpM17KTH0Hsn4WGeANOu8ap3rYT9x2YmgIWITqHxTkv40QFW5e1NgbnyZ7fVp11s&#10;GYW4kKOELsYh5zw0nbYY5n7Qjm4HP1qMtI4tVyOeKdwavkiSjFvsHX3ocNBVp5uv3dFKeK0277it&#10;F1b8murl7bAevvefSynv76b1M7Cop3iF4aJP6lCSU+2PTgVmJMwykRIqIRVU4QIsHzNgNQ3pkwBe&#10;Fvx/hfIPAAD//wMAUEsBAi0AFAAGAAgAAAAhALaDOJL+AAAA4QEAABMAAAAAAAAAAAAAAAAAAAAA&#10;AFtDb250ZW50X1R5cGVzXS54bWxQSwECLQAUAAYACAAAACEAOP0h/9YAAACUAQAACwAAAAAAAAAA&#10;AAAAAAAvAQAAX3JlbHMvLnJlbHNQSwECLQAUAAYACAAAACEANpei3jUCAABoBAAADgAAAAAAAAAA&#10;AAAAAAAuAgAAZHJzL2Uyb0RvYy54bWxQSwECLQAUAAYACAAAACEA5RV9HOEAAAAKAQAADwAAAAAA&#10;AAAAAAAAAACPBAAAZHJzL2Rvd25yZXYueG1sUEsFBgAAAAAEAAQA8wAAAJ0FAAAAAA==&#10;" filled="f" stroked="f" strokeweight=".5pt">
                      <v:textbox>
                        <w:txbxContent>
                          <w:p w14:paraId="37F304BC" w14:textId="5D1293CF" w:rsidR="00E224FE" w:rsidRPr="003878EA" w:rsidRDefault="00E224FE" w:rsidP="00672EE4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296507" w14:paraId="6E1F4E6D" w14:textId="77777777" w:rsidTr="00A10F88">
        <w:trPr>
          <w:trHeight w:val="915"/>
        </w:trPr>
        <w:tc>
          <w:tcPr>
            <w:tcW w:w="1997" w:type="dxa"/>
            <w:vMerge/>
          </w:tcPr>
          <w:p w14:paraId="51B1F574" w14:textId="77777777" w:rsidR="00296507" w:rsidRDefault="00296507" w:rsidP="00296507"/>
        </w:tc>
        <w:tc>
          <w:tcPr>
            <w:tcW w:w="9883" w:type="dxa"/>
            <w:gridSpan w:val="12"/>
          </w:tcPr>
          <w:p w14:paraId="3322351D" w14:textId="2825A2FF" w:rsidR="00296507" w:rsidRPr="00A6045F" w:rsidRDefault="00296507" w:rsidP="00296507">
            <w:pPr>
              <w:bidi/>
              <w:jc w:val="both"/>
              <w:rPr>
                <w:rFonts w:ascii="IRANSans(Small) Light" w:hAnsi="IRANSans(Small) Light" w:cs="IRANSans(Small) Light"/>
                <w:b/>
                <w:bCs/>
                <w:rtl/>
                <w:lang w:bidi="fa-IR"/>
              </w:rPr>
            </w:pP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لوکس ترین هتل 5 ستاره در قلب جمیرا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پارک آبی وایلد وادی نا محدود رایگان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تمام اتاق ها رو به دریا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ساحل اختصاصی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اینترنت پر سرعت رایگان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سرویس رایگان به مرکز خرید امارات مال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قایق سواری در محوطه مدینه الجمیرا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چای ساز و قهوه ساز رایگان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استفاده رایگان از کلوپ کودکان - ترانسفر لوکس اختصاصی </w:t>
            </w:r>
            <w:r w:rsidRPr="00A6045F">
              <w:rPr>
                <w:rFonts w:ascii="IRANSans(Small) Light" w:hAnsi="IRANSans(Small) Light" w:cs="IRANSans(Small) Light"/>
                <w:b/>
                <w:bCs/>
                <w:lang w:bidi="fa-IR"/>
              </w:rPr>
              <w:t>AUDI A6</w:t>
            </w:r>
            <w:r w:rsidR="0085124B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به </w:t>
            </w:r>
            <w:r w:rsidR="002117FE" w:rsidRPr="00A6045F">
              <w:rPr>
                <w:rFonts w:ascii="IRANSans(Small) Light" w:hAnsi="IRANSans(Small) Light" w:cs="IRANSans(Small) Light"/>
                <w:b/>
                <w:bCs/>
                <w:rtl/>
                <w:lang w:bidi="fa-IR"/>
              </w:rPr>
              <w:t xml:space="preserve"> هت</w:t>
            </w:r>
            <w:r w:rsidR="002117FE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>ل</w:t>
            </w:r>
            <w:r w:rsidR="002117FE" w:rsidRPr="00A6045F">
              <w:rPr>
                <w:rFonts w:ascii="IRANSans(Small) Light" w:hAnsi="IRANSans(Small) Light" w:cs="IRANSans(Small) Light"/>
                <w:b/>
                <w:bCs/>
                <w:lang w:bidi="fa-IR"/>
              </w:rPr>
              <w:t xml:space="preserve"> </w:t>
            </w:r>
            <w:r w:rsidR="002117FE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بالای 3 شب رایگان میباشد </w:t>
            </w:r>
            <w:r w:rsidR="00627140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>(  قیمت ها بر اساس درهم میباشد )</w:t>
            </w:r>
          </w:p>
          <w:p w14:paraId="425C686F" w14:textId="0BB1442E" w:rsidR="00296507" w:rsidRDefault="00296507" w:rsidP="00296507">
            <w:pPr>
              <w:bidi/>
              <w:jc w:val="both"/>
              <w:rPr>
                <w:noProof/>
              </w:rPr>
            </w:pPr>
          </w:p>
        </w:tc>
      </w:tr>
      <w:tr w:rsidR="00296507" w14:paraId="12B8BEF3" w14:textId="77777777" w:rsidTr="00A10F88">
        <w:trPr>
          <w:trHeight w:val="425"/>
        </w:trPr>
        <w:tc>
          <w:tcPr>
            <w:tcW w:w="11880" w:type="dxa"/>
            <w:gridSpan w:val="13"/>
            <w:tcBorders>
              <w:left w:val="nil"/>
              <w:right w:val="nil"/>
            </w:tcBorders>
          </w:tcPr>
          <w:p w14:paraId="42109F36" w14:textId="40EEEA87" w:rsidR="00296507" w:rsidRPr="00262892" w:rsidRDefault="00FD35C8" w:rsidP="00296507">
            <w:pPr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D9F103C" wp14:editId="4FD584AF">
                      <wp:simplePos x="0" y="0"/>
                      <wp:positionH relativeFrom="margin">
                        <wp:posOffset>2860675</wp:posOffset>
                      </wp:positionH>
                      <wp:positionV relativeFrom="paragraph">
                        <wp:posOffset>5715</wp:posOffset>
                      </wp:positionV>
                      <wp:extent cx="4210050" cy="409575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100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16ECD77" w14:textId="3E9E900D" w:rsidR="00FD35C8" w:rsidRPr="000F3321" w:rsidRDefault="00FD35C8" w:rsidP="00FD35C8">
                                  <w:pP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Jumeirah </w:t>
                                  </w:r>
                                  <w:proofErr w:type="spellStart"/>
                                  <w: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Zabeel</w:t>
                                  </w:r>
                                  <w:proofErr w:type="spellEnd"/>
                                  <w: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>Saray</w:t>
                                  </w:r>
                                  <w:proofErr w:type="spellEnd"/>
                                  <w:r w:rsidRPr="000F3321">
                                    <w:rPr>
                                      <w:rFonts w:ascii="IRANSansMobile Medium" w:hAnsi="IRANSansMobile Medium" w:cs="IRANSansMobile Medium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5*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F103C" id="Text Box 23" o:spid="_x0000_s1035" type="#_x0000_t202" style="position:absolute;margin-left:225.25pt;margin-top:.45pt;width:331.5pt;height:32.25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hJNNAIAAGgEAAAOAAAAZHJzL2Uyb0RvYy54bWysVE1vGjEQvVfqf7B8L7sQSMqKJaKJqCqh&#10;JBJUORuvza5ke1zbsEt/fcdeIDTtqerFzBfPnvdmdnbfaUUOwvkGTEmHg5wSYThUjdmV9Ptm+ekz&#10;JT4wUzEFRpT0KDy9n3/8MGttIUZQg6qEIwhifNHaktYh2CLLPK+FZn4AVhhMSnCaBXTdLqscaxFd&#10;q2yU57dZC66yDrjwHqOPfZLOE76UgodnKb0IRJUU3xbS6dK5jWc2n7Fi55itG356BvuHV2jWGLz0&#10;AvXIAiN71/wBpRvuwIMMAw46AykbLlIP2M0wf9fNumZWpF6QHG8vNPn/B8ufDi+ONFVJRzeUGKZR&#10;o43oAvkCHcEQ8tNaX2DZ2mJh6DCOOp/jHoOx7U46HX+xIYJ5ZPp4YTeicQyOR8M8n2CKY26cTyd3&#10;kwiTvf3bOh++CtAkGiV1qF4ilR1WPvSl55J4mYFlo1RSUBnSlvT2BuF/yyC4MjEi0iycYGJH/cuj&#10;FbptlxiYnrvaQnXEZh304+ItXzb4ohXz4YU5nA9sAmc+POMhFeDNcLIoqcH9/Fs81qNsmKWkxXkr&#10;qf+xZ05Qor4ZFHQ6HI/jgCZnPLkboeOuM9vrjNnrB8CRHuJ2WZ7MWB/U2ZQO9CuuxiLeiilmON5d&#10;0nA2H0K/BbhaXCwWqQhH0rKwMmvLI3TkLfK96V6ZsydRAsr5BOfJZMU7bfraXoPFPoBsknCR555V&#10;FDw6OM5J+tPqxX259lPV2wdi/gsAAP//AwBQSwMEFAAGAAgAAAAhAGnoEanfAAAACAEAAA8AAABk&#10;cnMvZG93bnJldi54bWxMj0FPwkAUhO8m/ofNM/Em2yIlWPpKSBNiYvQAcvG27T7ahu7b2l2g+utd&#10;TniczGTmm2w1mk6caXCtZYR4EoEgrqxuuUbYf26eFiCcV6xVZ5kQfsjBKr+/y1Sq7YW3dN75WoQS&#10;dqlCaLzvUyld1ZBRbmJ74uAd7GCUD3KopR7UJZSbTk6jaC6NajksNKqnoqHquDsZhLdi86G25dQs&#10;frvi9f2w7r/3Xwni48O4XoLwNPpbGK74AR3ywFTaE2snOoRZEiUhivAC4mrH8XPQJcI8mYHMM/n/&#10;QP4HAAD//wMAUEsBAi0AFAAGAAgAAAAhALaDOJL+AAAA4QEAABMAAAAAAAAAAAAAAAAAAAAAAFtD&#10;b250ZW50X1R5cGVzXS54bWxQSwECLQAUAAYACAAAACEAOP0h/9YAAACUAQAACwAAAAAAAAAAAAAA&#10;AAAvAQAAX3JlbHMvLnJlbHNQSwECLQAUAAYACAAAACEA6MoSTTQCAABoBAAADgAAAAAAAAAAAAAA&#10;AAAuAgAAZHJzL2Uyb0RvYy54bWxQSwECLQAUAAYACAAAACEAaegRqd8AAAAIAQAADwAAAAAAAAAA&#10;AAAAAACOBAAAZHJzL2Rvd25yZXYueG1sUEsFBgAAAAAEAAQA8wAAAJoFAAAAAA==&#10;" filled="f" stroked="f" strokeweight=".5pt">
                      <v:textbox>
                        <w:txbxContent>
                          <w:p w14:paraId="116ECD77" w14:textId="3E9E900D" w:rsidR="00FD35C8" w:rsidRPr="000F3321" w:rsidRDefault="00FD35C8" w:rsidP="00FD35C8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Jumeirah </w:t>
                            </w:r>
                            <w:proofErr w:type="spellStart"/>
                            <w: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Zabeel</w:t>
                            </w:r>
                            <w:proofErr w:type="spellEnd"/>
                            <w: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Saray</w:t>
                            </w:r>
                            <w:proofErr w:type="spellEnd"/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5*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296507" w14:paraId="42F94376" w14:textId="77777777" w:rsidTr="00AC75EB">
        <w:trPr>
          <w:trHeight w:val="422"/>
        </w:trPr>
        <w:tc>
          <w:tcPr>
            <w:tcW w:w="1997" w:type="dxa"/>
            <w:vMerge w:val="restart"/>
          </w:tcPr>
          <w:p w14:paraId="54822C12" w14:textId="5D97125C" w:rsidR="00296507" w:rsidRPr="00032020" w:rsidRDefault="00296507" w:rsidP="00296507">
            <w:pPr>
              <w:rPr>
                <w:b/>
                <w:bCs/>
              </w:rPr>
            </w:pPr>
            <w:r w:rsidRPr="00AC02BA">
              <w:rPr>
                <w:noProof/>
              </w:rPr>
              <w:drawing>
                <wp:anchor distT="0" distB="0" distL="114300" distR="114300" simplePos="0" relativeHeight="252063744" behindDoc="1" locked="0" layoutInCell="1" allowOverlap="1" wp14:anchorId="6C53A065" wp14:editId="0D2536AC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0</wp:posOffset>
                  </wp:positionV>
                  <wp:extent cx="1228725" cy="3105150"/>
                  <wp:effectExtent l="0" t="0" r="9525" b="0"/>
                  <wp:wrapNone/>
                  <wp:docPr id="19" name="Picture 19" descr="C:\Users\b43\Desktop\mmmmmmmmmmmm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43\Desktop\mmmmmmmmmmmmm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2" r="13512"/>
                          <a:stretch/>
                        </pic:blipFill>
                        <pic:spPr bwMode="auto">
                          <a:xfrm>
                            <a:off x="0" y="0"/>
                            <a:ext cx="1228725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8" w:type="dxa"/>
            <w:gridSpan w:val="2"/>
            <w:shd w:val="clear" w:color="auto" w:fill="002060"/>
            <w:vAlign w:val="bottom"/>
          </w:tcPr>
          <w:p w14:paraId="20E1866F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تاریخ</w:t>
            </w:r>
          </w:p>
        </w:tc>
        <w:tc>
          <w:tcPr>
            <w:tcW w:w="1170" w:type="dxa"/>
            <w:shd w:val="clear" w:color="auto" w:fill="002060"/>
            <w:vAlign w:val="center"/>
          </w:tcPr>
          <w:p w14:paraId="06EF0647" w14:textId="3A7579FA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نوع اتاق</w:t>
            </w:r>
          </w:p>
        </w:tc>
        <w:tc>
          <w:tcPr>
            <w:tcW w:w="810" w:type="dxa"/>
            <w:gridSpan w:val="2"/>
            <w:shd w:val="clear" w:color="auto" w:fill="002060"/>
            <w:vAlign w:val="center"/>
          </w:tcPr>
          <w:p w14:paraId="1AD07CE1" w14:textId="0A3C3A5F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سرویس</w:t>
            </w:r>
          </w:p>
        </w:tc>
        <w:tc>
          <w:tcPr>
            <w:tcW w:w="810" w:type="dxa"/>
            <w:shd w:val="clear" w:color="auto" w:fill="002060"/>
            <w:vAlign w:val="center"/>
          </w:tcPr>
          <w:p w14:paraId="4B538839" w14:textId="151C0FB9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 w:rsidRPr="00C02078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دو تخته به ازای هرنفر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5E9DCD4B" w14:textId="1C6B08FC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یک تخته</w:t>
            </w:r>
          </w:p>
        </w:tc>
        <w:tc>
          <w:tcPr>
            <w:tcW w:w="720" w:type="dxa"/>
            <w:shd w:val="clear" w:color="auto" w:fill="002060"/>
            <w:vAlign w:val="center"/>
          </w:tcPr>
          <w:p w14:paraId="66D9A73C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تخت اضافه</w:t>
            </w:r>
          </w:p>
        </w:tc>
        <w:tc>
          <w:tcPr>
            <w:tcW w:w="735" w:type="dxa"/>
            <w:shd w:val="clear" w:color="auto" w:fill="002060"/>
            <w:vAlign w:val="center"/>
          </w:tcPr>
          <w:p w14:paraId="46F1A5B4" w14:textId="2D4D09F0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کودک با تخت</w:t>
            </w:r>
          </w:p>
        </w:tc>
        <w:tc>
          <w:tcPr>
            <w:tcW w:w="795" w:type="dxa"/>
            <w:shd w:val="clear" w:color="auto" w:fill="002060"/>
            <w:vAlign w:val="center"/>
          </w:tcPr>
          <w:p w14:paraId="3F6EBC5D" w14:textId="77777777" w:rsidR="00296507" w:rsidRPr="004B1AF0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4"/>
                <w:szCs w:val="14"/>
              </w:rPr>
            </w:pPr>
            <w:r w:rsidRPr="004B1AF0">
              <w:rPr>
                <w:rFonts w:ascii="IRANSansMobile(FaNum) Medium" w:hAnsi="IRANSansMobile(FaNum) Medium" w:cs="IRANSansMobile(FaNum) Medium" w:hint="cs"/>
                <w:sz w:val="14"/>
                <w:szCs w:val="14"/>
                <w:rtl/>
              </w:rPr>
              <w:t>کودک بدون تخت</w:t>
            </w:r>
          </w:p>
        </w:tc>
        <w:tc>
          <w:tcPr>
            <w:tcW w:w="1036" w:type="dxa"/>
            <w:shd w:val="clear" w:color="auto" w:fill="002060"/>
            <w:vAlign w:val="center"/>
          </w:tcPr>
          <w:p w14:paraId="163D0AB0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موقعیت</w:t>
            </w:r>
          </w:p>
        </w:tc>
        <w:tc>
          <w:tcPr>
            <w:tcW w:w="1039" w:type="dxa"/>
            <w:shd w:val="clear" w:color="auto" w:fill="002060"/>
            <w:vAlign w:val="center"/>
          </w:tcPr>
          <w:p w14:paraId="3ECFBFAE" w14:textId="77777777" w:rsidR="00296507" w:rsidRPr="00A50481" w:rsidRDefault="00296507" w:rsidP="00296507">
            <w:pPr>
              <w:jc w:val="center"/>
              <w:rPr>
                <w:rFonts w:ascii="IRANSansMobile(FaNum) Medium" w:hAnsi="IRANSansMobile(FaNum) Medium" w:cs="IRANSansMobile(FaNum) Medium"/>
                <w:sz w:val="18"/>
                <w:szCs w:val="18"/>
              </w:rPr>
            </w:pPr>
            <w:r>
              <w:rPr>
                <w:rFonts w:ascii="IRANSansMobile(FaNum) Medium" w:hAnsi="IRANSansMobile(FaNum) Medium" w:cs="IRANSansMobile(FaNum) Medium" w:hint="cs"/>
                <w:sz w:val="18"/>
                <w:szCs w:val="18"/>
                <w:rtl/>
              </w:rPr>
              <w:t>ترانسفر</w:t>
            </w:r>
          </w:p>
        </w:tc>
      </w:tr>
      <w:tr w:rsidR="00E224FE" w14:paraId="3B8FD275" w14:textId="77777777" w:rsidTr="00BB43D1">
        <w:trPr>
          <w:trHeight w:val="1355"/>
        </w:trPr>
        <w:tc>
          <w:tcPr>
            <w:tcW w:w="1997" w:type="dxa"/>
            <w:vMerge/>
          </w:tcPr>
          <w:p w14:paraId="6F9DEA1E" w14:textId="77777777" w:rsidR="00E224FE" w:rsidRDefault="00E224FE" w:rsidP="00E224FE"/>
        </w:tc>
        <w:tc>
          <w:tcPr>
            <w:tcW w:w="2048" w:type="dxa"/>
            <w:gridSpan w:val="2"/>
            <w:vAlign w:val="center"/>
          </w:tcPr>
          <w:p w14:paraId="182B8274" w14:textId="318564FB" w:rsidR="00E224FE" w:rsidRPr="006E48F7" w:rsidRDefault="00E224FE" w:rsidP="002117FE">
            <w:pPr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</w:t>
            </w:r>
            <w:r w:rsidR="00286D32">
              <w:rPr>
                <w:rFonts w:ascii="IRANSans(Small) Light" w:hAnsi="IRANSans(Small) Light" w:cs="IRANSans(Small) Light"/>
                <w:b/>
                <w:bCs/>
              </w:rPr>
              <w:t>07Sep</w:t>
            </w:r>
            <w:r w:rsidR="00286D32" w:rsidRPr="006E48F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1260" w:type="dxa"/>
            <w:gridSpan w:val="2"/>
            <w:vAlign w:val="center"/>
          </w:tcPr>
          <w:p w14:paraId="583851DD" w14:textId="4D62BB9B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Superior King</w:t>
            </w:r>
          </w:p>
        </w:tc>
        <w:tc>
          <w:tcPr>
            <w:tcW w:w="720" w:type="dxa"/>
            <w:vAlign w:val="center"/>
          </w:tcPr>
          <w:p w14:paraId="03A96E32" w14:textId="78BF5FAC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810" w:type="dxa"/>
            <w:vAlign w:val="center"/>
          </w:tcPr>
          <w:p w14:paraId="15F51EA7" w14:textId="058163B0" w:rsidR="00E224FE" w:rsidRPr="006E48F7" w:rsidRDefault="00755486" w:rsidP="00286D32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47</w:t>
            </w:r>
            <w:r w:rsidR="00286D32">
              <w:rPr>
                <w:rFonts w:ascii="IRANSans(Small) Light" w:hAnsi="IRANSans(Small) Light" w:cs="IRANSans(Small) Light"/>
                <w:b/>
                <w:bCs/>
              </w:rPr>
              <w:t>5</w:t>
            </w:r>
          </w:p>
        </w:tc>
        <w:tc>
          <w:tcPr>
            <w:tcW w:w="720" w:type="dxa"/>
            <w:vAlign w:val="center"/>
          </w:tcPr>
          <w:p w14:paraId="77A59FC4" w14:textId="3AC198B9" w:rsidR="00E224FE" w:rsidRPr="006E48F7" w:rsidRDefault="00755486" w:rsidP="00286D32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86</w:t>
            </w:r>
            <w:r w:rsidR="00286D32">
              <w:rPr>
                <w:rFonts w:ascii="IRANSans(Small) Light" w:hAnsi="IRANSans(Small) Light" w:cs="IRANSans(Small) Light"/>
                <w:b/>
                <w:bCs/>
              </w:rPr>
              <w:t>5</w:t>
            </w:r>
          </w:p>
        </w:tc>
        <w:tc>
          <w:tcPr>
            <w:tcW w:w="720" w:type="dxa"/>
            <w:vAlign w:val="center"/>
          </w:tcPr>
          <w:p w14:paraId="27EF1DC3" w14:textId="160003D7" w:rsidR="00E224FE" w:rsidRPr="006E48F7" w:rsidRDefault="00755486" w:rsidP="00286D32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43</w:t>
            </w:r>
            <w:r w:rsidR="00286D32">
              <w:rPr>
                <w:rFonts w:ascii="IRANSans(Small) Light" w:hAnsi="IRANSans(Small) Light" w:cs="IRANSans(Small) Light"/>
                <w:b/>
                <w:bCs/>
              </w:rPr>
              <w:t>5</w:t>
            </w:r>
          </w:p>
        </w:tc>
        <w:tc>
          <w:tcPr>
            <w:tcW w:w="735" w:type="dxa"/>
            <w:vAlign w:val="center"/>
          </w:tcPr>
          <w:p w14:paraId="1B55898C" w14:textId="14381373" w:rsidR="00E224FE" w:rsidRPr="006E48F7" w:rsidRDefault="0075548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200</w:t>
            </w:r>
          </w:p>
        </w:tc>
        <w:tc>
          <w:tcPr>
            <w:tcW w:w="795" w:type="dxa"/>
            <w:vAlign w:val="center"/>
          </w:tcPr>
          <w:p w14:paraId="3B8A932E" w14:textId="2986531D" w:rsidR="00E224FE" w:rsidRPr="006E48F7" w:rsidRDefault="0075548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  <w:rtl/>
                <w:lang w:bidi="fa-IR"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100</w:t>
            </w:r>
          </w:p>
        </w:tc>
        <w:tc>
          <w:tcPr>
            <w:tcW w:w="1036" w:type="dxa"/>
            <w:vMerge w:val="restart"/>
            <w:vAlign w:val="center"/>
          </w:tcPr>
          <w:p w14:paraId="4E3D24F3" w14:textId="0D6D16E3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palm</w:t>
            </w:r>
          </w:p>
        </w:tc>
        <w:tc>
          <w:tcPr>
            <w:tcW w:w="1039" w:type="dxa"/>
            <w:vMerge w:val="restart"/>
          </w:tcPr>
          <w:p w14:paraId="1ABF64EF" w14:textId="52E75819" w:rsidR="00E224FE" w:rsidRPr="006E48F7" w:rsidRDefault="002117FE" w:rsidP="00E224FE">
            <w:pPr>
              <w:rPr>
                <w:b/>
                <w:bCs/>
              </w:rPr>
            </w:pPr>
            <w:r w:rsidRPr="006E48F7">
              <w:rPr>
                <w:b/>
                <w:bCs/>
                <w:noProof/>
              </w:rPr>
              <w:drawing>
                <wp:anchor distT="0" distB="0" distL="114300" distR="114300" simplePos="0" relativeHeight="252226560" behindDoc="0" locked="0" layoutInCell="1" allowOverlap="1" wp14:anchorId="4B1F89AB" wp14:editId="2EC04686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635635</wp:posOffset>
                  </wp:positionV>
                  <wp:extent cx="618490" cy="464185"/>
                  <wp:effectExtent l="0" t="0" r="0" b="0"/>
                  <wp:wrapNone/>
                  <wp:docPr id="8" name="Picture 8" descr="C:\Users\b43\Desktop\09a72cb318fc68bbb3d9c253ad56b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43\Desktop\09a72cb318fc68bbb3d9c253ad56b3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4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3CA77BB9" wp14:editId="102B8CBA">
                      <wp:simplePos x="0" y="0"/>
                      <wp:positionH relativeFrom="margin">
                        <wp:posOffset>-413385</wp:posOffset>
                      </wp:positionH>
                      <wp:positionV relativeFrom="paragraph">
                        <wp:posOffset>1054100</wp:posOffset>
                      </wp:positionV>
                      <wp:extent cx="1409700" cy="628650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5220094" w14:textId="07EE67B7" w:rsidR="00E224FE" w:rsidRPr="003878EA" w:rsidRDefault="00E224FE" w:rsidP="002117FE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77BB9" id="Text Box 33" o:spid="_x0000_s1036" type="#_x0000_t202" style="position:absolute;margin-left:-32.55pt;margin-top:83pt;width:111pt;height:49.5pt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K/NQIAAGkEAAAOAAAAZHJzL2Uyb0RvYy54bWysVE1v2zAMvQ/YfxB0X5yvpm0Qp8haZBgQ&#10;tAWSoWdFlhMDtqhJSuzs1+9Jzle7nYZdFIqkn8j3yEwemqpke2VdQTrlvU6XM6UlZYXepPzHav7l&#10;jjPnhc5ESVql/KAcf5h+/jSpzVj1aUtlpiwDiHbj2qR8670ZJ4mTW1UJ1yGjNII52Up4XO0myayo&#10;gV6VSb/bHSU12cxYkso5eJ/aIJ9G/DxX0r/kuVOelSlHbT6eNp7rcCbTiRhvrDDbQh7LEP9QRSUK&#10;jUfPUE/CC7azxR9QVSEtOcp9R1KVUJ4XUsUe0E2v+6Gb5VYYFXsBOc6caXL/D1Y+718tK7KUDwac&#10;aVFBo5VqPPtKDYML/NTGjZG2NEj0DfzQ+eR3cIa2m9xW4RcNMcTB9OHMbkCT4aNh9/62i5BEbNS/&#10;G91E+pPL18Y6/01RxYKRcgv1Iqliv3AelSD1lBIe0zQvyjIqWGpWA3QAyHcRfFHq4FFxFo4woaO2&#10;8mD5Zt1EBnqxnuBaU3ZAt5baeXFGzguUtBDOvwqLAUEXGHr/giMvCU/T0eJsS/bX3/whH7ohylmN&#10;gUu5+7kTVnFWftdQ9L43HIYJjZfhzW0fF3sdWV9H9K56JMx0D+tlZDRDvi9PZm6pesNuzMKrCAkt&#10;8XbK/cl89O0aYLekms1iEmbSCL/QSyMDdCAuEL5q3oQ1R1U89Hym02iK8Qdx2txWhNnOU15E5S6s&#10;QsZwwTxHQY+7Fxbm+h6zLv8Q098AAAD//wMAUEsDBBQABgAIAAAAIQBGvYmF4QAAAAsBAAAPAAAA&#10;ZHJzL2Rvd25yZXYueG1sTI/LasMwEEX3hfyDmEB3iRyDRepaDsEQCqVd5LHpbmxNbFM9XEtJ3H59&#10;lVW7HO7hzrnFZjKaXWn0vbMSVssEGNnGqd62Ek7H3WINzAe0CrWzJOGbPGzK2UOBuXI3u6frIbQs&#10;llifo4QuhCHn3DcdGfRLN5CN2dmNBkM8x5arEW+x3GieJongBnsbP3Q4UNVR83m4GAmv1e4d93Vq&#10;1j+6enk7b4ev00cm5eN82j4DCzSFPxju+lEdyuhUu4tVnmkJC5GtIhoDIeKoO5GJJ2C1hFRkCfCy&#10;4P83lL8AAAD//wMAUEsBAi0AFAAGAAgAAAAhALaDOJL+AAAA4QEAABMAAAAAAAAAAAAAAAAAAAAA&#10;AFtDb250ZW50X1R5cGVzXS54bWxQSwECLQAUAAYACAAAACEAOP0h/9YAAACUAQAACwAAAAAAAAAA&#10;AAAAAAAvAQAAX3JlbHMvLnJlbHNQSwECLQAUAAYACAAAACEAGbsyvzUCAABpBAAADgAAAAAAAAAA&#10;AAAAAAAuAgAAZHJzL2Uyb0RvYy54bWxQSwECLQAUAAYACAAAACEARr2JheEAAAALAQAADwAAAAAA&#10;AAAAAAAAAACPBAAAZHJzL2Rvd25yZXYueG1sUEsFBgAAAAAEAAQA8wAAAJ0FAAAAAA==&#10;" filled="f" stroked="f" strokeweight=".5pt">
                      <v:textbox>
                        <w:txbxContent>
                          <w:p w14:paraId="35220094" w14:textId="07EE67B7" w:rsidR="00E224FE" w:rsidRPr="003878EA" w:rsidRDefault="00E224FE" w:rsidP="002117FE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E224FE" w14:paraId="568B76B7" w14:textId="77777777" w:rsidTr="00E4115F">
        <w:trPr>
          <w:trHeight w:val="1376"/>
        </w:trPr>
        <w:tc>
          <w:tcPr>
            <w:tcW w:w="1997" w:type="dxa"/>
            <w:vMerge/>
          </w:tcPr>
          <w:p w14:paraId="65A301C3" w14:textId="77777777" w:rsidR="00E224FE" w:rsidRDefault="00E224FE" w:rsidP="00E224FE"/>
        </w:tc>
        <w:tc>
          <w:tcPr>
            <w:tcW w:w="2048" w:type="dxa"/>
            <w:gridSpan w:val="2"/>
            <w:vAlign w:val="center"/>
          </w:tcPr>
          <w:p w14:paraId="39878E53" w14:textId="0CF2AB35" w:rsidR="00E224FE" w:rsidRPr="006E48F7" w:rsidRDefault="00E224FE" w:rsidP="002117FE">
            <w:pPr>
              <w:jc w:val="center"/>
              <w:rPr>
                <w:rFonts w:ascii="IRANSans(Small) Light" w:hAnsi="IRANSans(Small) Light" w:cs="IRANSans(Small) Light"/>
                <w:b/>
                <w:bCs/>
                <w:sz w:val="20"/>
                <w:szCs w:val="20"/>
                <w:rtl/>
                <w:lang w:bidi="fa-IR"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(</w:t>
            </w:r>
            <w:r w:rsidR="00286D32">
              <w:rPr>
                <w:rFonts w:ascii="IRANSans(Small) Light" w:hAnsi="IRANSans(Small) Light" w:cs="IRANSans(Small) Light"/>
                <w:b/>
                <w:bCs/>
              </w:rPr>
              <w:t>07Sep</w:t>
            </w:r>
            <w:r w:rsidR="00286D32" w:rsidRPr="006E48F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E48F7">
              <w:rPr>
                <w:rFonts w:ascii="Times New Roman" w:hAnsi="Times New Roman" w:cs="Times New Roman"/>
                <w:b/>
                <w:bCs/>
              </w:rPr>
              <w:t>–</w:t>
            </w:r>
            <w:r w:rsidRPr="006E48F7">
              <w:rPr>
                <w:rFonts w:ascii="IRANSans(Small) Light" w:hAnsi="IRANSans(Small) Light" w:cs="IRANSans(Small) Light"/>
                <w:b/>
                <w:bCs/>
              </w:rPr>
              <w:t xml:space="preserve"> 30.Sep )</w:t>
            </w:r>
          </w:p>
        </w:tc>
        <w:tc>
          <w:tcPr>
            <w:tcW w:w="1260" w:type="dxa"/>
            <w:gridSpan w:val="2"/>
            <w:vAlign w:val="center"/>
          </w:tcPr>
          <w:p w14:paraId="206BE2FE" w14:textId="15638A88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Deluxe King sea View</w:t>
            </w:r>
          </w:p>
        </w:tc>
        <w:tc>
          <w:tcPr>
            <w:tcW w:w="720" w:type="dxa"/>
            <w:vAlign w:val="center"/>
          </w:tcPr>
          <w:p w14:paraId="65EFDFC5" w14:textId="39B1B32C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 w:rsidRPr="006E48F7">
              <w:rPr>
                <w:rFonts w:ascii="IRANSans(Small) Light" w:hAnsi="IRANSans(Small) Light" w:cs="IRANSans(Small) Light"/>
                <w:b/>
                <w:bCs/>
              </w:rPr>
              <w:t>BB</w:t>
            </w:r>
          </w:p>
        </w:tc>
        <w:tc>
          <w:tcPr>
            <w:tcW w:w="810" w:type="dxa"/>
            <w:vAlign w:val="center"/>
          </w:tcPr>
          <w:p w14:paraId="3E687CEE" w14:textId="2D4A6060" w:rsidR="00E224FE" w:rsidRPr="006E48F7" w:rsidRDefault="00755486" w:rsidP="00286D32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54</w:t>
            </w:r>
            <w:r w:rsidR="00286D32">
              <w:rPr>
                <w:rFonts w:ascii="IRANSans(Small) Light" w:hAnsi="IRANSans(Small) Light" w:cs="IRANSans(Small) Light"/>
                <w:b/>
                <w:bCs/>
              </w:rPr>
              <w:t>5</w:t>
            </w:r>
          </w:p>
        </w:tc>
        <w:tc>
          <w:tcPr>
            <w:tcW w:w="720" w:type="dxa"/>
            <w:vAlign w:val="center"/>
          </w:tcPr>
          <w:p w14:paraId="498D93AC" w14:textId="17FC1835" w:rsidR="00E224FE" w:rsidRPr="006E48F7" w:rsidRDefault="00755486" w:rsidP="00286D32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102</w:t>
            </w:r>
            <w:r w:rsidR="00286D32">
              <w:rPr>
                <w:rFonts w:ascii="IRANSans(Small) Light" w:hAnsi="IRANSans(Small) Light" w:cs="IRANSans(Small) Light"/>
                <w:b/>
                <w:bCs/>
              </w:rPr>
              <w:t>5</w:t>
            </w:r>
          </w:p>
        </w:tc>
        <w:tc>
          <w:tcPr>
            <w:tcW w:w="720" w:type="dxa"/>
            <w:vAlign w:val="center"/>
          </w:tcPr>
          <w:p w14:paraId="576705D3" w14:textId="67BB4736" w:rsidR="00E224FE" w:rsidRPr="006E48F7" w:rsidRDefault="00755486" w:rsidP="00286D32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52</w:t>
            </w:r>
            <w:r w:rsidR="00286D32">
              <w:rPr>
                <w:rFonts w:ascii="IRANSans(Small) Light" w:hAnsi="IRANSans(Small) Light" w:cs="IRANSans(Small) Light"/>
                <w:b/>
                <w:bCs/>
              </w:rPr>
              <w:t>5</w:t>
            </w:r>
          </w:p>
        </w:tc>
        <w:tc>
          <w:tcPr>
            <w:tcW w:w="735" w:type="dxa"/>
            <w:vAlign w:val="center"/>
          </w:tcPr>
          <w:p w14:paraId="26574F6A" w14:textId="07F88C88" w:rsidR="00E224FE" w:rsidRPr="006E48F7" w:rsidRDefault="0075548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350</w:t>
            </w:r>
          </w:p>
        </w:tc>
        <w:tc>
          <w:tcPr>
            <w:tcW w:w="795" w:type="dxa"/>
            <w:vAlign w:val="center"/>
          </w:tcPr>
          <w:p w14:paraId="7E8E4E3A" w14:textId="028E8861" w:rsidR="00E224FE" w:rsidRPr="006E48F7" w:rsidRDefault="00755486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  <w:r>
              <w:rPr>
                <w:rFonts w:ascii="IRANSans(Small) Light" w:hAnsi="IRANSans(Small) Light" w:cs="IRANSans(Small) Light"/>
                <w:b/>
                <w:bCs/>
              </w:rPr>
              <w:t>120</w:t>
            </w:r>
          </w:p>
        </w:tc>
        <w:tc>
          <w:tcPr>
            <w:tcW w:w="1036" w:type="dxa"/>
            <w:vMerge/>
            <w:vAlign w:val="center"/>
          </w:tcPr>
          <w:p w14:paraId="345BF42B" w14:textId="77777777" w:rsidR="00E224FE" w:rsidRPr="006E48F7" w:rsidRDefault="00E224FE" w:rsidP="00E224FE">
            <w:pPr>
              <w:jc w:val="center"/>
              <w:rPr>
                <w:rFonts w:ascii="IRANSans(Small) Light" w:hAnsi="IRANSans(Small) Light" w:cs="IRANSans(Small) Light"/>
                <w:b/>
                <w:bCs/>
              </w:rPr>
            </w:pPr>
          </w:p>
        </w:tc>
        <w:tc>
          <w:tcPr>
            <w:tcW w:w="1039" w:type="dxa"/>
            <w:vMerge/>
          </w:tcPr>
          <w:p w14:paraId="46B2DB14" w14:textId="77777777" w:rsidR="00E224FE" w:rsidRPr="006E48F7" w:rsidRDefault="00E224FE" w:rsidP="00E224FE">
            <w:pPr>
              <w:rPr>
                <w:b/>
                <w:bCs/>
              </w:rPr>
            </w:pPr>
          </w:p>
        </w:tc>
      </w:tr>
      <w:tr w:rsidR="00296507" w14:paraId="2820F8AC" w14:textId="77777777" w:rsidTr="00BD7B19">
        <w:trPr>
          <w:trHeight w:val="1262"/>
        </w:trPr>
        <w:tc>
          <w:tcPr>
            <w:tcW w:w="1997" w:type="dxa"/>
            <w:vMerge/>
          </w:tcPr>
          <w:p w14:paraId="115353BF" w14:textId="77777777" w:rsidR="00296507" w:rsidRDefault="00296507" w:rsidP="00296507"/>
        </w:tc>
        <w:tc>
          <w:tcPr>
            <w:tcW w:w="9883" w:type="dxa"/>
            <w:gridSpan w:val="12"/>
          </w:tcPr>
          <w:p w14:paraId="44C080FB" w14:textId="579DB17A" w:rsidR="00296507" w:rsidRPr="00A6045F" w:rsidRDefault="00296507" w:rsidP="00A40E80">
            <w:pPr>
              <w:bidi/>
              <w:jc w:val="both"/>
              <w:rPr>
                <w:rFonts w:ascii="IRANSans(Small) Light" w:hAnsi="IRANSans(Small) Light" w:cs="IRANSans(Small) Light"/>
                <w:b/>
                <w:bCs/>
                <w:sz w:val="24"/>
                <w:szCs w:val="24"/>
                <w:lang w:bidi="fa-IR"/>
              </w:rPr>
            </w:pP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هتل بسیار شیک و مجلل به سبک قصر عثمانی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پارک آبی وایلد وادی نامحدود رایگان </w:t>
            </w:r>
            <w:r w:rsidR="007F6C24"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-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تمامی اتاق ها بالکن دار و رو به دریا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ساحل اختصاصی </w:t>
            </w:r>
            <w:r w:rsidR="007F6C24"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-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اینترنت پر سرعت رایگان - سرویس رایگان به مرکز خرید امارات مال - قایق سواری در محوطه مدینه الجمیرا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دارای بزرگترین سالن </w:t>
            </w:r>
            <w:r w:rsidRPr="00A6045F">
              <w:rPr>
                <w:rFonts w:ascii="IRANSans(Small) Light" w:hAnsi="IRANSans(Small) Light" w:cs="IRANSans(Small) Light"/>
                <w:b/>
                <w:bCs/>
                <w:lang w:bidi="fa-IR"/>
              </w:rPr>
              <w:t>SPA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خاورمیانه </w:t>
            </w:r>
            <w:r w:rsidR="007F6C24"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-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استفاده از سالن سینما - چای ساز و قهوه ساز رایگان </w:t>
            </w:r>
            <w:r w:rsidRPr="00A6045F">
              <w:rPr>
                <w:rFonts w:ascii="Times New Roman" w:hAnsi="Times New Roman" w:cs="Times New Roman" w:hint="cs"/>
                <w:b/>
                <w:bCs/>
                <w:rtl/>
                <w:lang w:bidi="fa-IR"/>
              </w:rPr>
              <w:t>–</w:t>
            </w:r>
            <w:r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استفاده رایگان از کلوپ سندباد کودکان - ترانسفر لوکس اختصاصی </w:t>
            </w:r>
            <w:r w:rsidRPr="00A6045F">
              <w:rPr>
                <w:rFonts w:ascii="IRANSans(Small) Light" w:hAnsi="IRANSans(Small) Light" w:cs="IRANSans(Small) Light"/>
                <w:b/>
                <w:bCs/>
                <w:lang w:bidi="fa-IR"/>
              </w:rPr>
              <w:t>AUDI A6</w:t>
            </w:r>
            <w:r w:rsidR="00681F32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</w:t>
            </w:r>
            <w:r w:rsidR="0085124B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به </w:t>
            </w:r>
            <w:r w:rsidR="00A40E80" w:rsidRPr="00A6045F">
              <w:rPr>
                <w:rFonts w:ascii="IRANSans(Small) Light" w:hAnsi="IRANSans(Small) Light" w:cs="IRANSans(Small) Light"/>
                <w:b/>
                <w:bCs/>
                <w:rtl/>
                <w:lang w:bidi="fa-IR"/>
              </w:rPr>
              <w:t xml:space="preserve"> هت</w:t>
            </w:r>
            <w:r w:rsidR="00A40E80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>ل</w:t>
            </w:r>
            <w:r w:rsidR="00A40E80" w:rsidRPr="00A6045F">
              <w:rPr>
                <w:rFonts w:ascii="IRANSans(Small) Light" w:hAnsi="IRANSans(Small) Light" w:cs="IRANSans(Small) Light"/>
                <w:b/>
                <w:bCs/>
                <w:lang w:bidi="fa-IR"/>
              </w:rPr>
              <w:t xml:space="preserve"> </w:t>
            </w:r>
            <w:r w:rsidR="00A40E80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بالای 3 شب رایگان میباشد </w:t>
            </w:r>
            <w:r w:rsidR="0085124B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  </w:t>
            </w:r>
            <w:r w:rsidR="00681F32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 xml:space="preserve">- </w:t>
            </w:r>
            <w:r w:rsidR="00627140" w:rsidRPr="00A6045F">
              <w:rPr>
                <w:rFonts w:ascii="IRANSans(Small) Light" w:hAnsi="IRANSans(Small) Light" w:cs="IRANSans(Small) Light" w:hint="cs"/>
                <w:b/>
                <w:bCs/>
                <w:rtl/>
                <w:lang w:bidi="fa-IR"/>
              </w:rPr>
              <w:t>(  قیمت ها بر اساس درهم میباشد )</w:t>
            </w:r>
          </w:p>
        </w:tc>
      </w:tr>
    </w:tbl>
    <w:p w14:paraId="13F0B002" w14:textId="1B7AFC13" w:rsidR="00326405" w:rsidRDefault="00D35E49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0B75CE" wp14:editId="53B98D75">
                <wp:simplePos x="0" y="0"/>
                <wp:positionH relativeFrom="margin">
                  <wp:posOffset>2292423</wp:posOffset>
                </wp:positionH>
                <wp:positionV relativeFrom="paragraph">
                  <wp:posOffset>-844240</wp:posOffset>
                </wp:positionV>
                <wp:extent cx="4210050" cy="4095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0EF705" w14:textId="77777777" w:rsidR="00BB3484" w:rsidRPr="000F3321" w:rsidRDefault="00BB3484" w:rsidP="00BB3484">
                            <w:pPr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>Jumeirah Beach</w:t>
                            </w:r>
                            <w:r w:rsidR="003F2058" w:rsidRPr="000F3321">
                              <w:rPr>
                                <w:rFonts w:ascii="IRANSansMobile Medium" w:hAnsi="IRANSansMobile Medium" w:cs="IRANSansMobile Medium"/>
                                <w:color w:val="FF0000"/>
                                <w:sz w:val="24"/>
                                <w:szCs w:val="24"/>
                              </w:rPr>
                              <w:t xml:space="preserve"> 5*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B75CE" id="Text Box 11" o:spid="_x0000_s1037" type="#_x0000_t202" style="position:absolute;margin-left:180.5pt;margin-top:-66.5pt;width:331.5pt;height:32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A5MwIAAGkEAAAOAAAAZHJzL2Uyb0RvYy54bWysVF1v2jAUfZ+0/2D5fSQw6EdEqFgrpklV&#10;WwmmPhvHgUiJr2cbEvbrd+wAZd2epr2Y+8XxvedcZ3rXNTXbK+sq0jkfDlLOlJZUVHqT8++rxacb&#10;zpwXuhA1aZXzg3L8bvbxw7Q1mRrRlupCWQYQ7bLW5HzrvcmSxMmtaoQbkFEayZJsIzxcu0kKK1qg&#10;N3UyStOrpCVbGEtSOYfoQ5/ks4hflkr657J0yrM65+jNx9PGcx3OZDYV2cYKs63ksQ3xD100otK4&#10;9Az1ILxgO1v9AdVU0pKj0g8kNQmVZSVVnAHTDNN30yy3wqg4C8hx5kyT+3+w8mn/YllVQLshZ1o0&#10;0GilOs++UMcQAj+tcRnKlgaFvkMctae4QzCM3ZW2Cb8YiCEPpg9ndgOaRHA8GqbpBCmJ3Di9nVxP&#10;Akzy9m9jnf+qqGHByLmFepFUsX90vi89lYTLNC2quo4K1pq1Ob/6DPjfMgCvdYiouAtHmDBR33mw&#10;fLfuegZGp7HWVBwwraV+X5yRiwotPQrnX4TFgmAKLL1/xlHWhKvpaHG2Jfvzb/FQD92Q5azFwuXc&#10;/dgJqzirv2koejscj8OGRmc8uR7BsZeZ9WVG75p7wk5DNHQXzVDv65NZWmpe8Tbm4VakhJa4O+f+&#10;ZN77/hngbUk1n8ci7KQR/lEvjQzQgbhA+Kp7FdYcVfHQ84lOqymyd+L0tb0I852nsorKBaJ7VqF4&#10;cLDPUfvj2wsP5tKPVW9fiNkvAAAA//8DAFBLAwQUAAYACAAAACEAafeTQeMAAAANAQAADwAAAGRy&#10;cy9kb3ducmV2LnhtbEyPzU7DMBCE70i8g7VI3Frnh0ZRiFNVkSokBIeWXrg5sZtE2OsQu23g6dme&#10;6G12dzT7TbmerWFnPfnBoYB4GQHT2Do1YCfg8LFd5MB8kKikcagF/GgP6+r+rpSFchfc6fM+dIxC&#10;0BdSQB/CWHDu215b6Zdu1Ei3o5usDDROHVeTvFC4NTyJooxbOSB96OWo6163X/uTFfBab9/lrkls&#10;/mvql7fjZvw+fK6EeHyYN8/Agp7Dvxmu+IQOFTE17oTKMyMgzWLqEgQs4jQldbVEyROphnZZvgJe&#10;lfy2RfUHAAD//wMAUEsBAi0AFAAGAAgAAAAhALaDOJL+AAAA4QEAABMAAAAAAAAAAAAAAAAAAAAA&#10;AFtDb250ZW50X1R5cGVzXS54bWxQSwECLQAUAAYACAAAACEAOP0h/9YAAACUAQAACwAAAAAAAAAA&#10;AAAAAAAvAQAAX3JlbHMvLnJlbHNQSwECLQAUAAYACAAAACEA6AgQOTMCAABpBAAADgAAAAAAAAAA&#10;AAAAAAAuAgAAZHJzL2Uyb0RvYy54bWxQSwECLQAUAAYACAAAACEAafeTQeMAAAANAQAADwAAAAAA&#10;AAAAAAAAAACNBAAAZHJzL2Rvd25yZXYueG1sUEsFBgAAAAAEAAQA8wAAAJ0FAAAAAA==&#10;" filled="f" stroked="f" strokeweight=".5pt">
                <v:textbox>
                  <w:txbxContent>
                    <w:p w14:paraId="230EF705" w14:textId="77777777" w:rsidR="00BB3484" w:rsidRPr="000F3321" w:rsidRDefault="00BB3484" w:rsidP="00BB3484">
                      <w:pPr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</w:pPr>
                      <w:r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>Jumeirah Beach</w:t>
                      </w:r>
                      <w:r w:rsidR="003F2058" w:rsidRPr="000F3321">
                        <w:rPr>
                          <w:rFonts w:ascii="IRANSansMobile Medium" w:hAnsi="IRANSansMobile Medium" w:cs="IRANSansMobile Medium"/>
                          <w:color w:val="FF0000"/>
                          <w:sz w:val="24"/>
                          <w:szCs w:val="24"/>
                        </w:rPr>
                        <w:t xml:space="preserve"> 5*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0525">
        <w:rPr>
          <w:noProof/>
        </w:rPr>
        <w:pict w14:anchorId="2DDFC0CA">
          <v:shape id="_x0000_s1028" type="#_x0000_t75" style="position:absolute;margin-left:-61.3pt;margin-top:394.85pt;width:591pt;height:319.3pt;z-index:-251081728;mso-position-horizontal-relative:text;mso-position-vertical-relative:text;mso-width-relative:page;mso-height-relative:page" wrapcoords="-35 0 -35 21536 21600 21536 21600 0 -35 0">
            <v:imagedata r:id="rId14" o:title="هتل-تک-Copy-3-2-1-1jpg_Page2"/>
          </v:shape>
        </w:pict>
      </w:r>
      <w:r w:rsidR="00E224FE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47812A4" wp14:editId="3F4C6505">
                <wp:simplePos x="0" y="0"/>
                <wp:positionH relativeFrom="margin">
                  <wp:posOffset>5838825</wp:posOffset>
                </wp:positionH>
                <wp:positionV relativeFrom="paragraph">
                  <wp:posOffset>48895</wp:posOffset>
                </wp:positionV>
                <wp:extent cx="1409700" cy="6286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3C79CC" w14:textId="1C0F3B2E" w:rsidR="003878EA" w:rsidRPr="003878EA" w:rsidRDefault="003878EA" w:rsidP="003878EA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812A4" id="Text Box 31" o:spid="_x0000_s1037" type="#_x0000_t202" style="position:absolute;margin-left:459.75pt;margin-top:3.85pt;width:111pt;height:49.5pt;z-index:25217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FCNQIAAGkEAAAOAAAAZHJzL2Uyb0RvYy54bWysVFFv2jAQfp+0/2D5fSRQSltEqFgrpkmo&#10;rQRTn43jQKTE59mGhP36fXaA0m5P016c89358933nTO5b+uK7ZV1JemM93spZ0pLyku9yfiP1fzL&#10;LWfOC52LirTK+EE5fj/9/GnSmLEa0JaqXFkGEO3Gjcn41nszThInt6oWrkdGaQQLsrXw2NpNklvR&#10;AL2ukkGajpKGbG4sSeUcvI9dkE8jflEo6Z+LwinPqoyjNh9XG9d1WJPpRIw3VphtKY9liH+oohal&#10;xqVnqEfhBdvZ8g+oupSWHBW+J6lOqChKqWIP6KaffuhmuRVGxV5AjjNnmtz/g5VP+xfLyjzjV33O&#10;tKih0Uq1nn2llsEFfhrjxkhbGiT6Fn7ofPI7OEPbbWHr8EVDDHEwfTizG9BkODRM725ShCRio8Ht&#10;6DrSn7ydNtb5b4pqFoyMW6gXSRX7hfOoBKmnlHCZpnlZVVHBSrMGoFeAfBfBiUoHj4qzcIQJHXWV&#10;B8u36zYy0D+3tab8gG4tdfPijJyXKGkhnH8RFgOCLjD0/hlLURGupqPF2Zbsr7/5Qz50Q5SzBgOX&#10;cfdzJ6zirPquoehdfzgMExo3w+ubATb2MrK+jOhd/UCYaYiG6qIZ8n11MgtL9SvexizcipDQEndn&#10;3J/MB989A7wtqWazmISZNMIv9NLIAB2IC4Sv2ldhzVEVDz2f6DSaYvxBnC63E2G281SUUblAdMcq&#10;ZAwbzHMU9Pj2woO53Mestz/E9DcAAAD//wMAUEsDBBQABgAIAAAAIQBcQiAt4gAAAAoBAAAPAAAA&#10;ZHJzL2Rvd25yZXYueG1sTI9BT8JAEIXvJv6HzZh4k22JUCjdEtKEmBg9gFy8Tduhbdidrd0Fqr/e&#10;5aS3mXkvb76XrUejxYUG11lWEE8iEMSVrTtuFBw+tk8LEM4j16gtk4JvcrDO7+8yTGt75R1d9r4R&#10;IYRdigpa7/tUSle1ZNBNbE8ctKMdDPqwDo2sB7yGcKPlNIrm0mDH4UOLPRUtVaf92Sh4LbbvuCun&#10;ZvGji5e346b/OnzOlHp8GDcrEJ5G/2eGG35AhzwwlfbMtRNawTJezoJVQZKAuOnxcxwOZZiieQIy&#10;z+T/CvkvAAAA//8DAFBLAQItABQABgAIAAAAIQC2gziS/gAAAOEBAAATAAAAAAAAAAAAAAAAAAAA&#10;AABbQ29udGVudF9UeXBlc10ueG1sUEsBAi0AFAAGAAgAAAAhADj9If/WAAAAlAEAAAsAAAAAAAAA&#10;AAAAAAAALwEAAF9yZWxzLy5yZWxzUEsBAi0AFAAGAAgAAAAhAEccUUI1AgAAaQQAAA4AAAAAAAAA&#10;AAAAAAAALgIAAGRycy9lMm9Eb2MueG1sUEsBAi0AFAAGAAgAAAAhAFxCIC3iAAAACgEAAA8AAAAA&#10;AAAAAAAAAAAAjwQAAGRycy9kb3ducmV2LnhtbFBLBQYAAAAABAAEAPMAAACeBQAAAAA=&#10;" filled="f" stroked="f" strokeweight=".5pt">
                <v:textbox>
                  <w:txbxContent>
                    <w:p w14:paraId="3C3C79CC" w14:textId="1C0F3B2E" w:rsidR="003878EA" w:rsidRPr="003878EA" w:rsidRDefault="003878EA" w:rsidP="003878EA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9D082F" w14:textId="69A26277" w:rsidR="00326405" w:rsidRDefault="00D60525" w:rsidP="00AC02BA">
      <w:pPr>
        <w:tabs>
          <w:tab w:val="left" w:pos="3495"/>
        </w:tabs>
      </w:pPr>
      <w:r>
        <w:rPr>
          <w:noProof/>
        </w:rPr>
        <w:pict w14:anchorId="6D21BAF2">
          <v:shape id="_x0000_s1026" type="#_x0000_t75" style="position:absolute;margin-left:-64.45pt;margin-top:393.75pt;width:596.8pt;height:319.75pt;z-index:252230656;mso-position-horizontal-relative:text;mso-position-vertical-relative:text">
            <v:imagedata r:id="rId15" o:title="sheri-3"/>
          </v:shape>
        </w:pict>
      </w:r>
      <w:r w:rsidR="00AC02BA">
        <w:tab/>
      </w:r>
    </w:p>
    <w:p w14:paraId="0A4FA32F" w14:textId="71404363" w:rsidR="00326405" w:rsidRDefault="00F47B8A">
      <w:r w:rsidRPr="00B23F4C">
        <w:rPr>
          <w:noProof/>
        </w:rPr>
        <w:drawing>
          <wp:anchor distT="0" distB="0" distL="114300" distR="114300" simplePos="0" relativeHeight="252232704" behindDoc="1" locked="0" layoutInCell="1" allowOverlap="1" wp14:anchorId="0CB99E6E" wp14:editId="6FD13D16">
            <wp:simplePos x="0" y="0"/>
            <wp:positionH relativeFrom="page">
              <wp:posOffset>28575</wp:posOffset>
            </wp:positionH>
            <wp:positionV relativeFrom="paragraph">
              <wp:posOffset>4845050</wp:posOffset>
            </wp:positionV>
            <wp:extent cx="7753350" cy="10042525"/>
            <wp:effectExtent l="0" t="0" r="0" b="0"/>
            <wp:wrapNone/>
            <wp:docPr id="17" name="Picture 17" descr="C:\Users\b43\Desktop\she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sheri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3E6B7" w14:textId="0732B681" w:rsidR="00A74EE3" w:rsidRDefault="003C4F77" w:rsidP="003C4F77">
      <w:pPr>
        <w:tabs>
          <w:tab w:val="left" w:pos="1605"/>
        </w:tabs>
      </w:pPr>
      <w:r>
        <w:tab/>
      </w:r>
    </w:p>
    <w:p w14:paraId="5E26CD80" w14:textId="7E89EE37" w:rsidR="00475EC2" w:rsidRDefault="00475EC2" w:rsidP="00B97F3D"/>
    <w:p w14:paraId="11A68B3C" w14:textId="1F91B7D1" w:rsidR="00475EC2" w:rsidRDefault="00475EC2" w:rsidP="00B97F3D"/>
    <w:p w14:paraId="3D382735" w14:textId="08ABB055" w:rsidR="00475EC2" w:rsidRDefault="00475EC2" w:rsidP="00B97F3D"/>
    <w:p w14:paraId="2E44EEC0" w14:textId="3CD434B1" w:rsidR="00B426EF" w:rsidRDefault="00010ACA" w:rsidP="00010ACA">
      <w:pPr>
        <w:tabs>
          <w:tab w:val="left" w:pos="3270"/>
        </w:tabs>
      </w:pPr>
      <w:r>
        <w:tab/>
      </w:r>
    </w:p>
    <w:p w14:paraId="25881511" w14:textId="2D7B28E0" w:rsidR="00B426EF" w:rsidRPr="00B426EF" w:rsidRDefault="00B426EF" w:rsidP="00B426EF"/>
    <w:p w14:paraId="709CF46E" w14:textId="05952113" w:rsidR="00B426EF" w:rsidRPr="00B426EF" w:rsidRDefault="00B426EF" w:rsidP="00B426EF"/>
    <w:p w14:paraId="505A1632" w14:textId="41A572B4" w:rsidR="00B426EF" w:rsidRPr="00B426EF" w:rsidRDefault="00B426EF" w:rsidP="00B426EF"/>
    <w:p w14:paraId="2B126E48" w14:textId="6902CD16" w:rsidR="00B426EF" w:rsidRPr="00B426EF" w:rsidRDefault="00B426EF" w:rsidP="00B426EF"/>
    <w:p w14:paraId="7D1D8C21" w14:textId="5CACA4FA" w:rsidR="00B426EF" w:rsidRPr="00B426EF" w:rsidRDefault="00D60525" w:rsidP="002436BB">
      <w:pPr>
        <w:tabs>
          <w:tab w:val="left" w:pos="5370"/>
        </w:tabs>
      </w:pPr>
      <w:r>
        <w:rPr>
          <w:noProof/>
        </w:rPr>
        <w:lastRenderedPageBreak/>
        <w:pict w14:anchorId="0EE40551">
          <v:shape id="_x0000_s1030" type="#_x0000_t75" style="position:absolute;margin-left:-65.3pt;margin-top:-61.95pt;width:597.75pt;height:773.6pt;z-index:-251077632;mso-position-horizontal:absolute;mso-position-horizontal-relative:text;mso-position-vertical:absolute;mso-position-vertical-relative:text;mso-width-relative:page;mso-height-relative:page">
            <v:imagedata r:id="rId17" o:title="هتل-تک-Copy-3-2-1-1jpg_Page3"/>
          </v:shape>
        </w:pict>
      </w:r>
    </w:p>
    <w:sectPr w:rsidR="00B426EF" w:rsidRPr="00B426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DFB"/>
    <w:rsid w:val="00010ACA"/>
    <w:rsid w:val="00013638"/>
    <w:rsid w:val="00014EA8"/>
    <w:rsid w:val="000168FB"/>
    <w:rsid w:val="00032020"/>
    <w:rsid w:val="00042A0A"/>
    <w:rsid w:val="0007741A"/>
    <w:rsid w:val="000A7F1D"/>
    <w:rsid w:val="000B2BE4"/>
    <w:rsid w:val="000B4A9B"/>
    <w:rsid w:val="000F3321"/>
    <w:rsid w:val="000F3BBB"/>
    <w:rsid w:val="000F3C9A"/>
    <w:rsid w:val="000F4424"/>
    <w:rsid w:val="000F4D43"/>
    <w:rsid w:val="00135AE8"/>
    <w:rsid w:val="0014025E"/>
    <w:rsid w:val="001445F6"/>
    <w:rsid w:val="00162512"/>
    <w:rsid w:val="001647A2"/>
    <w:rsid w:val="00167DB7"/>
    <w:rsid w:val="0017385B"/>
    <w:rsid w:val="001745A4"/>
    <w:rsid w:val="00177849"/>
    <w:rsid w:val="001915C4"/>
    <w:rsid w:val="001A065B"/>
    <w:rsid w:val="001B0FAC"/>
    <w:rsid w:val="001B68D0"/>
    <w:rsid w:val="001B7C30"/>
    <w:rsid w:val="001C27EE"/>
    <w:rsid w:val="001D4ADD"/>
    <w:rsid w:val="001E3D36"/>
    <w:rsid w:val="001E4B94"/>
    <w:rsid w:val="001E66C0"/>
    <w:rsid w:val="001E6F27"/>
    <w:rsid w:val="001F4DA3"/>
    <w:rsid w:val="001F630C"/>
    <w:rsid w:val="00207078"/>
    <w:rsid w:val="002117FE"/>
    <w:rsid w:val="002436BB"/>
    <w:rsid w:val="002468AE"/>
    <w:rsid w:val="00262892"/>
    <w:rsid w:val="0026554C"/>
    <w:rsid w:val="00270AF8"/>
    <w:rsid w:val="00285E5F"/>
    <w:rsid w:val="00286D32"/>
    <w:rsid w:val="00286FD6"/>
    <w:rsid w:val="00296507"/>
    <w:rsid w:val="002E28F7"/>
    <w:rsid w:val="00311E11"/>
    <w:rsid w:val="00313AB9"/>
    <w:rsid w:val="003169E7"/>
    <w:rsid w:val="00326405"/>
    <w:rsid w:val="003334BE"/>
    <w:rsid w:val="003573A3"/>
    <w:rsid w:val="00371C4D"/>
    <w:rsid w:val="00382DCD"/>
    <w:rsid w:val="003878EA"/>
    <w:rsid w:val="00390119"/>
    <w:rsid w:val="003A0913"/>
    <w:rsid w:val="003A5DFB"/>
    <w:rsid w:val="003B0CF0"/>
    <w:rsid w:val="003B5974"/>
    <w:rsid w:val="003C2147"/>
    <w:rsid w:val="003C4F77"/>
    <w:rsid w:val="003D7D1B"/>
    <w:rsid w:val="003F2058"/>
    <w:rsid w:val="00412AE2"/>
    <w:rsid w:val="00471B13"/>
    <w:rsid w:val="00475EC2"/>
    <w:rsid w:val="004A2E68"/>
    <w:rsid w:val="004A3B0F"/>
    <w:rsid w:val="004B1AF0"/>
    <w:rsid w:val="004C7A1C"/>
    <w:rsid w:val="0051536B"/>
    <w:rsid w:val="00523DFA"/>
    <w:rsid w:val="00554F1E"/>
    <w:rsid w:val="00567960"/>
    <w:rsid w:val="005B0607"/>
    <w:rsid w:val="005D5766"/>
    <w:rsid w:val="005E50C8"/>
    <w:rsid w:val="00606146"/>
    <w:rsid w:val="00610236"/>
    <w:rsid w:val="0061283C"/>
    <w:rsid w:val="006152F7"/>
    <w:rsid w:val="00627140"/>
    <w:rsid w:val="00640774"/>
    <w:rsid w:val="00647557"/>
    <w:rsid w:val="00650D72"/>
    <w:rsid w:val="00652B49"/>
    <w:rsid w:val="00661448"/>
    <w:rsid w:val="00667F14"/>
    <w:rsid w:val="00672EE4"/>
    <w:rsid w:val="00681F32"/>
    <w:rsid w:val="006A564B"/>
    <w:rsid w:val="006A58B8"/>
    <w:rsid w:val="006A5A49"/>
    <w:rsid w:val="006E48F7"/>
    <w:rsid w:val="006F59EE"/>
    <w:rsid w:val="006F5B3B"/>
    <w:rsid w:val="00730A48"/>
    <w:rsid w:val="00731429"/>
    <w:rsid w:val="00734DC6"/>
    <w:rsid w:val="00755486"/>
    <w:rsid w:val="007640B4"/>
    <w:rsid w:val="0077124B"/>
    <w:rsid w:val="00771DF0"/>
    <w:rsid w:val="007724D0"/>
    <w:rsid w:val="007837CE"/>
    <w:rsid w:val="00785747"/>
    <w:rsid w:val="007915F3"/>
    <w:rsid w:val="0079406A"/>
    <w:rsid w:val="007C2E11"/>
    <w:rsid w:val="007C337E"/>
    <w:rsid w:val="007C5561"/>
    <w:rsid w:val="007C7336"/>
    <w:rsid w:val="007D5793"/>
    <w:rsid w:val="007D6D66"/>
    <w:rsid w:val="007F088C"/>
    <w:rsid w:val="007F2B56"/>
    <w:rsid w:val="007F462D"/>
    <w:rsid w:val="007F6C24"/>
    <w:rsid w:val="008125C4"/>
    <w:rsid w:val="00825BAC"/>
    <w:rsid w:val="008408D8"/>
    <w:rsid w:val="00845AC1"/>
    <w:rsid w:val="0085124B"/>
    <w:rsid w:val="00851B9E"/>
    <w:rsid w:val="00852361"/>
    <w:rsid w:val="008640A9"/>
    <w:rsid w:val="00891BEE"/>
    <w:rsid w:val="00894DE7"/>
    <w:rsid w:val="008A0456"/>
    <w:rsid w:val="008D20BC"/>
    <w:rsid w:val="008E09A9"/>
    <w:rsid w:val="008F17B9"/>
    <w:rsid w:val="008F5018"/>
    <w:rsid w:val="00905E2F"/>
    <w:rsid w:val="00917CE4"/>
    <w:rsid w:val="0093161F"/>
    <w:rsid w:val="009432E9"/>
    <w:rsid w:val="00952312"/>
    <w:rsid w:val="00960BEB"/>
    <w:rsid w:val="00961130"/>
    <w:rsid w:val="00970AFD"/>
    <w:rsid w:val="009959FE"/>
    <w:rsid w:val="009A0B60"/>
    <w:rsid w:val="009A4639"/>
    <w:rsid w:val="009E47A8"/>
    <w:rsid w:val="009E7F9F"/>
    <w:rsid w:val="009F6B9B"/>
    <w:rsid w:val="00A10F88"/>
    <w:rsid w:val="00A12C38"/>
    <w:rsid w:val="00A13339"/>
    <w:rsid w:val="00A333D9"/>
    <w:rsid w:val="00A34D72"/>
    <w:rsid w:val="00A40E80"/>
    <w:rsid w:val="00A4521F"/>
    <w:rsid w:val="00A50481"/>
    <w:rsid w:val="00A50B7D"/>
    <w:rsid w:val="00A6045F"/>
    <w:rsid w:val="00A63823"/>
    <w:rsid w:val="00A66C01"/>
    <w:rsid w:val="00A7274B"/>
    <w:rsid w:val="00A74EE3"/>
    <w:rsid w:val="00AA7F3D"/>
    <w:rsid w:val="00AB1903"/>
    <w:rsid w:val="00AC02BA"/>
    <w:rsid w:val="00AD04E0"/>
    <w:rsid w:val="00AE0F63"/>
    <w:rsid w:val="00AF2576"/>
    <w:rsid w:val="00B121A4"/>
    <w:rsid w:val="00B23F4C"/>
    <w:rsid w:val="00B24528"/>
    <w:rsid w:val="00B31F3C"/>
    <w:rsid w:val="00B36A49"/>
    <w:rsid w:val="00B426EF"/>
    <w:rsid w:val="00B81060"/>
    <w:rsid w:val="00B91157"/>
    <w:rsid w:val="00B97F3D"/>
    <w:rsid w:val="00BB3484"/>
    <w:rsid w:val="00BD5F7F"/>
    <w:rsid w:val="00BD7B19"/>
    <w:rsid w:val="00BE692C"/>
    <w:rsid w:val="00BF4DEB"/>
    <w:rsid w:val="00BF7AEC"/>
    <w:rsid w:val="00C02078"/>
    <w:rsid w:val="00C110AA"/>
    <w:rsid w:val="00C24F30"/>
    <w:rsid w:val="00C41713"/>
    <w:rsid w:val="00C5432E"/>
    <w:rsid w:val="00C552E8"/>
    <w:rsid w:val="00C56458"/>
    <w:rsid w:val="00C56835"/>
    <w:rsid w:val="00C56B03"/>
    <w:rsid w:val="00C7195B"/>
    <w:rsid w:val="00C83EEF"/>
    <w:rsid w:val="00C861FF"/>
    <w:rsid w:val="00C86B3E"/>
    <w:rsid w:val="00C9760F"/>
    <w:rsid w:val="00CA5A1D"/>
    <w:rsid w:val="00CB7F27"/>
    <w:rsid w:val="00CC0347"/>
    <w:rsid w:val="00CC0DFE"/>
    <w:rsid w:val="00CD12D7"/>
    <w:rsid w:val="00CD35FF"/>
    <w:rsid w:val="00CD663C"/>
    <w:rsid w:val="00D034B5"/>
    <w:rsid w:val="00D12B2A"/>
    <w:rsid w:val="00D176C3"/>
    <w:rsid w:val="00D22C0B"/>
    <w:rsid w:val="00D23FF2"/>
    <w:rsid w:val="00D26D1A"/>
    <w:rsid w:val="00D30495"/>
    <w:rsid w:val="00D34A70"/>
    <w:rsid w:val="00D35E49"/>
    <w:rsid w:val="00D526D6"/>
    <w:rsid w:val="00D60525"/>
    <w:rsid w:val="00D62339"/>
    <w:rsid w:val="00D624B1"/>
    <w:rsid w:val="00D6777A"/>
    <w:rsid w:val="00DF5279"/>
    <w:rsid w:val="00DF77CE"/>
    <w:rsid w:val="00E11642"/>
    <w:rsid w:val="00E165C3"/>
    <w:rsid w:val="00E2112F"/>
    <w:rsid w:val="00E224FE"/>
    <w:rsid w:val="00E25665"/>
    <w:rsid w:val="00E25813"/>
    <w:rsid w:val="00E42A53"/>
    <w:rsid w:val="00E55CF8"/>
    <w:rsid w:val="00E613F4"/>
    <w:rsid w:val="00E62578"/>
    <w:rsid w:val="00E647A8"/>
    <w:rsid w:val="00EA5B71"/>
    <w:rsid w:val="00EC40BF"/>
    <w:rsid w:val="00EC428C"/>
    <w:rsid w:val="00F022AB"/>
    <w:rsid w:val="00F061A0"/>
    <w:rsid w:val="00F105DD"/>
    <w:rsid w:val="00F16798"/>
    <w:rsid w:val="00F23312"/>
    <w:rsid w:val="00F30633"/>
    <w:rsid w:val="00F458CD"/>
    <w:rsid w:val="00F47B8A"/>
    <w:rsid w:val="00F94BE6"/>
    <w:rsid w:val="00FA0EA5"/>
    <w:rsid w:val="00FB34C0"/>
    <w:rsid w:val="00FC392C"/>
    <w:rsid w:val="00FD35C8"/>
    <w:rsid w:val="00FE1DE2"/>
    <w:rsid w:val="00FE2A0E"/>
    <w:rsid w:val="00FF4392"/>
    <w:rsid w:val="00FF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32B77E30"/>
  <w15:chartTrackingRefBased/>
  <w15:docId w15:val="{302313D7-C091-444F-8D62-8792E7982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40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0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b48</cp:lastModifiedBy>
  <cp:revision>11</cp:revision>
  <cp:lastPrinted>2019-09-07T10:06:00Z</cp:lastPrinted>
  <dcterms:created xsi:type="dcterms:W3CDTF">2019-09-07T08:20:00Z</dcterms:created>
  <dcterms:modified xsi:type="dcterms:W3CDTF">2019-09-07T10:11:00Z</dcterms:modified>
</cp:coreProperties>
</file>